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8F1" w:rsidRPr="00C050C1" w:rsidRDefault="00AD4C7A" w:rsidP="00FA02E2">
      <w:pPr>
        <w:pStyle w:val="Judul1"/>
        <w:jc w:val="center"/>
        <w:rPr>
          <w:sz w:val="28"/>
          <w:szCs w:val="28"/>
          <w:lang w:val="en-US"/>
        </w:rPr>
      </w:pPr>
      <w:bookmarkStart w:id="0" w:name="_Toc161571727"/>
      <w:bookmarkStart w:id="1" w:name="_Toc167009418"/>
      <w:r w:rsidRPr="00C050C1">
        <w:rPr>
          <w:sz w:val="28"/>
          <w:szCs w:val="28"/>
          <w:lang w:val="en-US"/>
        </w:rPr>
        <w:t>ABSTR</w:t>
      </w:r>
      <w:r w:rsidR="00395911" w:rsidRPr="00C050C1">
        <w:rPr>
          <w:sz w:val="28"/>
          <w:szCs w:val="28"/>
          <w:lang w:val="en-US"/>
        </w:rPr>
        <w:t>AK</w:t>
      </w:r>
    </w:p>
    <w:p w:rsidR="00B06E59" w:rsidRDefault="00513BD1" w:rsidP="002E470E">
      <w:pPr>
        <w:spacing w:line="240" w:lineRule="auto"/>
        <w:ind w:firstLine="710"/>
        <w:rPr>
          <w:lang w:val="en-US" w:eastAsia="id-ID"/>
        </w:rPr>
      </w:pPr>
      <w:r w:rsidRPr="00513BD1">
        <w:rPr>
          <w:lang w:val="en-US" w:eastAsia="id-ID"/>
        </w:rPr>
        <w:t>Penelitian</w:t>
      </w:r>
      <w:r w:rsidR="003E6F9F">
        <w:rPr>
          <w:lang w:val="en-US" w:eastAsia="id-ID"/>
        </w:rPr>
        <w:t xml:space="preserve"> ini membahas tentang </w:t>
      </w:r>
      <w:r w:rsidR="006167BE">
        <w:rPr>
          <w:lang w:val="en-US" w:eastAsia="id-ID"/>
        </w:rPr>
        <w:t>morfometri</w:t>
      </w:r>
      <w:r w:rsidR="00663A57">
        <w:rPr>
          <w:lang w:val="en-US" w:eastAsia="id-ID"/>
        </w:rPr>
        <w:t>k</w:t>
      </w:r>
      <w:r w:rsidR="006167BE">
        <w:rPr>
          <w:lang w:val="en-US" w:eastAsia="id-ID"/>
        </w:rPr>
        <w:t xml:space="preserve"> dan</w:t>
      </w:r>
      <w:r w:rsidR="00663A57">
        <w:rPr>
          <w:lang w:val="en-US" w:eastAsia="id-ID"/>
        </w:rPr>
        <w:t xml:space="preserve"> meristik spesies ikan di Sungai Ogan dan pemanfaatannya berbasiskan kearifan l</w:t>
      </w:r>
      <w:r>
        <w:rPr>
          <w:lang w:val="en-US" w:eastAsia="id-ID"/>
        </w:rPr>
        <w:t>okal di Kota Pale</w:t>
      </w:r>
      <w:r w:rsidR="006167BE">
        <w:rPr>
          <w:lang w:val="en-US" w:eastAsia="id-ID"/>
        </w:rPr>
        <w:t>mbang Provinsi Sumatera Selatan. Data mengenai pengukuran morfometrik dan meristik ikan di Sungai Ogan masih sangat minim, oleh sebab itu, perlu dilakukan studi morfometrik meristik jenis-jenis ikan</w:t>
      </w:r>
      <w:r w:rsidR="004C5010">
        <w:rPr>
          <w:lang w:val="en-US" w:eastAsia="id-ID"/>
        </w:rPr>
        <w:t xml:space="preserve">. </w:t>
      </w:r>
      <w:r w:rsidRPr="00513BD1">
        <w:rPr>
          <w:lang w:val="en-US" w:eastAsia="id-ID"/>
        </w:rPr>
        <w:t xml:space="preserve">Penelitian ini bertujuan </w:t>
      </w:r>
      <w:r w:rsidR="00AE7F46">
        <w:rPr>
          <w:lang w:val="en-US" w:eastAsia="id-ID"/>
        </w:rPr>
        <w:t xml:space="preserve">untuk mengkaji </w:t>
      </w:r>
      <w:r w:rsidR="001C1E82">
        <w:rPr>
          <w:lang w:val="en-US" w:eastAsia="id-ID"/>
        </w:rPr>
        <w:t xml:space="preserve">morfometrik dan meristik spesies ikan di Sungai Ogan dan </w:t>
      </w:r>
      <w:r w:rsidR="00743C7F">
        <w:rPr>
          <w:lang w:val="en-US" w:eastAsia="id-ID"/>
        </w:rPr>
        <w:t xml:space="preserve">pemanfaatannya berbasiskan kearifan lokal </w:t>
      </w:r>
      <w:r w:rsidR="00521403">
        <w:rPr>
          <w:lang w:val="en-US" w:eastAsia="id-ID"/>
        </w:rPr>
        <w:t xml:space="preserve">setempat. </w:t>
      </w:r>
      <w:r w:rsidRPr="00513BD1">
        <w:rPr>
          <w:lang w:val="en-US" w:eastAsia="id-ID"/>
        </w:rPr>
        <w:t>Penelitian ini telah dilakukan pada bulan April-Mei 202</w:t>
      </w:r>
      <w:r w:rsidR="008F3D69">
        <w:rPr>
          <w:lang w:val="en-US" w:eastAsia="id-ID"/>
        </w:rPr>
        <w:t>4</w:t>
      </w:r>
      <w:r w:rsidRPr="00513BD1">
        <w:rPr>
          <w:lang w:val="en-US" w:eastAsia="id-ID"/>
        </w:rPr>
        <w:t xml:space="preserve">, berlokasi di Sungai </w:t>
      </w:r>
      <w:r w:rsidR="008F3D69">
        <w:rPr>
          <w:lang w:val="en-US" w:eastAsia="id-ID"/>
        </w:rPr>
        <w:t xml:space="preserve">Ogan dari Jembatan Ogan Kertapati </w:t>
      </w:r>
      <w:r w:rsidR="00102F99">
        <w:rPr>
          <w:lang w:val="en-US" w:eastAsia="id-ID"/>
        </w:rPr>
        <w:t>sampai bagian hilir tepatnya di PT.Prasidha Aneka Niaga Tbk</w:t>
      </w:r>
      <w:r w:rsidRPr="00513BD1">
        <w:rPr>
          <w:lang w:val="en-US" w:eastAsia="id-ID"/>
        </w:rPr>
        <w:t>. Identifikasi di lakukan di Laboratorium Biologi Fakultas Sains Dan Teknologi Universitas PGRI Palembang. Metode penelitian menggunakan metode survey eksploratif.</w:t>
      </w:r>
      <w:r w:rsidR="00187A21">
        <w:rPr>
          <w:lang w:val="en-US" w:eastAsia="id-ID"/>
        </w:rPr>
        <w:t xml:space="preserve"> </w:t>
      </w:r>
      <w:r w:rsidRPr="00513BD1">
        <w:rPr>
          <w:lang w:val="en-US" w:eastAsia="id-ID"/>
        </w:rPr>
        <w:t xml:space="preserve">Hasil penelitian ditemukan </w:t>
      </w:r>
      <w:r w:rsidR="007D2245">
        <w:rPr>
          <w:lang w:val="en-US" w:eastAsia="id-ID"/>
        </w:rPr>
        <w:t>18</w:t>
      </w:r>
      <w:r w:rsidR="00FE05FE">
        <w:rPr>
          <w:lang w:val="en-US" w:eastAsia="id-ID"/>
        </w:rPr>
        <w:t xml:space="preserve"> Spesies </w:t>
      </w:r>
      <w:r w:rsidR="00372CD1">
        <w:rPr>
          <w:lang w:val="en-US" w:eastAsia="id-ID"/>
        </w:rPr>
        <w:t>yang tergolong dalam 6</w:t>
      </w:r>
      <w:r w:rsidRPr="00513BD1">
        <w:rPr>
          <w:lang w:val="en-US" w:eastAsia="id-ID"/>
        </w:rPr>
        <w:t xml:space="preserve"> </w:t>
      </w:r>
      <w:r w:rsidR="00372CD1">
        <w:rPr>
          <w:lang w:val="en-US" w:eastAsia="id-ID"/>
        </w:rPr>
        <w:t>o</w:t>
      </w:r>
      <w:r w:rsidRPr="00513BD1">
        <w:rPr>
          <w:lang w:val="en-US" w:eastAsia="id-ID"/>
        </w:rPr>
        <w:t xml:space="preserve">rdo, </w:t>
      </w:r>
      <w:r w:rsidR="00372CD1">
        <w:rPr>
          <w:lang w:val="en-US" w:eastAsia="id-ID"/>
        </w:rPr>
        <w:t xml:space="preserve">11 familia, </w:t>
      </w:r>
      <w:r w:rsidRPr="00513BD1">
        <w:rPr>
          <w:lang w:val="en-US" w:eastAsia="id-ID"/>
        </w:rPr>
        <w:t xml:space="preserve">yaitu </w:t>
      </w:r>
      <w:r w:rsidR="00AD142D" w:rsidRPr="002469A8">
        <w:rPr>
          <w:i/>
          <w:iCs/>
          <w:lang w:val="en-US" w:eastAsia="id-ID"/>
        </w:rPr>
        <w:t xml:space="preserve">Rasbora caudimaculata </w:t>
      </w:r>
      <w:r w:rsidRPr="00513BD1">
        <w:rPr>
          <w:lang w:val="en-US" w:eastAsia="id-ID"/>
        </w:rPr>
        <w:t xml:space="preserve">(ikan </w:t>
      </w:r>
      <w:r w:rsidR="00AD142D">
        <w:rPr>
          <w:lang w:val="en-US" w:eastAsia="id-ID"/>
        </w:rPr>
        <w:t>seluang</w:t>
      </w:r>
      <w:r w:rsidRPr="00513BD1">
        <w:rPr>
          <w:lang w:val="en-US" w:eastAsia="id-ID"/>
        </w:rPr>
        <w:t xml:space="preserve">), </w:t>
      </w:r>
      <w:r w:rsidR="00600C54" w:rsidRPr="002469A8">
        <w:rPr>
          <w:i/>
          <w:iCs/>
          <w:lang w:val="en-US" w:eastAsia="id-ID"/>
        </w:rPr>
        <w:t>Cyclochei</w:t>
      </w:r>
      <w:r w:rsidR="00915CC6" w:rsidRPr="002469A8">
        <w:rPr>
          <w:i/>
          <w:iCs/>
          <w:lang w:val="en-US" w:eastAsia="id-ID"/>
        </w:rPr>
        <w:t xml:space="preserve">lichthys enoplas </w:t>
      </w:r>
      <w:r w:rsidR="00915CC6">
        <w:rPr>
          <w:lang w:val="en-US" w:eastAsia="id-ID"/>
        </w:rPr>
        <w:t xml:space="preserve">(ikan </w:t>
      </w:r>
      <w:r w:rsidR="006F1249">
        <w:rPr>
          <w:lang w:val="en-US" w:eastAsia="id-ID"/>
        </w:rPr>
        <w:t>l</w:t>
      </w:r>
      <w:r w:rsidR="00915CC6">
        <w:rPr>
          <w:lang w:val="en-US" w:eastAsia="id-ID"/>
        </w:rPr>
        <w:t xml:space="preserve">umajang), </w:t>
      </w:r>
      <w:r w:rsidR="0033731A" w:rsidRPr="002469A8">
        <w:rPr>
          <w:i/>
          <w:iCs/>
          <w:lang w:val="en-US" w:eastAsia="id-ID"/>
        </w:rPr>
        <w:t xml:space="preserve">Thynnichthys </w:t>
      </w:r>
      <w:r w:rsidR="006F1249" w:rsidRPr="002469A8">
        <w:rPr>
          <w:i/>
          <w:iCs/>
          <w:lang w:val="en-US" w:eastAsia="id-ID"/>
        </w:rPr>
        <w:t xml:space="preserve">thynnoides </w:t>
      </w:r>
      <w:r w:rsidR="006F1249">
        <w:rPr>
          <w:lang w:val="en-US" w:eastAsia="id-ID"/>
        </w:rPr>
        <w:t xml:space="preserve">(ikan lambak), </w:t>
      </w:r>
      <w:r w:rsidR="006F1249" w:rsidRPr="002469A8">
        <w:rPr>
          <w:i/>
          <w:iCs/>
          <w:lang w:val="en-US" w:eastAsia="id-ID"/>
        </w:rPr>
        <w:t>Labeo chrysop</w:t>
      </w:r>
      <w:r w:rsidR="00627DDB" w:rsidRPr="002469A8">
        <w:rPr>
          <w:i/>
          <w:iCs/>
          <w:lang w:val="en-US" w:eastAsia="id-ID"/>
        </w:rPr>
        <w:t xml:space="preserve">hekadion </w:t>
      </w:r>
      <w:r w:rsidR="00627DDB">
        <w:rPr>
          <w:lang w:val="en-US" w:eastAsia="id-ID"/>
        </w:rPr>
        <w:t xml:space="preserve">(ikan sihitam), </w:t>
      </w:r>
      <w:r w:rsidR="00627DDB" w:rsidRPr="002469A8">
        <w:rPr>
          <w:i/>
          <w:iCs/>
          <w:lang w:val="en-US" w:eastAsia="id-ID"/>
        </w:rPr>
        <w:t>Barbodes schwanen</w:t>
      </w:r>
      <w:r w:rsidR="00951C80" w:rsidRPr="002469A8">
        <w:rPr>
          <w:i/>
          <w:iCs/>
          <w:lang w:val="en-US" w:eastAsia="id-ID"/>
        </w:rPr>
        <w:t xml:space="preserve">feldii </w:t>
      </w:r>
      <w:r w:rsidR="00951C80">
        <w:rPr>
          <w:lang w:val="en-US" w:eastAsia="id-ID"/>
        </w:rPr>
        <w:t xml:space="preserve">(ikan lampam), </w:t>
      </w:r>
      <w:r w:rsidR="00951C80" w:rsidRPr="002469A8">
        <w:rPr>
          <w:i/>
          <w:iCs/>
          <w:lang w:val="en-US" w:eastAsia="id-ID"/>
        </w:rPr>
        <w:t>Dasyatis</w:t>
      </w:r>
      <w:r w:rsidR="00951C80">
        <w:rPr>
          <w:lang w:val="en-US" w:eastAsia="id-ID"/>
        </w:rPr>
        <w:t xml:space="preserve"> sp (ikan pari), </w:t>
      </w:r>
      <w:r w:rsidR="00951C80" w:rsidRPr="002469A8">
        <w:rPr>
          <w:i/>
          <w:iCs/>
          <w:lang w:val="en-US" w:eastAsia="id-ID"/>
        </w:rPr>
        <w:t xml:space="preserve">Setipinna </w:t>
      </w:r>
      <w:r w:rsidR="00507639" w:rsidRPr="002469A8">
        <w:rPr>
          <w:i/>
          <w:iCs/>
          <w:lang w:val="en-US" w:eastAsia="id-ID"/>
        </w:rPr>
        <w:t xml:space="preserve">tenuifili </w:t>
      </w:r>
      <w:r w:rsidR="00507639">
        <w:rPr>
          <w:lang w:val="en-US" w:eastAsia="id-ID"/>
        </w:rPr>
        <w:t xml:space="preserve">(ikan pirang), </w:t>
      </w:r>
      <w:r w:rsidR="006F4DBA" w:rsidRPr="002469A8">
        <w:rPr>
          <w:i/>
          <w:iCs/>
          <w:lang w:val="en-US" w:eastAsia="id-ID"/>
        </w:rPr>
        <w:t>Bagroides melapterus</w:t>
      </w:r>
      <w:r w:rsidR="006F4DBA">
        <w:rPr>
          <w:lang w:val="en-US" w:eastAsia="id-ID"/>
        </w:rPr>
        <w:t xml:space="preserve"> (ikan baung tikus), </w:t>
      </w:r>
      <w:r w:rsidR="006F4DBA" w:rsidRPr="00322ECF">
        <w:rPr>
          <w:i/>
          <w:iCs/>
          <w:lang w:val="en-US" w:eastAsia="id-ID"/>
        </w:rPr>
        <w:t>Mystus sing</w:t>
      </w:r>
      <w:r w:rsidR="00667366" w:rsidRPr="00322ECF">
        <w:rPr>
          <w:i/>
          <w:iCs/>
          <w:lang w:val="en-US" w:eastAsia="id-ID"/>
        </w:rPr>
        <w:t xml:space="preserve">aringon </w:t>
      </w:r>
      <w:r w:rsidR="00667366">
        <w:rPr>
          <w:lang w:val="en-US" w:eastAsia="id-ID"/>
        </w:rPr>
        <w:t xml:space="preserve">(ikan lundu), </w:t>
      </w:r>
      <w:r w:rsidR="00667366" w:rsidRPr="00322ECF">
        <w:rPr>
          <w:i/>
          <w:iCs/>
          <w:lang w:val="en-US" w:eastAsia="id-ID"/>
        </w:rPr>
        <w:t>Kryptopterus apogon</w:t>
      </w:r>
      <w:r w:rsidR="00667366">
        <w:rPr>
          <w:lang w:val="en-US" w:eastAsia="id-ID"/>
        </w:rPr>
        <w:t xml:space="preserve"> (ikan lais), </w:t>
      </w:r>
      <w:r w:rsidR="00667366" w:rsidRPr="00322ECF">
        <w:rPr>
          <w:i/>
          <w:iCs/>
          <w:lang w:val="en-US" w:eastAsia="id-ID"/>
        </w:rPr>
        <w:t xml:space="preserve">Pangasius </w:t>
      </w:r>
      <w:r w:rsidR="00612907" w:rsidRPr="00322ECF">
        <w:rPr>
          <w:i/>
          <w:iCs/>
          <w:lang w:val="en-US" w:eastAsia="id-ID"/>
        </w:rPr>
        <w:t xml:space="preserve">micronemus </w:t>
      </w:r>
      <w:r w:rsidR="00612907">
        <w:rPr>
          <w:lang w:val="en-US" w:eastAsia="id-ID"/>
        </w:rPr>
        <w:t xml:space="preserve">(ikan patin), </w:t>
      </w:r>
      <w:r w:rsidR="00612907" w:rsidRPr="00322ECF">
        <w:rPr>
          <w:i/>
          <w:iCs/>
          <w:lang w:val="en-US" w:eastAsia="id-ID"/>
        </w:rPr>
        <w:t>Trichopodus trichopterus</w:t>
      </w:r>
      <w:r w:rsidR="00612907">
        <w:rPr>
          <w:lang w:val="en-US" w:eastAsia="id-ID"/>
        </w:rPr>
        <w:t xml:space="preserve"> (ikan sepat), </w:t>
      </w:r>
      <w:r w:rsidR="00174933" w:rsidRPr="00322ECF">
        <w:rPr>
          <w:i/>
          <w:iCs/>
          <w:lang w:val="en-US" w:eastAsia="id-ID"/>
        </w:rPr>
        <w:t xml:space="preserve">Oreochromis niloticus </w:t>
      </w:r>
      <w:r w:rsidR="00174933">
        <w:rPr>
          <w:lang w:val="en-US" w:eastAsia="id-ID"/>
        </w:rPr>
        <w:t xml:space="preserve">(ikan nila), </w:t>
      </w:r>
      <w:r w:rsidR="00174933" w:rsidRPr="00322ECF">
        <w:rPr>
          <w:i/>
          <w:iCs/>
          <w:lang w:val="en-US" w:eastAsia="id-ID"/>
        </w:rPr>
        <w:t xml:space="preserve">Parambassis </w:t>
      </w:r>
      <w:r w:rsidR="00480499" w:rsidRPr="00322ECF">
        <w:rPr>
          <w:i/>
          <w:iCs/>
          <w:lang w:val="en-US" w:eastAsia="id-ID"/>
        </w:rPr>
        <w:t>wolffii</w:t>
      </w:r>
      <w:r w:rsidR="00480499">
        <w:rPr>
          <w:lang w:val="en-US" w:eastAsia="id-ID"/>
        </w:rPr>
        <w:t xml:space="preserve"> (ikan sepengkah), </w:t>
      </w:r>
      <w:r w:rsidR="00480499" w:rsidRPr="00322ECF">
        <w:rPr>
          <w:i/>
          <w:iCs/>
          <w:lang w:val="en-US" w:eastAsia="id-ID"/>
        </w:rPr>
        <w:t>C.striata</w:t>
      </w:r>
      <w:r w:rsidR="00480499">
        <w:rPr>
          <w:lang w:val="en-US" w:eastAsia="id-ID"/>
        </w:rPr>
        <w:t xml:space="preserve"> (ikan gabus), </w:t>
      </w:r>
      <w:r w:rsidR="00480499" w:rsidRPr="00322ECF">
        <w:rPr>
          <w:i/>
          <w:iCs/>
          <w:lang w:val="en-US" w:eastAsia="id-ID"/>
        </w:rPr>
        <w:t>Glossogobius biocellatus</w:t>
      </w:r>
      <w:r w:rsidR="00480499">
        <w:rPr>
          <w:lang w:val="en-US" w:eastAsia="id-ID"/>
        </w:rPr>
        <w:t xml:space="preserve"> (ikan</w:t>
      </w:r>
      <w:r w:rsidR="00D50457">
        <w:rPr>
          <w:lang w:val="en-US" w:eastAsia="id-ID"/>
        </w:rPr>
        <w:t xml:space="preserve"> selentok), </w:t>
      </w:r>
      <w:r w:rsidR="00D50457" w:rsidRPr="00623647">
        <w:rPr>
          <w:i/>
          <w:iCs/>
          <w:lang w:val="en-US" w:eastAsia="id-ID"/>
        </w:rPr>
        <w:t>Mastacembelus erythrotaenia</w:t>
      </w:r>
      <w:r w:rsidR="00D50457">
        <w:rPr>
          <w:lang w:val="en-US" w:eastAsia="id-ID"/>
        </w:rPr>
        <w:t xml:space="preserve"> (ikan tilan)</w:t>
      </w:r>
      <w:r w:rsidR="007D2245">
        <w:rPr>
          <w:lang w:val="en-US" w:eastAsia="id-ID"/>
        </w:rPr>
        <w:t>,</w:t>
      </w:r>
      <w:r w:rsidR="007D2245" w:rsidRPr="007D2245">
        <w:rPr>
          <w:i/>
        </w:rPr>
        <w:t xml:space="preserve"> Balantheocheilos melanopterus</w:t>
      </w:r>
      <w:r w:rsidR="007D2245">
        <w:t xml:space="preserve"> (puntung anyut</w:t>
      </w:r>
      <w:r w:rsidR="007D2245" w:rsidRPr="003E0561">
        <w:t>)</w:t>
      </w:r>
      <w:r w:rsidR="007D2245">
        <w:rPr>
          <w:lang w:val="en-US" w:eastAsia="id-ID"/>
        </w:rPr>
        <w:t xml:space="preserve"> </w:t>
      </w:r>
      <w:r w:rsidR="00D50457">
        <w:rPr>
          <w:lang w:val="en-US" w:eastAsia="id-ID"/>
        </w:rPr>
        <w:t>.</w:t>
      </w:r>
      <w:r w:rsidRPr="00513BD1">
        <w:rPr>
          <w:lang w:val="en-US" w:eastAsia="id-ID"/>
        </w:rPr>
        <w:t xml:space="preserve"> </w:t>
      </w:r>
      <w:r w:rsidR="00B06E59">
        <w:rPr>
          <w:lang w:val="en-US" w:eastAsia="id-ID"/>
        </w:rPr>
        <w:t xml:space="preserve">Kearifan lokal pada ikan </w:t>
      </w:r>
      <w:r w:rsidR="00B06E59" w:rsidRPr="00513BD1">
        <w:rPr>
          <w:lang w:val="en-US" w:eastAsia="id-ID"/>
        </w:rPr>
        <w:t>dikonsumsi sebagai olahan makanan</w:t>
      </w:r>
      <w:r w:rsidR="00EB0B46">
        <w:rPr>
          <w:lang w:val="en-US" w:eastAsia="id-ID"/>
        </w:rPr>
        <w:t xml:space="preserve">, </w:t>
      </w:r>
      <w:r w:rsidR="00B06E59" w:rsidRPr="00513BD1">
        <w:rPr>
          <w:lang w:val="en-US" w:eastAsia="id-ID"/>
        </w:rPr>
        <w:t xml:space="preserve">obat </w:t>
      </w:r>
      <w:r w:rsidR="00B06E59">
        <w:rPr>
          <w:lang w:val="en-US" w:eastAsia="id-ID"/>
        </w:rPr>
        <w:t>tradisional</w:t>
      </w:r>
      <w:r w:rsidR="00945E5A">
        <w:rPr>
          <w:lang w:val="en-US" w:eastAsia="id-ID"/>
        </w:rPr>
        <w:t xml:space="preserve"> dan se</w:t>
      </w:r>
      <w:r w:rsidR="00B06E59">
        <w:rPr>
          <w:lang w:val="en-US" w:eastAsia="id-ID"/>
        </w:rPr>
        <w:t>bagai ikan hias.</w:t>
      </w:r>
    </w:p>
    <w:p w:rsidR="00C050C1" w:rsidRPr="00513BD1" w:rsidRDefault="00C050C1" w:rsidP="00B06E59">
      <w:pPr>
        <w:spacing w:line="240" w:lineRule="auto"/>
        <w:ind w:left="0" w:firstLine="0"/>
        <w:rPr>
          <w:lang w:val="en-US" w:eastAsia="id-ID"/>
        </w:rPr>
      </w:pPr>
    </w:p>
    <w:p w:rsidR="00AD4C7A" w:rsidRPr="00AD4C7A" w:rsidRDefault="00513BD1" w:rsidP="00AD4C7A">
      <w:pPr>
        <w:rPr>
          <w:lang w:val="en-US" w:eastAsia="id-ID"/>
        </w:rPr>
      </w:pPr>
      <w:r w:rsidRPr="002E470E">
        <w:rPr>
          <w:lang w:val="en-US" w:eastAsia="id-ID"/>
        </w:rPr>
        <w:t>Kata Kunci:</w:t>
      </w:r>
      <w:r w:rsidRPr="00513BD1">
        <w:rPr>
          <w:lang w:val="en-US" w:eastAsia="id-ID"/>
        </w:rPr>
        <w:t xml:space="preserve"> </w:t>
      </w:r>
      <w:r w:rsidR="003E6F9F">
        <w:rPr>
          <w:lang w:val="en-US" w:eastAsia="id-ID"/>
        </w:rPr>
        <w:t>Morfometrik m</w:t>
      </w:r>
      <w:r w:rsidR="000F67B1">
        <w:rPr>
          <w:lang w:val="en-US" w:eastAsia="id-ID"/>
        </w:rPr>
        <w:t>eristik</w:t>
      </w:r>
      <w:r w:rsidRPr="00513BD1">
        <w:rPr>
          <w:lang w:val="en-US" w:eastAsia="id-ID"/>
        </w:rPr>
        <w:t xml:space="preserve">, </w:t>
      </w:r>
      <w:r w:rsidR="003E6F9F">
        <w:rPr>
          <w:lang w:val="en-US" w:eastAsia="id-ID"/>
        </w:rPr>
        <w:t>Sungai Ogan, Jenis i</w:t>
      </w:r>
      <w:r w:rsidRPr="00513BD1">
        <w:rPr>
          <w:lang w:val="en-US" w:eastAsia="id-ID"/>
        </w:rPr>
        <w:t xml:space="preserve">kan, </w:t>
      </w:r>
      <w:r w:rsidR="000F67B1">
        <w:rPr>
          <w:lang w:val="en-US" w:eastAsia="id-ID"/>
        </w:rPr>
        <w:t xml:space="preserve">Kearifan </w:t>
      </w:r>
      <w:r w:rsidR="003E6F9F">
        <w:rPr>
          <w:lang w:val="en-US" w:eastAsia="id-ID"/>
        </w:rPr>
        <w:t>l</w:t>
      </w:r>
      <w:r w:rsidR="000F67B1">
        <w:rPr>
          <w:lang w:val="en-US" w:eastAsia="id-ID"/>
        </w:rPr>
        <w:t>okal</w:t>
      </w:r>
    </w:p>
    <w:p w:rsidR="00AD4C7A" w:rsidRDefault="00AD4C7A" w:rsidP="00AD4C7A">
      <w:pPr>
        <w:rPr>
          <w:lang w:val="en-US" w:eastAsia="id-ID"/>
        </w:rPr>
      </w:pPr>
    </w:p>
    <w:p w:rsidR="00AD4C7A" w:rsidRDefault="00AD4C7A" w:rsidP="00AD4C7A">
      <w:pPr>
        <w:rPr>
          <w:lang w:val="en-US" w:eastAsia="id-ID"/>
        </w:rPr>
      </w:pPr>
    </w:p>
    <w:p w:rsidR="00395911" w:rsidRPr="00AD4C7A" w:rsidRDefault="00395911" w:rsidP="00AD4C7A">
      <w:pPr>
        <w:rPr>
          <w:lang w:val="en-US" w:eastAsia="id-ID"/>
        </w:rPr>
      </w:pPr>
    </w:p>
    <w:p w:rsidR="00395911" w:rsidRDefault="00395911" w:rsidP="003E0561">
      <w:pPr>
        <w:ind w:left="0" w:firstLine="0"/>
        <w:divId w:val="392658160"/>
      </w:pPr>
    </w:p>
    <w:p w:rsidR="00395911" w:rsidRDefault="00395911" w:rsidP="003E0561">
      <w:pPr>
        <w:ind w:left="0" w:firstLine="0"/>
        <w:divId w:val="392658160"/>
      </w:pPr>
    </w:p>
    <w:p w:rsidR="00395911" w:rsidRDefault="00395911" w:rsidP="003E0561">
      <w:pPr>
        <w:ind w:left="0" w:firstLine="0"/>
        <w:divId w:val="392658160"/>
      </w:pPr>
    </w:p>
    <w:p w:rsidR="004F7C3A" w:rsidRDefault="004F7C3A" w:rsidP="009436ED">
      <w:pPr>
        <w:ind w:left="0" w:firstLine="0"/>
        <w:jc w:val="center"/>
        <w:divId w:val="392658160"/>
      </w:pPr>
    </w:p>
    <w:p w:rsidR="000F6232" w:rsidRDefault="000F6232" w:rsidP="001E6E8A">
      <w:pPr>
        <w:spacing w:after="0" w:line="240" w:lineRule="auto"/>
        <w:ind w:left="0" w:firstLine="0"/>
        <w:rPr>
          <w:iCs/>
          <w:lang w:eastAsia="id-ID"/>
        </w:rPr>
      </w:pPr>
      <w:bookmarkStart w:id="2" w:name="_Toc161571763"/>
      <w:bookmarkEnd w:id="0"/>
      <w:bookmarkEnd w:id="1"/>
      <w:bookmarkEnd w:id="2"/>
    </w:p>
    <w:sectPr w:rsidR="000F6232">
      <w:footerReference w:type="even" r:id="rId8"/>
      <w:footerReference w:type="default" r:id="rId9"/>
      <w:footerReference w:type="first" r:id="rId10"/>
      <w:pgSz w:w="11910" w:h="16840"/>
      <w:pgMar w:top="2276" w:right="1695" w:bottom="1090" w:left="227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279A" w:rsidRDefault="00F4279A">
      <w:pPr>
        <w:spacing w:after="0" w:line="240" w:lineRule="auto"/>
      </w:pPr>
      <w:r>
        <w:separator/>
      </w:r>
    </w:p>
  </w:endnote>
  <w:endnote w:type="continuationSeparator" w:id="0">
    <w:p w:rsidR="00F4279A" w:rsidRDefault="00F4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2F7" w:rsidRDefault="00DF52F7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453" w:rsidRPr="006C5453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F52F7" w:rsidRDefault="00DF52F7">
    <w:pPr>
      <w:spacing w:after="0" w:line="259" w:lineRule="auto"/>
      <w:ind w:left="0" w:right="-59" w:firstLine="0"/>
      <w:jc w:val="right"/>
    </w:pPr>
    <w:r>
      <w:t xml:space="preserve"> </w:t>
    </w:r>
  </w:p>
  <w:p w:rsidR="00DF52F7" w:rsidRDefault="00DF52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2F7" w:rsidRDefault="00DF52F7" w:rsidP="00B42194">
    <w:pPr>
      <w:spacing w:after="0" w:line="259" w:lineRule="auto"/>
      <w:ind w:left="0" w:right="-59" w:firstLine="0"/>
      <w:jc w:val="center"/>
    </w:pPr>
  </w:p>
  <w:p w:rsidR="00DF52F7" w:rsidRDefault="00DF52F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2F7" w:rsidRDefault="00DF52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279A" w:rsidRDefault="00F4279A">
      <w:pPr>
        <w:spacing w:after="0" w:line="240" w:lineRule="auto"/>
      </w:pPr>
      <w:r>
        <w:separator/>
      </w:r>
    </w:p>
  </w:footnote>
  <w:footnote w:type="continuationSeparator" w:id="0">
    <w:p w:rsidR="00F4279A" w:rsidRDefault="00F4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B60F8B6"/>
    <w:lvl w:ilvl="0" w:tplc="5798C8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378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0DEB0F8"/>
    <w:lvl w:ilvl="0" w:tplc="0C4C0648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0000004"/>
    <w:multiLevelType w:val="multilevel"/>
    <w:tmpl w:val="EEE45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35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08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4" w15:restartNumberingAfterBreak="0">
    <w:nsid w:val="00000006"/>
    <w:multiLevelType w:val="hybridMultilevel"/>
    <w:tmpl w:val="C9EE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hybridMultilevel"/>
    <w:tmpl w:val="477A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hybridMultilevel"/>
    <w:tmpl w:val="69C6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hybridMultilevel"/>
    <w:tmpl w:val="E8DE23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hybridMultilevel"/>
    <w:tmpl w:val="50DEB0F8"/>
    <w:lvl w:ilvl="0" w:tplc="0C4C0648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000000F"/>
    <w:multiLevelType w:val="hybridMultilevel"/>
    <w:tmpl w:val="432C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10"/>
    <w:multiLevelType w:val="hybridMultilevel"/>
    <w:tmpl w:val="271C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1"/>
    <w:multiLevelType w:val="hybridMultilevel"/>
    <w:tmpl w:val="2B6C425E"/>
    <w:lvl w:ilvl="0" w:tplc="7818BA5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000013"/>
    <w:multiLevelType w:val="hybridMultilevel"/>
    <w:tmpl w:val="424609F4"/>
    <w:lvl w:ilvl="0" w:tplc="0C4C0648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00000014"/>
    <w:multiLevelType w:val="hybridMultilevel"/>
    <w:tmpl w:val="424609F4"/>
    <w:lvl w:ilvl="0" w:tplc="0C4C0648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00000015"/>
    <w:multiLevelType w:val="hybridMultilevel"/>
    <w:tmpl w:val="50DEB0F8"/>
    <w:lvl w:ilvl="0" w:tplc="0C4C0648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00000017"/>
    <w:multiLevelType w:val="hybridMultilevel"/>
    <w:tmpl w:val="CE06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A"/>
    <w:multiLevelType w:val="hybridMultilevel"/>
    <w:tmpl w:val="63FACF5A"/>
    <w:lvl w:ilvl="0" w:tplc="0409000F">
      <w:start w:val="1"/>
      <w:numFmt w:val="decimal"/>
      <w:lvlText w:val="%1."/>
      <w:lvlJc w:val="left"/>
      <w:pPr>
        <w:ind w:left="2110" w:hanging="427"/>
      </w:pPr>
      <w:rPr>
        <w:rFonts w:hint="default"/>
        <w:spacing w:val="-31"/>
        <w:w w:val="99"/>
        <w:sz w:val="24"/>
        <w:szCs w:val="24"/>
        <w:lang w:eastAsia="en-US" w:bidi="ar-SA"/>
      </w:rPr>
    </w:lvl>
    <w:lvl w:ilvl="1" w:tplc="3DB018A2">
      <w:start w:val="1"/>
      <w:numFmt w:val="bullet"/>
      <w:lvlText w:val="•"/>
      <w:lvlJc w:val="left"/>
      <w:pPr>
        <w:ind w:left="2912" w:hanging="427"/>
      </w:pPr>
      <w:rPr>
        <w:rFonts w:hint="default"/>
        <w:lang w:eastAsia="en-US" w:bidi="ar-SA"/>
      </w:rPr>
    </w:lvl>
    <w:lvl w:ilvl="2" w:tplc="8244C9CA">
      <w:start w:val="1"/>
      <w:numFmt w:val="bullet"/>
      <w:lvlText w:val="•"/>
      <w:lvlJc w:val="left"/>
      <w:pPr>
        <w:ind w:left="3708" w:hanging="427"/>
      </w:pPr>
      <w:rPr>
        <w:rFonts w:hint="default"/>
        <w:lang w:eastAsia="en-US" w:bidi="ar-SA"/>
      </w:rPr>
    </w:lvl>
    <w:lvl w:ilvl="3" w:tplc="0610D64C">
      <w:start w:val="1"/>
      <w:numFmt w:val="bullet"/>
      <w:lvlText w:val="•"/>
      <w:lvlJc w:val="left"/>
      <w:pPr>
        <w:ind w:left="4504" w:hanging="427"/>
      </w:pPr>
      <w:rPr>
        <w:rFonts w:hint="default"/>
        <w:lang w:eastAsia="en-US" w:bidi="ar-SA"/>
      </w:rPr>
    </w:lvl>
    <w:lvl w:ilvl="4" w:tplc="CC08DEA6">
      <w:start w:val="1"/>
      <w:numFmt w:val="bullet"/>
      <w:lvlText w:val="•"/>
      <w:lvlJc w:val="left"/>
      <w:pPr>
        <w:ind w:left="5300" w:hanging="427"/>
      </w:pPr>
      <w:rPr>
        <w:rFonts w:hint="default"/>
        <w:lang w:eastAsia="en-US" w:bidi="ar-SA"/>
      </w:rPr>
    </w:lvl>
    <w:lvl w:ilvl="5" w:tplc="235A8E5E">
      <w:start w:val="1"/>
      <w:numFmt w:val="bullet"/>
      <w:lvlText w:val="•"/>
      <w:lvlJc w:val="left"/>
      <w:pPr>
        <w:ind w:left="6096" w:hanging="427"/>
      </w:pPr>
      <w:rPr>
        <w:rFonts w:hint="default"/>
        <w:lang w:eastAsia="en-US" w:bidi="ar-SA"/>
      </w:rPr>
    </w:lvl>
    <w:lvl w:ilvl="6" w:tplc="4036E340">
      <w:start w:val="1"/>
      <w:numFmt w:val="bullet"/>
      <w:lvlText w:val="•"/>
      <w:lvlJc w:val="left"/>
      <w:pPr>
        <w:ind w:left="6892" w:hanging="427"/>
      </w:pPr>
      <w:rPr>
        <w:rFonts w:hint="default"/>
        <w:lang w:eastAsia="en-US" w:bidi="ar-SA"/>
      </w:rPr>
    </w:lvl>
    <w:lvl w:ilvl="7" w:tplc="CBFC0E30">
      <w:start w:val="1"/>
      <w:numFmt w:val="bullet"/>
      <w:lvlText w:val="•"/>
      <w:lvlJc w:val="left"/>
      <w:pPr>
        <w:ind w:left="7688" w:hanging="427"/>
      </w:pPr>
      <w:rPr>
        <w:rFonts w:hint="default"/>
        <w:lang w:eastAsia="en-US" w:bidi="ar-SA"/>
      </w:rPr>
    </w:lvl>
    <w:lvl w:ilvl="8" w:tplc="820EDCB0">
      <w:start w:val="1"/>
      <w:numFmt w:val="bullet"/>
      <w:lvlText w:val="•"/>
      <w:lvlJc w:val="left"/>
      <w:pPr>
        <w:ind w:left="8484" w:hanging="427"/>
      </w:pPr>
      <w:rPr>
        <w:rFonts w:hint="default"/>
        <w:lang w:eastAsia="en-US" w:bidi="ar-SA"/>
      </w:rPr>
    </w:lvl>
  </w:abstractNum>
  <w:abstractNum w:abstractNumId="17" w15:restartNumberingAfterBreak="0">
    <w:nsid w:val="0000001D"/>
    <w:multiLevelType w:val="hybridMultilevel"/>
    <w:tmpl w:val="E1A61C36"/>
    <w:lvl w:ilvl="0" w:tplc="323A5338">
      <w:start w:val="1"/>
      <w:numFmt w:val="decimal"/>
      <w:lvlText w:val="%1."/>
      <w:lvlJc w:val="left"/>
      <w:pPr>
        <w:ind w:left="49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0000001E"/>
    <w:multiLevelType w:val="hybridMultilevel"/>
    <w:tmpl w:val="FEE0630C"/>
    <w:lvl w:ilvl="0" w:tplc="0C4C0648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0000001F"/>
    <w:multiLevelType w:val="hybridMultilevel"/>
    <w:tmpl w:val="50DEB0F8"/>
    <w:lvl w:ilvl="0" w:tplc="0C4C0648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00000024"/>
    <w:multiLevelType w:val="hybridMultilevel"/>
    <w:tmpl w:val="BF04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25"/>
    <w:multiLevelType w:val="hybridMultilevel"/>
    <w:tmpl w:val="50DEB0F8"/>
    <w:lvl w:ilvl="0" w:tplc="0C4C064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0000029"/>
    <w:multiLevelType w:val="hybridMultilevel"/>
    <w:tmpl w:val="B492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2A"/>
    <w:multiLevelType w:val="hybridMultilevel"/>
    <w:tmpl w:val="50DEB0F8"/>
    <w:lvl w:ilvl="0" w:tplc="0C4C0648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0000002C"/>
    <w:multiLevelType w:val="multilevel"/>
    <w:tmpl w:val="49CA1B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2E"/>
    <w:multiLevelType w:val="hybridMultilevel"/>
    <w:tmpl w:val="2BA837BC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00000030"/>
    <w:multiLevelType w:val="hybridMultilevel"/>
    <w:tmpl w:val="50DEB0F8"/>
    <w:lvl w:ilvl="0" w:tplc="0C4C0648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11DD0382"/>
    <w:multiLevelType w:val="hybridMultilevel"/>
    <w:tmpl w:val="6FD60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82A2E"/>
    <w:multiLevelType w:val="hybridMultilevel"/>
    <w:tmpl w:val="50DEB0F8"/>
    <w:lvl w:ilvl="0" w:tplc="0C4C064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4C3519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B3F47FA"/>
    <w:multiLevelType w:val="hybridMultilevel"/>
    <w:tmpl w:val="C3ECB9E8"/>
    <w:lvl w:ilvl="0" w:tplc="04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8" w:hanging="360"/>
      </w:pPr>
      <w:rPr>
        <w:rFonts w:ascii="Wingdings" w:hAnsi="Wingdings" w:hint="default"/>
      </w:rPr>
    </w:lvl>
  </w:abstractNum>
  <w:abstractNum w:abstractNumId="31" w15:restartNumberingAfterBreak="0">
    <w:nsid w:val="4DE63D05"/>
    <w:multiLevelType w:val="hybridMultilevel"/>
    <w:tmpl w:val="477A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008F9"/>
    <w:multiLevelType w:val="hybridMultilevel"/>
    <w:tmpl w:val="424609F4"/>
    <w:lvl w:ilvl="0" w:tplc="0C4C0648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num w:numId="1" w16cid:durableId="14985716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5872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66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180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9131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443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2738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2453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5963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733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96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15165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6077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95296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2827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1356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746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5381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84545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9232460">
    <w:abstractNumId w:val="18"/>
  </w:num>
  <w:num w:numId="21" w16cid:durableId="17990345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44436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47315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3085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690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6571746">
    <w:abstractNumId w:val="0"/>
  </w:num>
  <w:num w:numId="27" w16cid:durableId="347677485">
    <w:abstractNumId w:val="28"/>
  </w:num>
  <w:num w:numId="28" w16cid:durableId="804859988">
    <w:abstractNumId w:val="27"/>
  </w:num>
  <w:num w:numId="29" w16cid:durableId="611059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3155004">
    <w:abstractNumId w:val="31"/>
  </w:num>
  <w:num w:numId="31" w16cid:durableId="325672223">
    <w:abstractNumId w:val="30"/>
  </w:num>
  <w:num w:numId="32" w16cid:durableId="1986884527">
    <w:abstractNumId w:val="16"/>
  </w:num>
  <w:num w:numId="33" w16cid:durableId="1040547517">
    <w:abstractNumId w:val="29"/>
  </w:num>
  <w:num w:numId="34" w16cid:durableId="485437265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hideSpellingErrors/>
  <w:hideGrammaticalErrors/>
  <w:proofState w:spelling="clean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1D8"/>
    <w:rsid w:val="00000065"/>
    <w:rsid w:val="00002792"/>
    <w:rsid w:val="000028D4"/>
    <w:rsid w:val="00002D23"/>
    <w:rsid w:val="0000346A"/>
    <w:rsid w:val="00003D3E"/>
    <w:rsid w:val="00005586"/>
    <w:rsid w:val="000076A1"/>
    <w:rsid w:val="00007FDE"/>
    <w:rsid w:val="00010408"/>
    <w:rsid w:val="0001049E"/>
    <w:rsid w:val="0001138A"/>
    <w:rsid w:val="00012366"/>
    <w:rsid w:val="00012FEF"/>
    <w:rsid w:val="00013908"/>
    <w:rsid w:val="0001526C"/>
    <w:rsid w:val="000158B5"/>
    <w:rsid w:val="00016826"/>
    <w:rsid w:val="00021733"/>
    <w:rsid w:val="0002177C"/>
    <w:rsid w:val="00021800"/>
    <w:rsid w:val="0002238A"/>
    <w:rsid w:val="00022603"/>
    <w:rsid w:val="00022E4D"/>
    <w:rsid w:val="00023727"/>
    <w:rsid w:val="00024D73"/>
    <w:rsid w:val="00024FF3"/>
    <w:rsid w:val="000253C8"/>
    <w:rsid w:val="000261BA"/>
    <w:rsid w:val="00026596"/>
    <w:rsid w:val="00026A54"/>
    <w:rsid w:val="00027446"/>
    <w:rsid w:val="00027E7E"/>
    <w:rsid w:val="0003064E"/>
    <w:rsid w:val="000306D8"/>
    <w:rsid w:val="00032573"/>
    <w:rsid w:val="00032C7E"/>
    <w:rsid w:val="00032EB7"/>
    <w:rsid w:val="000332E0"/>
    <w:rsid w:val="000345FB"/>
    <w:rsid w:val="00035D94"/>
    <w:rsid w:val="000422B3"/>
    <w:rsid w:val="00043E70"/>
    <w:rsid w:val="00044CFB"/>
    <w:rsid w:val="000450E2"/>
    <w:rsid w:val="00045F67"/>
    <w:rsid w:val="000463FC"/>
    <w:rsid w:val="00047F7B"/>
    <w:rsid w:val="0005197C"/>
    <w:rsid w:val="00051A13"/>
    <w:rsid w:val="00052EB9"/>
    <w:rsid w:val="0005336C"/>
    <w:rsid w:val="0005453B"/>
    <w:rsid w:val="00054E19"/>
    <w:rsid w:val="000553AD"/>
    <w:rsid w:val="000554DC"/>
    <w:rsid w:val="00055ECB"/>
    <w:rsid w:val="000561C9"/>
    <w:rsid w:val="0005624B"/>
    <w:rsid w:val="00056549"/>
    <w:rsid w:val="000571D3"/>
    <w:rsid w:val="00057530"/>
    <w:rsid w:val="00057981"/>
    <w:rsid w:val="000600B5"/>
    <w:rsid w:val="000608D9"/>
    <w:rsid w:val="00061546"/>
    <w:rsid w:val="00061D3C"/>
    <w:rsid w:val="000624AF"/>
    <w:rsid w:val="000627CE"/>
    <w:rsid w:val="00062AAB"/>
    <w:rsid w:val="00063FBF"/>
    <w:rsid w:val="00064DB0"/>
    <w:rsid w:val="00064E39"/>
    <w:rsid w:val="00066697"/>
    <w:rsid w:val="00070CCC"/>
    <w:rsid w:val="00070DDD"/>
    <w:rsid w:val="00071046"/>
    <w:rsid w:val="00071AD2"/>
    <w:rsid w:val="00071CC4"/>
    <w:rsid w:val="00072B52"/>
    <w:rsid w:val="00073737"/>
    <w:rsid w:val="00075166"/>
    <w:rsid w:val="000755BE"/>
    <w:rsid w:val="00075D0F"/>
    <w:rsid w:val="00075F2B"/>
    <w:rsid w:val="0007678A"/>
    <w:rsid w:val="00077111"/>
    <w:rsid w:val="00077CDE"/>
    <w:rsid w:val="000819A8"/>
    <w:rsid w:val="000824F3"/>
    <w:rsid w:val="0008290F"/>
    <w:rsid w:val="00082ECC"/>
    <w:rsid w:val="0008407E"/>
    <w:rsid w:val="0008424F"/>
    <w:rsid w:val="000842BF"/>
    <w:rsid w:val="000842F7"/>
    <w:rsid w:val="000846E4"/>
    <w:rsid w:val="00084B99"/>
    <w:rsid w:val="00086926"/>
    <w:rsid w:val="00086EE6"/>
    <w:rsid w:val="00087635"/>
    <w:rsid w:val="00087C1E"/>
    <w:rsid w:val="00087E5D"/>
    <w:rsid w:val="00090616"/>
    <w:rsid w:val="00091B8A"/>
    <w:rsid w:val="00091C79"/>
    <w:rsid w:val="0009499A"/>
    <w:rsid w:val="000958A2"/>
    <w:rsid w:val="00096BED"/>
    <w:rsid w:val="000970A7"/>
    <w:rsid w:val="00097F09"/>
    <w:rsid w:val="000A052E"/>
    <w:rsid w:val="000A0A92"/>
    <w:rsid w:val="000A0D21"/>
    <w:rsid w:val="000A1476"/>
    <w:rsid w:val="000A1621"/>
    <w:rsid w:val="000A2156"/>
    <w:rsid w:val="000A2BED"/>
    <w:rsid w:val="000A4BA5"/>
    <w:rsid w:val="000A4D03"/>
    <w:rsid w:val="000A6B6B"/>
    <w:rsid w:val="000A7256"/>
    <w:rsid w:val="000A7ABA"/>
    <w:rsid w:val="000A7B86"/>
    <w:rsid w:val="000B0692"/>
    <w:rsid w:val="000B1B56"/>
    <w:rsid w:val="000B1EA3"/>
    <w:rsid w:val="000B275B"/>
    <w:rsid w:val="000B32C8"/>
    <w:rsid w:val="000B3B3E"/>
    <w:rsid w:val="000B663E"/>
    <w:rsid w:val="000B6947"/>
    <w:rsid w:val="000B710E"/>
    <w:rsid w:val="000B7C1C"/>
    <w:rsid w:val="000B7E99"/>
    <w:rsid w:val="000C0924"/>
    <w:rsid w:val="000C0F9F"/>
    <w:rsid w:val="000C12AE"/>
    <w:rsid w:val="000C18A7"/>
    <w:rsid w:val="000C1B9A"/>
    <w:rsid w:val="000C2066"/>
    <w:rsid w:val="000C2331"/>
    <w:rsid w:val="000C25DA"/>
    <w:rsid w:val="000C402A"/>
    <w:rsid w:val="000C5292"/>
    <w:rsid w:val="000C5818"/>
    <w:rsid w:val="000C5A2A"/>
    <w:rsid w:val="000C68A0"/>
    <w:rsid w:val="000C7308"/>
    <w:rsid w:val="000C78BB"/>
    <w:rsid w:val="000C78D1"/>
    <w:rsid w:val="000C7C60"/>
    <w:rsid w:val="000D0BBA"/>
    <w:rsid w:val="000D0F83"/>
    <w:rsid w:val="000D111F"/>
    <w:rsid w:val="000D1330"/>
    <w:rsid w:val="000D2083"/>
    <w:rsid w:val="000D2093"/>
    <w:rsid w:val="000D2BA6"/>
    <w:rsid w:val="000D2BDC"/>
    <w:rsid w:val="000D2DCA"/>
    <w:rsid w:val="000D408F"/>
    <w:rsid w:val="000D4501"/>
    <w:rsid w:val="000D4E93"/>
    <w:rsid w:val="000D567C"/>
    <w:rsid w:val="000D59F7"/>
    <w:rsid w:val="000D5A3D"/>
    <w:rsid w:val="000D6F65"/>
    <w:rsid w:val="000D726E"/>
    <w:rsid w:val="000E0BEA"/>
    <w:rsid w:val="000E1A57"/>
    <w:rsid w:val="000E2468"/>
    <w:rsid w:val="000E33EA"/>
    <w:rsid w:val="000E35B3"/>
    <w:rsid w:val="000E38BD"/>
    <w:rsid w:val="000E5D3A"/>
    <w:rsid w:val="000E6376"/>
    <w:rsid w:val="000E6A4A"/>
    <w:rsid w:val="000E795D"/>
    <w:rsid w:val="000E7E02"/>
    <w:rsid w:val="000F083E"/>
    <w:rsid w:val="000F15F7"/>
    <w:rsid w:val="000F1DBA"/>
    <w:rsid w:val="000F2024"/>
    <w:rsid w:val="000F29ED"/>
    <w:rsid w:val="000F6232"/>
    <w:rsid w:val="000F67B1"/>
    <w:rsid w:val="000F7AE0"/>
    <w:rsid w:val="000F7FEB"/>
    <w:rsid w:val="00100F93"/>
    <w:rsid w:val="00101228"/>
    <w:rsid w:val="00101729"/>
    <w:rsid w:val="0010253E"/>
    <w:rsid w:val="00102F99"/>
    <w:rsid w:val="001033B8"/>
    <w:rsid w:val="00105D19"/>
    <w:rsid w:val="00107E0A"/>
    <w:rsid w:val="001108B4"/>
    <w:rsid w:val="00110D77"/>
    <w:rsid w:val="00110ED6"/>
    <w:rsid w:val="0011117D"/>
    <w:rsid w:val="00111318"/>
    <w:rsid w:val="001113F4"/>
    <w:rsid w:val="00111489"/>
    <w:rsid w:val="00111844"/>
    <w:rsid w:val="00114FC6"/>
    <w:rsid w:val="0011511D"/>
    <w:rsid w:val="00115C97"/>
    <w:rsid w:val="00116F68"/>
    <w:rsid w:val="00117294"/>
    <w:rsid w:val="00117B42"/>
    <w:rsid w:val="001203C2"/>
    <w:rsid w:val="00120F53"/>
    <w:rsid w:val="0012304F"/>
    <w:rsid w:val="0012384E"/>
    <w:rsid w:val="0012394B"/>
    <w:rsid w:val="00123BBB"/>
    <w:rsid w:val="00124154"/>
    <w:rsid w:val="00124386"/>
    <w:rsid w:val="0012457D"/>
    <w:rsid w:val="00125D71"/>
    <w:rsid w:val="00125FC7"/>
    <w:rsid w:val="001265F3"/>
    <w:rsid w:val="0012780C"/>
    <w:rsid w:val="001279A3"/>
    <w:rsid w:val="00130136"/>
    <w:rsid w:val="00130FB9"/>
    <w:rsid w:val="001320E1"/>
    <w:rsid w:val="001338C8"/>
    <w:rsid w:val="00133B16"/>
    <w:rsid w:val="00133E8F"/>
    <w:rsid w:val="0013424C"/>
    <w:rsid w:val="0013626A"/>
    <w:rsid w:val="00137C79"/>
    <w:rsid w:val="00137EC2"/>
    <w:rsid w:val="00137F28"/>
    <w:rsid w:val="0014081B"/>
    <w:rsid w:val="00141EA5"/>
    <w:rsid w:val="00142D0E"/>
    <w:rsid w:val="00142E5B"/>
    <w:rsid w:val="00144207"/>
    <w:rsid w:val="00144922"/>
    <w:rsid w:val="00144E50"/>
    <w:rsid w:val="00145115"/>
    <w:rsid w:val="00152D10"/>
    <w:rsid w:val="00152F0A"/>
    <w:rsid w:val="00153573"/>
    <w:rsid w:val="00154C97"/>
    <w:rsid w:val="001559B7"/>
    <w:rsid w:val="00157085"/>
    <w:rsid w:val="00160452"/>
    <w:rsid w:val="001607EA"/>
    <w:rsid w:val="00161851"/>
    <w:rsid w:val="00162622"/>
    <w:rsid w:val="001630F7"/>
    <w:rsid w:val="00163560"/>
    <w:rsid w:val="001660B2"/>
    <w:rsid w:val="001666EC"/>
    <w:rsid w:val="0016732B"/>
    <w:rsid w:val="001677AA"/>
    <w:rsid w:val="00170062"/>
    <w:rsid w:val="0017061E"/>
    <w:rsid w:val="00171599"/>
    <w:rsid w:val="00171BA8"/>
    <w:rsid w:val="00171C78"/>
    <w:rsid w:val="001720A9"/>
    <w:rsid w:val="0017258D"/>
    <w:rsid w:val="0017376F"/>
    <w:rsid w:val="00174009"/>
    <w:rsid w:val="0017475C"/>
    <w:rsid w:val="00174821"/>
    <w:rsid w:val="00174933"/>
    <w:rsid w:val="00174EBD"/>
    <w:rsid w:val="00175339"/>
    <w:rsid w:val="00175A27"/>
    <w:rsid w:val="001764B4"/>
    <w:rsid w:val="00176CDD"/>
    <w:rsid w:val="00176EDC"/>
    <w:rsid w:val="00177687"/>
    <w:rsid w:val="00180501"/>
    <w:rsid w:val="001808AC"/>
    <w:rsid w:val="00180BBE"/>
    <w:rsid w:val="00180BE7"/>
    <w:rsid w:val="00182B27"/>
    <w:rsid w:val="001831B7"/>
    <w:rsid w:val="001845A9"/>
    <w:rsid w:val="00184A1A"/>
    <w:rsid w:val="00184C3E"/>
    <w:rsid w:val="00184F58"/>
    <w:rsid w:val="001850F4"/>
    <w:rsid w:val="00185806"/>
    <w:rsid w:val="001858CB"/>
    <w:rsid w:val="00185C9C"/>
    <w:rsid w:val="00186275"/>
    <w:rsid w:val="0018645A"/>
    <w:rsid w:val="00187491"/>
    <w:rsid w:val="00187558"/>
    <w:rsid w:val="00187A21"/>
    <w:rsid w:val="00190EE7"/>
    <w:rsid w:val="00191072"/>
    <w:rsid w:val="00191201"/>
    <w:rsid w:val="00191B6C"/>
    <w:rsid w:val="00191F73"/>
    <w:rsid w:val="00192C66"/>
    <w:rsid w:val="0019496A"/>
    <w:rsid w:val="001951A5"/>
    <w:rsid w:val="00195665"/>
    <w:rsid w:val="00195BBB"/>
    <w:rsid w:val="00196838"/>
    <w:rsid w:val="00196D2D"/>
    <w:rsid w:val="00197177"/>
    <w:rsid w:val="001974B2"/>
    <w:rsid w:val="001A03BC"/>
    <w:rsid w:val="001A1B58"/>
    <w:rsid w:val="001A3A03"/>
    <w:rsid w:val="001A4E2D"/>
    <w:rsid w:val="001A4F71"/>
    <w:rsid w:val="001A531E"/>
    <w:rsid w:val="001A568C"/>
    <w:rsid w:val="001A6C98"/>
    <w:rsid w:val="001A6DD1"/>
    <w:rsid w:val="001A6DFD"/>
    <w:rsid w:val="001A7111"/>
    <w:rsid w:val="001A7592"/>
    <w:rsid w:val="001A75F6"/>
    <w:rsid w:val="001A7BC3"/>
    <w:rsid w:val="001B02A1"/>
    <w:rsid w:val="001B0453"/>
    <w:rsid w:val="001B19E5"/>
    <w:rsid w:val="001B1E87"/>
    <w:rsid w:val="001B2154"/>
    <w:rsid w:val="001B37CF"/>
    <w:rsid w:val="001B389D"/>
    <w:rsid w:val="001B40E3"/>
    <w:rsid w:val="001B4DFD"/>
    <w:rsid w:val="001B530C"/>
    <w:rsid w:val="001B5CFD"/>
    <w:rsid w:val="001B652C"/>
    <w:rsid w:val="001B6697"/>
    <w:rsid w:val="001B6F6F"/>
    <w:rsid w:val="001B7E7C"/>
    <w:rsid w:val="001C068A"/>
    <w:rsid w:val="001C0D34"/>
    <w:rsid w:val="001C15F4"/>
    <w:rsid w:val="001C1A7A"/>
    <w:rsid w:val="001C1E82"/>
    <w:rsid w:val="001C25CC"/>
    <w:rsid w:val="001C275F"/>
    <w:rsid w:val="001C2CE4"/>
    <w:rsid w:val="001C2EB7"/>
    <w:rsid w:val="001C33FF"/>
    <w:rsid w:val="001C3734"/>
    <w:rsid w:val="001C489C"/>
    <w:rsid w:val="001C4F39"/>
    <w:rsid w:val="001C5F38"/>
    <w:rsid w:val="001C6F38"/>
    <w:rsid w:val="001D118C"/>
    <w:rsid w:val="001D1298"/>
    <w:rsid w:val="001D2A6E"/>
    <w:rsid w:val="001D2D61"/>
    <w:rsid w:val="001D386D"/>
    <w:rsid w:val="001D3F50"/>
    <w:rsid w:val="001D4237"/>
    <w:rsid w:val="001D5730"/>
    <w:rsid w:val="001D6ACA"/>
    <w:rsid w:val="001D6B4B"/>
    <w:rsid w:val="001D6B9A"/>
    <w:rsid w:val="001D73A3"/>
    <w:rsid w:val="001D7614"/>
    <w:rsid w:val="001D7C92"/>
    <w:rsid w:val="001E02EB"/>
    <w:rsid w:val="001E05B7"/>
    <w:rsid w:val="001E087C"/>
    <w:rsid w:val="001E17F2"/>
    <w:rsid w:val="001E195C"/>
    <w:rsid w:val="001E19D0"/>
    <w:rsid w:val="001E1BAD"/>
    <w:rsid w:val="001E2018"/>
    <w:rsid w:val="001E2A7E"/>
    <w:rsid w:val="001E3398"/>
    <w:rsid w:val="001E42B1"/>
    <w:rsid w:val="001E4C19"/>
    <w:rsid w:val="001E6E8A"/>
    <w:rsid w:val="001E6F5D"/>
    <w:rsid w:val="001E7087"/>
    <w:rsid w:val="001E7440"/>
    <w:rsid w:val="001F03F0"/>
    <w:rsid w:val="001F10AE"/>
    <w:rsid w:val="001F1D6B"/>
    <w:rsid w:val="001F4AF8"/>
    <w:rsid w:val="001F5A40"/>
    <w:rsid w:val="001F6500"/>
    <w:rsid w:val="001F6CDB"/>
    <w:rsid w:val="001F7D4F"/>
    <w:rsid w:val="001F7DC5"/>
    <w:rsid w:val="0020041C"/>
    <w:rsid w:val="00200686"/>
    <w:rsid w:val="00200C66"/>
    <w:rsid w:val="00201988"/>
    <w:rsid w:val="0020236A"/>
    <w:rsid w:val="0020252F"/>
    <w:rsid w:val="00202D86"/>
    <w:rsid w:val="00202FE3"/>
    <w:rsid w:val="00204C89"/>
    <w:rsid w:val="0020544C"/>
    <w:rsid w:val="0020635E"/>
    <w:rsid w:val="00207C7E"/>
    <w:rsid w:val="002103AF"/>
    <w:rsid w:val="002117F5"/>
    <w:rsid w:val="0021213F"/>
    <w:rsid w:val="002126DA"/>
    <w:rsid w:val="002137C4"/>
    <w:rsid w:val="00214F0A"/>
    <w:rsid w:val="00215329"/>
    <w:rsid w:val="00216C0A"/>
    <w:rsid w:val="00217563"/>
    <w:rsid w:val="00217E3D"/>
    <w:rsid w:val="0022007D"/>
    <w:rsid w:val="00220D73"/>
    <w:rsid w:val="00221228"/>
    <w:rsid w:val="00221520"/>
    <w:rsid w:val="0022166F"/>
    <w:rsid w:val="002231C4"/>
    <w:rsid w:val="00223D54"/>
    <w:rsid w:val="0022456B"/>
    <w:rsid w:val="00224D0F"/>
    <w:rsid w:val="00224E32"/>
    <w:rsid w:val="00225441"/>
    <w:rsid w:val="002257F5"/>
    <w:rsid w:val="00225AA4"/>
    <w:rsid w:val="00226607"/>
    <w:rsid w:val="00227189"/>
    <w:rsid w:val="0022747E"/>
    <w:rsid w:val="00230086"/>
    <w:rsid w:val="002313AD"/>
    <w:rsid w:val="00231853"/>
    <w:rsid w:val="00232188"/>
    <w:rsid w:val="00232D62"/>
    <w:rsid w:val="00233E08"/>
    <w:rsid w:val="00235300"/>
    <w:rsid w:val="00236D52"/>
    <w:rsid w:val="00237F51"/>
    <w:rsid w:val="00240616"/>
    <w:rsid w:val="00240FAF"/>
    <w:rsid w:val="0024137B"/>
    <w:rsid w:val="00241A27"/>
    <w:rsid w:val="00241E03"/>
    <w:rsid w:val="002424FC"/>
    <w:rsid w:val="00242BF6"/>
    <w:rsid w:val="00243601"/>
    <w:rsid w:val="00244C24"/>
    <w:rsid w:val="00244E13"/>
    <w:rsid w:val="0024506D"/>
    <w:rsid w:val="002456B5"/>
    <w:rsid w:val="002469A8"/>
    <w:rsid w:val="00250224"/>
    <w:rsid w:val="002507C4"/>
    <w:rsid w:val="002512BC"/>
    <w:rsid w:val="00251800"/>
    <w:rsid w:val="00252C10"/>
    <w:rsid w:val="0025431B"/>
    <w:rsid w:val="00254738"/>
    <w:rsid w:val="00254B70"/>
    <w:rsid w:val="00255775"/>
    <w:rsid w:val="00255B18"/>
    <w:rsid w:val="002573CC"/>
    <w:rsid w:val="00257F83"/>
    <w:rsid w:val="00260391"/>
    <w:rsid w:val="00261639"/>
    <w:rsid w:val="00261B70"/>
    <w:rsid w:val="00262A28"/>
    <w:rsid w:val="00264BB9"/>
    <w:rsid w:val="002661BF"/>
    <w:rsid w:val="002664D9"/>
    <w:rsid w:val="002704FA"/>
    <w:rsid w:val="00271C62"/>
    <w:rsid w:val="00273F09"/>
    <w:rsid w:val="00276C2D"/>
    <w:rsid w:val="00276D38"/>
    <w:rsid w:val="00276E5A"/>
    <w:rsid w:val="002808DE"/>
    <w:rsid w:val="00281C24"/>
    <w:rsid w:val="0028204B"/>
    <w:rsid w:val="0028352F"/>
    <w:rsid w:val="00284478"/>
    <w:rsid w:val="002857AD"/>
    <w:rsid w:val="002870F0"/>
    <w:rsid w:val="0028755B"/>
    <w:rsid w:val="00290CE7"/>
    <w:rsid w:val="00290DCC"/>
    <w:rsid w:val="00290F27"/>
    <w:rsid w:val="00291048"/>
    <w:rsid w:val="002915BD"/>
    <w:rsid w:val="00291E8D"/>
    <w:rsid w:val="0029283B"/>
    <w:rsid w:val="002946AE"/>
    <w:rsid w:val="00294B90"/>
    <w:rsid w:val="002952A5"/>
    <w:rsid w:val="002955B6"/>
    <w:rsid w:val="002958C1"/>
    <w:rsid w:val="00295DB6"/>
    <w:rsid w:val="002965CB"/>
    <w:rsid w:val="0029722C"/>
    <w:rsid w:val="00297A9E"/>
    <w:rsid w:val="002A039C"/>
    <w:rsid w:val="002A1087"/>
    <w:rsid w:val="002A2341"/>
    <w:rsid w:val="002A2D00"/>
    <w:rsid w:val="002A2ECB"/>
    <w:rsid w:val="002A3908"/>
    <w:rsid w:val="002A3D6E"/>
    <w:rsid w:val="002A4445"/>
    <w:rsid w:val="002A4BC2"/>
    <w:rsid w:val="002A6425"/>
    <w:rsid w:val="002A665D"/>
    <w:rsid w:val="002A70A3"/>
    <w:rsid w:val="002A7416"/>
    <w:rsid w:val="002A7662"/>
    <w:rsid w:val="002B11BE"/>
    <w:rsid w:val="002B1CAE"/>
    <w:rsid w:val="002B2013"/>
    <w:rsid w:val="002B2529"/>
    <w:rsid w:val="002B2715"/>
    <w:rsid w:val="002B3027"/>
    <w:rsid w:val="002B5565"/>
    <w:rsid w:val="002B5A6B"/>
    <w:rsid w:val="002B60A6"/>
    <w:rsid w:val="002B6479"/>
    <w:rsid w:val="002B66DE"/>
    <w:rsid w:val="002C04C0"/>
    <w:rsid w:val="002C159F"/>
    <w:rsid w:val="002C1FBB"/>
    <w:rsid w:val="002C23F2"/>
    <w:rsid w:val="002C279B"/>
    <w:rsid w:val="002C314F"/>
    <w:rsid w:val="002C3AA6"/>
    <w:rsid w:val="002C4DA9"/>
    <w:rsid w:val="002C5F16"/>
    <w:rsid w:val="002C7A22"/>
    <w:rsid w:val="002D02F5"/>
    <w:rsid w:val="002D06B3"/>
    <w:rsid w:val="002D0AF8"/>
    <w:rsid w:val="002D1C95"/>
    <w:rsid w:val="002D206F"/>
    <w:rsid w:val="002D3515"/>
    <w:rsid w:val="002D3DA6"/>
    <w:rsid w:val="002D4BCD"/>
    <w:rsid w:val="002D5F36"/>
    <w:rsid w:val="002D7093"/>
    <w:rsid w:val="002D70D0"/>
    <w:rsid w:val="002D7F2D"/>
    <w:rsid w:val="002E00A2"/>
    <w:rsid w:val="002E046D"/>
    <w:rsid w:val="002E08AC"/>
    <w:rsid w:val="002E0EF8"/>
    <w:rsid w:val="002E15FF"/>
    <w:rsid w:val="002E1D2A"/>
    <w:rsid w:val="002E2182"/>
    <w:rsid w:val="002E2E8C"/>
    <w:rsid w:val="002E32F8"/>
    <w:rsid w:val="002E33EB"/>
    <w:rsid w:val="002E3F59"/>
    <w:rsid w:val="002E4165"/>
    <w:rsid w:val="002E470E"/>
    <w:rsid w:val="002E52B8"/>
    <w:rsid w:val="002E6B1A"/>
    <w:rsid w:val="002E73CB"/>
    <w:rsid w:val="002E79E8"/>
    <w:rsid w:val="002E7AC0"/>
    <w:rsid w:val="002F03A5"/>
    <w:rsid w:val="002F07F2"/>
    <w:rsid w:val="002F20AA"/>
    <w:rsid w:val="002F2766"/>
    <w:rsid w:val="002F32CA"/>
    <w:rsid w:val="002F3B9B"/>
    <w:rsid w:val="002F3FA3"/>
    <w:rsid w:val="002F66CB"/>
    <w:rsid w:val="002F749B"/>
    <w:rsid w:val="002F7A9C"/>
    <w:rsid w:val="00301C7E"/>
    <w:rsid w:val="003022B9"/>
    <w:rsid w:val="00305469"/>
    <w:rsid w:val="00305EAF"/>
    <w:rsid w:val="00305F58"/>
    <w:rsid w:val="00305F69"/>
    <w:rsid w:val="00306FAF"/>
    <w:rsid w:val="00307F36"/>
    <w:rsid w:val="00310616"/>
    <w:rsid w:val="003115D3"/>
    <w:rsid w:val="003128FB"/>
    <w:rsid w:val="00313805"/>
    <w:rsid w:val="00314298"/>
    <w:rsid w:val="003142BC"/>
    <w:rsid w:val="003169CB"/>
    <w:rsid w:val="00317285"/>
    <w:rsid w:val="003177D9"/>
    <w:rsid w:val="003201B8"/>
    <w:rsid w:val="00320B50"/>
    <w:rsid w:val="00322ECF"/>
    <w:rsid w:val="0032308D"/>
    <w:rsid w:val="00323988"/>
    <w:rsid w:val="00324169"/>
    <w:rsid w:val="00324CB7"/>
    <w:rsid w:val="0032597B"/>
    <w:rsid w:val="00326D44"/>
    <w:rsid w:val="00326EA9"/>
    <w:rsid w:val="0032737A"/>
    <w:rsid w:val="00327EF2"/>
    <w:rsid w:val="003303D9"/>
    <w:rsid w:val="003304FD"/>
    <w:rsid w:val="0033092F"/>
    <w:rsid w:val="00332321"/>
    <w:rsid w:val="00332F7B"/>
    <w:rsid w:val="00335701"/>
    <w:rsid w:val="003362D2"/>
    <w:rsid w:val="003367E4"/>
    <w:rsid w:val="003371B3"/>
    <w:rsid w:val="0033731A"/>
    <w:rsid w:val="003379E4"/>
    <w:rsid w:val="00340846"/>
    <w:rsid w:val="0034137C"/>
    <w:rsid w:val="00341853"/>
    <w:rsid w:val="00342442"/>
    <w:rsid w:val="0034344A"/>
    <w:rsid w:val="00343C16"/>
    <w:rsid w:val="00343EA3"/>
    <w:rsid w:val="003449B3"/>
    <w:rsid w:val="003463E5"/>
    <w:rsid w:val="003528E2"/>
    <w:rsid w:val="00352A21"/>
    <w:rsid w:val="00353533"/>
    <w:rsid w:val="0035583C"/>
    <w:rsid w:val="00355C9F"/>
    <w:rsid w:val="00355DEB"/>
    <w:rsid w:val="003561AB"/>
    <w:rsid w:val="00357DF4"/>
    <w:rsid w:val="00360596"/>
    <w:rsid w:val="00360C7B"/>
    <w:rsid w:val="00361FD1"/>
    <w:rsid w:val="003620E8"/>
    <w:rsid w:val="00362618"/>
    <w:rsid w:val="00362785"/>
    <w:rsid w:val="00363DC4"/>
    <w:rsid w:val="00364816"/>
    <w:rsid w:val="003648D0"/>
    <w:rsid w:val="003662C7"/>
    <w:rsid w:val="0036641E"/>
    <w:rsid w:val="00366DCD"/>
    <w:rsid w:val="0036706A"/>
    <w:rsid w:val="00367BC4"/>
    <w:rsid w:val="00367CB5"/>
    <w:rsid w:val="0037080B"/>
    <w:rsid w:val="003708B8"/>
    <w:rsid w:val="003728B6"/>
    <w:rsid w:val="00372CD1"/>
    <w:rsid w:val="003746D6"/>
    <w:rsid w:val="00375F24"/>
    <w:rsid w:val="00376308"/>
    <w:rsid w:val="00376D1D"/>
    <w:rsid w:val="003776F1"/>
    <w:rsid w:val="00380BCB"/>
    <w:rsid w:val="00381BFC"/>
    <w:rsid w:val="00382428"/>
    <w:rsid w:val="00384E1F"/>
    <w:rsid w:val="0038507B"/>
    <w:rsid w:val="00387659"/>
    <w:rsid w:val="00390482"/>
    <w:rsid w:val="003920AC"/>
    <w:rsid w:val="003920B2"/>
    <w:rsid w:val="00392DD4"/>
    <w:rsid w:val="0039314C"/>
    <w:rsid w:val="00393232"/>
    <w:rsid w:val="00393638"/>
    <w:rsid w:val="0039532B"/>
    <w:rsid w:val="00395911"/>
    <w:rsid w:val="00396602"/>
    <w:rsid w:val="00396CDD"/>
    <w:rsid w:val="00397CE8"/>
    <w:rsid w:val="003A0DBF"/>
    <w:rsid w:val="003A15BD"/>
    <w:rsid w:val="003A4858"/>
    <w:rsid w:val="003A4B59"/>
    <w:rsid w:val="003A4C9B"/>
    <w:rsid w:val="003A4E9B"/>
    <w:rsid w:val="003A529A"/>
    <w:rsid w:val="003A7042"/>
    <w:rsid w:val="003A73B7"/>
    <w:rsid w:val="003A7A5D"/>
    <w:rsid w:val="003B03F4"/>
    <w:rsid w:val="003B0813"/>
    <w:rsid w:val="003B0E45"/>
    <w:rsid w:val="003B12CE"/>
    <w:rsid w:val="003B140A"/>
    <w:rsid w:val="003B27D9"/>
    <w:rsid w:val="003B4010"/>
    <w:rsid w:val="003B4124"/>
    <w:rsid w:val="003B44D6"/>
    <w:rsid w:val="003B519D"/>
    <w:rsid w:val="003B644F"/>
    <w:rsid w:val="003B6D46"/>
    <w:rsid w:val="003B7308"/>
    <w:rsid w:val="003C0FC1"/>
    <w:rsid w:val="003C2D3F"/>
    <w:rsid w:val="003C3469"/>
    <w:rsid w:val="003C5922"/>
    <w:rsid w:val="003C59A4"/>
    <w:rsid w:val="003C5F19"/>
    <w:rsid w:val="003C7B10"/>
    <w:rsid w:val="003D01CF"/>
    <w:rsid w:val="003D02C9"/>
    <w:rsid w:val="003D07B6"/>
    <w:rsid w:val="003D1A45"/>
    <w:rsid w:val="003D24A9"/>
    <w:rsid w:val="003D270C"/>
    <w:rsid w:val="003D290D"/>
    <w:rsid w:val="003D323B"/>
    <w:rsid w:val="003D40B4"/>
    <w:rsid w:val="003D521A"/>
    <w:rsid w:val="003D5488"/>
    <w:rsid w:val="003D58C8"/>
    <w:rsid w:val="003D77FF"/>
    <w:rsid w:val="003D78F1"/>
    <w:rsid w:val="003E0561"/>
    <w:rsid w:val="003E064A"/>
    <w:rsid w:val="003E1708"/>
    <w:rsid w:val="003E1E37"/>
    <w:rsid w:val="003E2AF5"/>
    <w:rsid w:val="003E2B8A"/>
    <w:rsid w:val="003E3B8F"/>
    <w:rsid w:val="003E4C2B"/>
    <w:rsid w:val="003E6A2F"/>
    <w:rsid w:val="003E6CD6"/>
    <w:rsid w:val="003E6F9F"/>
    <w:rsid w:val="003E704F"/>
    <w:rsid w:val="003E70BB"/>
    <w:rsid w:val="003F2A09"/>
    <w:rsid w:val="003F366A"/>
    <w:rsid w:val="003F4798"/>
    <w:rsid w:val="004001F0"/>
    <w:rsid w:val="004021C3"/>
    <w:rsid w:val="00402504"/>
    <w:rsid w:val="00403042"/>
    <w:rsid w:val="00404BB4"/>
    <w:rsid w:val="0040584D"/>
    <w:rsid w:val="00407F1E"/>
    <w:rsid w:val="00411579"/>
    <w:rsid w:val="004124E1"/>
    <w:rsid w:val="004126B1"/>
    <w:rsid w:val="00414170"/>
    <w:rsid w:val="004147CB"/>
    <w:rsid w:val="00416167"/>
    <w:rsid w:val="00416860"/>
    <w:rsid w:val="00416A85"/>
    <w:rsid w:val="00416CE9"/>
    <w:rsid w:val="00416FA2"/>
    <w:rsid w:val="00417A67"/>
    <w:rsid w:val="00417AB1"/>
    <w:rsid w:val="0042040E"/>
    <w:rsid w:val="00420A6A"/>
    <w:rsid w:val="00420BB5"/>
    <w:rsid w:val="00420EEE"/>
    <w:rsid w:val="0042125B"/>
    <w:rsid w:val="00421C75"/>
    <w:rsid w:val="00422346"/>
    <w:rsid w:val="004227B9"/>
    <w:rsid w:val="0042381D"/>
    <w:rsid w:val="00423AFA"/>
    <w:rsid w:val="00423DE2"/>
    <w:rsid w:val="00423FE4"/>
    <w:rsid w:val="00424009"/>
    <w:rsid w:val="00424DB2"/>
    <w:rsid w:val="00425684"/>
    <w:rsid w:val="004258C5"/>
    <w:rsid w:val="004260A2"/>
    <w:rsid w:val="0042641A"/>
    <w:rsid w:val="00426B72"/>
    <w:rsid w:val="004273A2"/>
    <w:rsid w:val="004305C0"/>
    <w:rsid w:val="00432287"/>
    <w:rsid w:val="004326E7"/>
    <w:rsid w:val="00435D94"/>
    <w:rsid w:val="00442053"/>
    <w:rsid w:val="004428A9"/>
    <w:rsid w:val="004432FA"/>
    <w:rsid w:val="00443810"/>
    <w:rsid w:val="00444A4B"/>
    <w:rsid w:val="00445694"/>
    <w:rsid w:val="00446A6B"/>
    <w:rsid w:val="00446AEB"/>
    <w:rsid w:val="004472DC"/>
    <w:rsid w:val="004473B8"/>
    <w:rsid w:val="004500C1"/>
    <w:rsid w:val="00450208"/>
    <w:rsid w:val="00451B6D"/>
    <w:rsid w:val="0045288A"/>
    <w:rsid w:val="004530D4"/>
    <w:rsid w:val="004539C4"/>
    <w:rsid w:val="004542BE"/>
    <w:rsid w:val="0045442A"/>
    <w:rsid w:val="00455B84"/>
    <w:rsid w:val="00455E5B"/>
    <w:rsid w:val="004561E5"/>
    <w:rsid w:val="00456DDC"/>
    <w:rsid w:val="00457410"/>
    <w:rsid w:val="00457756"/>
    <w:rsid w:val="00457C97"/>
    <w:rsid w:val="00461142"/>
    <w:rsid w:val="0046185F"/>
    <w:rsid w:val="00461C2E"/>
    <w:rsid w:val="00462FD6"/>
    <w:rsid w:val="004632A4"/>
    <w:rsid w:val="004635C3"/>
    <w:rsid w:val="00463CAC"/>
    <w:rsid w:val="00465716"/>
    <w:rsid w:val="004707F2"/>
    <w:rsid w:val="00471987"/>
    <w:rsid w:val="004728DB"/>
    <w:rsid w:val="00472E7F"/>
    <w:rsid w:val="004738B2"/>
    <w:rsid w:val="00474050"/>
    <w:rsid w:val="00474FD2"/>
    <w:rsid w:val="00474FFA"/>
    <w:rsid w:val="0047584C"/>
    <w:rsid w:val="004770EB"/>
    <w:rsid w:val="0047739A"/>
    <w:rsid w:val="00477BBC"/>
    <w:rsid w:val="0048023F"/>
    <w:rsid w:val="00480499"/>
    <w:rsid w:val="0048190F"/>
    <w:rsid w:val="00481E17"/>
    <w:rsid w:val="004825DB"/>
    <w:rsid w:val="0048309A"/>
    <w:rsid w:val="00483D94"/>
    <w:rsid w:val="0048422A"/>
    <w:rsid w:val="004846AB"/>
    <w:rsid w:val="0048528E"/>
    <w:rsid w:val="00487B37"/>
    <w:rsid w:val="004927DA"/>
    <w:rsid w:val="00492A5F"/>
    <w:rsid w:val="00492B1A"/>
    <w:rsid w:val="00492EB2"/>
    <w:rsid w:val="00494DEE"/>
    <w:rsid w:val="0049568E"/>
    <w:rsid w:val="004958E0"/>
    <w:rsid w:val="00497EB8"/>
    <w:rsid w:val="004A047D"/>
    <w:rsid w:val="004A0F0C"/>
    <w:rsid w:val="004A4307"/>
    <w:rsid w:val="004A4C70"/>
    <w:rsid w:val="004A555C"/>
    <w:rsid w:val="004A7C79"/>
    <w:rsid w:val="004A7FDB"/>
    <w:rsid w:val="004B089D"/>
    <w:rsid w:val="004B0A33"/>
    <w:rsid w:val="004B2E2A"/>
    <w:rsid w:val="004B300C"/>
    <w:rsid w:val="004B4007"/>
    <w:rsid w:val="004B4078"/>
    <w:rsid w:val="004B4744"/>
    <w:rsid w:val="004B47C7"/>
    <w:rsid w:val="004B5271"/>
    <w:rsid w:val="004B5F3A"/>
    <w:rsid w:val="004B5FC3"/>
    <w:rsid w:val="004B6502"/>
    <w:rsid w:val="004B7146"/>
    <w:rsid w:val="004B7479"/>
    <w:rsid w:val="004B7792"/>
    <w:rsid w:val="004B7D83"/>
    <w:rsid w:val="004C0446"/>
    <w:rsid w:val="004C12BC"/>
    <w:rsid w:val="004C1BF3"/>
    <w:rsid w:val="004C252B"/>
    <w:rsid w:val="004C27B0"/>
    <w:rsid w:val="004C2B1E"/>
    <w:rsid w:val="004C4E8C"/>
    <w:rsid w:val="004C5010"/>
    <w:rsid w:val="004C5908"/>
    <w:rsid w:val="004C59C9"/>
    <w:rsid w:val="004C59CC"/>
    <w:rsid w:val="004C5CF0"/>
    <w:rsid w:val="004C61CC"/>
    <w:rsid w:val="004C6F76"/>
    <w:rsid w:val="004C6F97"/>
    <w:rsid w:val="004C705C"/>
    <w:rsid w:val="004C751F"/>
    <w:rsid w:val="004C7DB5"/>
    <w:rsid w:val="004D0B85"/>
    <w:rsid w:val="004D0FF2"/>
    <w:rsid w:val="004D11AA"/>
    <w:rsid w:val="004D1F56"/>
    <w:rsid w:val="004D2834"/>
    <w:rsid w:val="004D2D12"/>
    <w:rsid w:val="004D3A6C"/>
    <w:rsid w:val="004D4207"/>
    <w:rsid w:val="004D53F3"/>
    <w:rsid w:val="004D5424"/>
    <w:rsid w:val="004D5A07"/>
    <w:rsid w:val="004D5CEB"/>
    <w:rsid w:val="004D61BA"/>
    <w:rsid w:val="004D6EA2"/>
    <w:rsid w:val="004D7188"/>
    <w:rsid w:val="004E028F"/>
    <w:rsid w:val="004E0FC5"/>
    <w:rsid w:val="004E203E"/>
    <w:rsid w:val="004E26BB"/>
    <w:rsid w:val="004E289B"/>
    <w:rsid w:val="004E3979"/>
    <w:rsid w:val="004E4381"/>
    <w:rsid w:val="004E4ABE"/>
    <w:rsid w:val="004E5D9D"/>
    <w:rsid w:val="004E6453"/>
    <w:rsid w:val="004E6C5B"/>
    <w:rsid w:val="004E7983"/>
    <w:rsid w:val="004F00A3"/>
    <w:rsid w:val="004F15A2"/>
    <w:rsid w:val="004F243D"/>
    <w:rsid w:val="004F2ACF"/>
    <w:rsid w:val="004F2FF3"/>
    <w:rsid w:val="004F377F"/>
    <w:rsid w:val="004F38F1"/>
    <w:rsid w:val="004F431A"/>
    <w:rsid w:val="004F4384"/>
    <w:rsid w:val="004F6231"/>
    <w:rsid w:val="004F68ED"/>
    <w:rsid w:val="004F7102"/>
    <w:rsid w:val="004F7775"/>
    <w:rsid w:val="004F7B8B"/>
    <w:rsid w:val="004F7C3A"/>
    <w:rsid w:val="00500079"/>
    <w:rsid w:val="005000A0"/>
    <w:rsid w:val="00501F27"/>
    <w:rsid w:val="00501FC2"/>
    <w:rsid w:val="00502C66"/>
    <w:rsid w:val="00502DD0"/>
    <w:rsid w:val="005037C0"/>
    <w:rsid w:val="005059B8"/>
    <w:rsid w:val="00506277"/>
    <w:rsid w:val="0050676E"/>
    <w:rsid w:val="00506B11"/>
    <w:rsid w:val="00507639"/>
    <w:rsid w:val="005123A5"/>
    <w:rsid w:val="00513BD1"/>
    <w:rsid w:val="005144E6"/>
    <w:rsid w:val="00514A96"/>
    <w:rsid w:val="005170C0"/>
    <w:rsid w:val="00517DFA"/>
    <w:rsid w:val="0052031B"/>
    <w:rsid w:val="005210F9"/>
    <w:rsid w:val="00521403"/>
    <w:rsid w:val="005223D6"/>
    <w:rsid w:val="005223F6"/>
    <w:rsid w:val="0052365A"/>
    <w:rsid w:val="00523732"/>
    <w:rsid w:val="00523B38"/>
    <w:rsid w:val="00524DB4"/>
    <w:rsid w:val="00524F64"/>
    <w:rsid w:val="00525170"/>
    <w:rsid w:val="00526F03"/>
    <w:rsid w:val="005274BA"/>
    <w:rsid w:val="005306F4"/>
    <w:rsid w:val="005316AB"/>
    <w:rsid w:val="00532BD5"/>
    <w:rsid w:val="005335F8"/>
    <w:rsid w:val="00533A7F"/>
    <w:rsid w:val="00533C6F"/>
    <w:rsid w:val="00533D6A"/>
    <w:rsid w:val="00533E1D"/>
    <w:rsid w:val="00536181"/>
    <w:rsid w:val="00537332"/>
    <w:rsid w:val="005375B2"/>
    <w:rsid w:val="0053791D"/>
    <w:rsid w:val="00537FB9"/>
    <w:rsid w:val="00540173"/>
    <w:rsid w:val="0054045D"/>
    <w:rsid w:val="00540609"/>
    <w:rsid w:val="00540F5E"/>
    <w:rsid w:val="005418FE"/>
    <w:rsid w:val="00542EC3"/>
    <w:rsid w:val="00542FCC"/>
    <w:rsid w:val="00543390"/>
    <w:rsid w:val="005434B4"/>
    <w:rsid w:val="005436D0"/>
    <w:rsid w:val="0054373B"/>
    <w:rsid w:val="00545AA3"/>
    <w:rsid w:val="00546270"/>
    <w:rsid w:val="005515ED"/>
    <w:rsid w:val="00552177"/>
    <w:rsid w:val="0055313B"/>
    <w:rsid w:val="005549B0"/>
    <w:rsid w:val="0055582F"/>
    <w:rsid w:val="00555D85"/>
    <w:rsid w:val="00556560"/>
    <w:rsid w:val="005568F8"/>
    <w:rsid w:val="0055782D"/>
    <w:rsid w:val="00557EE4"/>
    <w:rsid w:val="00557F44"/>
    <w:rsid w:val="00557F92"/>
    <w:rsid w:val="00560747"/>
    <w:rsid w:val="005614B2"/>
    <w:rsid w:val="0056157F"/>
    <w:rsid w:val="00561885"/>
    <w:rsid w:val="00561E27"/>
    <w:rsid w:val="00561E4A"/>
    <w:rsid w:val="00562256"/>
    <w:rsid w:val="00562E31"/>
    <w:rsid w:val="00563704"/>
    <w:rsid w:val="005639AE"/>
    <w:rsid w:val="00563CE9"/>
    <w:rsid w:val="00564A38"/>
    <w:rsid w:val="00564B7A"/>
    <w:rsid w:val="00564CE5"/>
    <w:rsid w:val="00564D6C"/>
    <w:rsid w:val="00565C46"/>
    <w:rsid w:val="005661CF"/>
    <w:rsid w:val="00567750"/>
    <w:rsid w:val="00567805"/>
    <w:rsid w:val="0057119F"/>
    <w:rsid w:val="00572CA6"/>
    <w:rsid w:val="00572EE7"/>
    <w:rsid w:val="00572F00"/>
    <w:rsid w:val="0057422C"/>
    <w:rsid w:val="00575F2D"/>
    <w:rsid w:val="00576D1A"/>
    <w:rsid w:val="00580C7F"/>
    <w:rsid w:val="00581651"/>
    <w:rsid w:val="0058428A"/>
    <w:rsid w:val="0058554E"/>
    <w:rsid w:val="00585BCC"/>
    <w:rsid w:val="005863E5"/>
    <w:rsid w:val="0058684E"/>
    <w:rsid w:val="00586888"/>
    <w:rsid w:val="00587B39"/>
    <w:rsid w:val="0059034A"/>
    <w:rsid w:val="00590D1D"/>
    <w:rsid w:val="0059132D"/>
    <w:rsid w:val="005918D0"/>
    <w:rsid w:val="0059195F"/>
    <w:rsid w:val="00592E91"/>
    <w:rsid w:val="00593698"/>
    <w:rsid w:val="00593D7C"/>
    <w:rsid w:val="0059430F"/>
    <w:rsid w:val="00594B8F"/>
    <w:rsid w:val="00594E0A"/>
    <w:rsid w:val="005951E9"/>
    <w:rsid w:val="0059547A"/>
    <w:rsid w:val="005959CA"/>
    <w:rsid w:val="005967F2"/>
    <w:rsid w:val="005A00F9"/>
    <w:rsid w:val="005A09F5"/>
    <w:rsid w:val="005A0A8A"/>
    <w:rsid w:val="005A0F18"/>
    <w:rsid w:val="005A18BD"/>
    <w:rsid w:val="005A1A13"/>
    <w:rsid w:val="005A3125"/>
    <w:rsid w:val="005A4326"/>
    <w:rsid w:val="005A4B93"/>
    <w:rsid w:val="005A4DCD"/>
    <w:rsid w:val="005A50CB"/>
    <w:rsid w:val="005A51C6"/>
    <w:rsid w:val="005A5299"/>
    <w:rsid w:val="005A5730"/>
    <w:rsid w:val="005A6051"/>
    <w:rsid w:val="005A6570"/>
    <w:rsid w:val="005A6628"/>
    <w:rsid w:val="005A6B6D"/>
    <w:rsid w:val="005A7F10"/>
    <w:rsid w:val="005B14F4"/>
    <w:rsid w:val="005B1B70"/>
    <w:rsid w:val="005B2491"/>
    <w:rsid w:val="005B277C"/>
    <w:rsid w:val="005B2A2A"/>
    <w:rsid w:val="005B2BCA"/>
    <w:rsid w:val="005B5F73"/>
    <w:rsid w:val="005B7339"/>
    <w:rsid w:val="005B7FCE"/>
    <w:rsid w:val="005C0376"/>
    <w:rsid w:val="005C0681"/>
    <w:rsid w:val="005C0AB3"/>
    <w:rsid w:val="005C3F4D"/>
    <w:rsid w:val="005C4C37"/>
    <w:rsid w:val="005C68E0"/>
    <w:rsid w:val="005C6C21"/>
    <w:rsid w:val="005C7F9B"/>
    <w:rsid w:val="005D03CF"/>
    <w:rsid w:val="005D0CF2"/>
    <w:rsid w:val="005D12C7"/>
    <w:rsid w:val="005D155C"/>
    <w:rsid w:val="005D1A4D"/>
    <w:rsid w:val="005D296A"/>
    <w:rsid w:val="005D3D1C"/>
    <w:rsid w:val="005D3F14"/>
    <w:rsid w:val="005D507E"/>
    <w:rsid w:val="005D6582"/>
    <w:rsid w:val="005D6F5E"/>
    <w:rsid w:val="005D7D0D"/>
    <w:rsid w:val="005D7F44"/>
    <w:rsid w:val="005E0733"/>
    <w:rsid w:val="005E0878"/>
    <w:rsid w:val="005E0A7A"/>
    <w:rsid w:val="005E0BE8"/>
    <w:rsid w:val="005E1AEF"/>
    <w:rsid w:val="005E2B26"/>
    <w:rsid w:val="005E2E92"/>
    <w:rsid w:val="005E49E0"/>
    <w:rsid w:val="005E52E4"/>
    <w:rsid w:val="005E5B06"/>
    <w:rsid w:val="005E5B27"/>
    <w:rsid w:val="005E5F61"/>
    <w:rsid w:val="005E60F9"/>
    <w:rsid w:val="005E7A09"/>
    <w:rsid w:val="005E7E23"/>
    <w:rsid w:val="005F0472"/>
    <w:rsid w:val="005F08A3"/>
    <w:rsid w:val="005F2414"/>
    <w:rsid w:val="005F2F37"/>
    <w:rsid w:val="005F36E5"/>
    <w:rsid w:val="005F3E92"/>
    <w:rsid w:val="005F3ED3"/>
    <w:rsid w:val="005F4123"/>
    <w:rsid w:val="005F4EFB"/>
    <w:rsid w:val="005F5C0B"/>
    <w:rsid w:val="005F690A"/>
    <w:rsid w:val="005F6B78"/>
    <w:rsid w:val="005F722D"/>
    <w:rsid w:val="006005F1"/>
    <w:rsid w:val="00600B51"/>
    <w:rsid w:val="00600C54"/>
    <w:rsid w:val="00601AB9"/>
    <w:rsid w:val="00602291"/>
    <w:rsid w:val="006038F8"/>
    <w:rsid w:val="00603C2C"/>
    <w:rsid w:val="00604248"/>
    <w:rsid w:val="0060445F"/>
    <w:rsid w:val="00604816"/>
    <w:rsid w:val="00604AD8"/>
    <w:rsid w:val="006060A7"/>
    <w:rsid w:val="0060677C"/>
    <w:rsid w:val="00606B1B"/>
    <w:rsid w:val="00606BB9"/>
    <w:rsid w:val="00606E32"/>
    <w:rsid w:val="00606F08"/>
    <w:rsid w:val="006074CE"/>
    <w:rsid w:val="00610595"/>
    <w:rsid w:val="006119C9"/>
    <w:rsid w:val="00611DF3"/>
    <w:rsid w:val="0061206E"/>
    <w:rsid w:val="00612907"/>
    <w:rsid w:val="00613647"/>
    <w:rsid w:val="00614763"/>
    <w:rsid w:val="00616291"/>
    <w:rsid w:val="006167BE"/>
    <w:rsid w:val="006200B0"/>
    <w:rsid w:val="00620130"/>
    <w:rsid w:val="006203FD"/>
    <w:rsid w:val="00620F55"/>
    <w:rsid w:val="0062100E"/>
    <w:rsid w:val="0062148A"/>
    <w:rsid w:val="00622CD0"/>
    <w:rsid w:val="00622E84"/>
    <w:rsid w:val="00622F88"/>
    <w:rsid w:val="00623647"/>
    <w:rsid w:val="00624249"/>
    <w:rsid w:val="00624DF8"/>
    <w:rsid w:val="00627065"/>
    <w:rsid w:val="006279D7"/>
    <w:rsid w:val="00627C89"/>
    <w:rsid w:val="00627CA1"/>
    <w:rsid w:val="00627DDB"/>
    <w:rsid w:val="006302A8"/>
    <w:rsid w:val="00631690"/>
    <w:rsid w:val="00631D5D"/>
    <w:rsid w:val="00632A7B"/>
    <w:rsid w:val="00632CF6"/>
    <w:rsid w:val="0063421F"/>
    <w:rsid w:val="006344EC"/>
    <w:rsid w:val="00634F6F"/>
    <w:rsid w:val="006350EA"/>
    <w:rsid w:val="00635251"/>
    <w:rsid w:val="0063575B"/>
    <w:rsid w:val="006357AE"/>
    <w:rsid w:val="00635A01"/>
    <w:rsid w:val="00635A2B"/>
    <w:rsid w:val="00636E84"/>
    <w:rsid w:val="00637A2F"/>
    <w:rsid w:val="00637A60"/>
    <w:rsid w:val="0064048C"/>
    <w:rsid w:val="00640C1E"/>
    <w:rsid w:val="00641C35"/>
    <w:rsid w:val="00643CA2"/>
    <w:rsid w:val="00644D8F"/>
    <w:rsid w:val="00645AA3"/>
    <w:rsid w:val="00646177"/>
    <w:rsid w:val="00646B70"/>
    <w:rsid w:val="00646EBE"/>
    <w:rsid w:val="00647D18"/>
    <w:rsid w:val="00650429"/>
    <w:rsid w:val="0065252C"/>
    <w:rsid w:val="006537F5"/>
    <w:rsid w:val="00653CF6"/>
    <w:rsid w:val="00654443"/>
    <w:rsid w:val="00655642"/>
    <w:rsid w:val="00657671"/>
    <w:rsid w:val="00657A78"/>
    <w:rsid w:val="00657E9B"/>
    <w:rsid w:val="00661967"/>
    <w:rsid w:val="006619E1"/>
    <w:rsid w:val="0066323D"/>
    <w:rsid w:val="00663A57"/>
    <w:rsid w:val="00664D84"/>
    <w:rsid w:val="00664E04"/>
    <w:rsid w:val="00665FFC"/>
    <w:rsid w:val="00666157"/>
    <w:rsid w:val="00666AAC"/>
    <w:rsid w:val="00667366"/>
    <w:rsid w:val="006705EA"/>
    <w:rsid w:val="00670A2A"/>
    <w:rsid w:val="00671E02"/>
    <w:rsid w:val="0067308C"/>
    <w:rsid w:val="00673D02"/>
    <w:rsid w:val="00675F33"/>
    <w:rsid w:val="00675F51"/>
    <w:rsid w:val="006767FE"/>
    <w:rsid w:val="00676BB6"/>
    <w:rsid w:val="00676FE7"/>
    <w:rsid w:val="00677D03"/>
    <w:rsid w:val="00680886"/>
    <w:rsid w:val="00680DB8"/>
    <w:rsid w:val="0068189B"/>
    <w:rsid w:val="00682E77"/>
    <w:rsid w:val="00683B45"/>
    <w:rsid w:val="00683EA6"/>
    <w:rsid w:val="00684988"/>
    <w:rsid w:val="00690D23"/>
    <w:rsid w:val="00691CAB"/>
    <w:rsid w:val="00692748"/>
    <w:rsid w:val="00692D1B"/>
    <w:rsid w:val="00693067"/>
    <w:rsid w:val="0069407B"/>
    <w:rsid w:val="006941E0"/>
    <w:rsid w:val="006945D0"/>
    <w:rsid w:val="006953E7"/>
    <w:rsid w:val="00696372"/>
    <w:rsid w:val="006964F1"/>
    <w:rsid w:val="00696AF3"/>
    <w:rsid w:val="00697B55"/>
    <w:rsid w:val="00697C1E"/>
    <w:rsid w:val="006A0513"/>
    <w:rsid w:val="006A1254"/>
    <w:rsid w:val="006A1277"/>
    <w:rsid w:val="006A1725"/>
    <w:rsid w:val="006A1CB4"/>
    <w:rsid w:val="006A2001"/>
    <w:rsid w:val="006A4F61"/>
    <w:rsid w:val="006A5E75"/>
    <w:rsid w:val="006A79D2"/>
    <w:rsid w:val="006B060B"/>
    <w:rsid w:val="006B1F23"/>
    <w:rsid w:val="006B283D"/>
    <w:rsid w:val="006B33DC"/>
    <w:rsid w:val="006B4470"/>
    <w:rsid w:val="006B478A"/>
    <w:rsid w:val="006B4AED"/>
    <w:rsid w:val="006B4C4D"/>
    <w:rsid w:val="006B4F73"/>
    <w:rsid w:val="006B55CD"/>
    <w:rsid w:val="006B5985"/>
    <w:rsid w:val="006B5A75"/>
    <w:rsid w:val="006B72C7"/>
    <w:rsid w:val="006B7720"/>
    <w:rsid w:val="006B79D3"/>
    <w:rsid w:val="006B7CF9"/>
    <w:rsid w:val="006C00E7"/>
    <w:rsid w:val="006C13F3"/>
    <w:rsid w:val="006C1EB5"/>
    <w:rsid w:val="006C24C9"/>
    <w:rsid w:val="006C2F69"/>
    <w:rsid w:val="006C48CF"/>
    <w:rsid w:val="006C51D4"/>
    <w:rsid w:val="006C5453"/>
    <w:rsid w:val="006C5661"/>
    <w:rsid w:val="006C671C"/>
    <w:rsid w:val="006C71C4"/>
    <w:rsid w:val="006C798E"/>
    <w:rsid w:val="006C7E47"/>
    <w:rsid w:val="006D01D4"/>
    <w:rsid w:val="006D0DDA"/>
    <w:rsid w:val="006D5874"/>
    <w:rsid w:val="006D6413"/>
    <w:rsid w:val="006D6B77"/>
    <w:rsid w:val="006D77A4"/>
    <w:rsid w:val="006D7FD9"/>
    <w:rsid w:val="006E01EA"/>
    <w:rsid w:val="006E0FBD"/>
    <w:rsid w:val="006E1F22"/>
    <w:rsid w:val="006E2268"/>
    <w:rsid w:val="006E27D7"/>
    <w:rsid w:val="006E336F"/>
    <w:rsid w:val="006E42A8"/>
    <w:rsid w:val="006E57F1"/>
    <w:rsid w:val="006E6045"/>
    <w:rsid w:val="006E74DF"/>
    <w:rsid w:val="006E7ACD"/>
    <w:rsid w:val="006E7B40"/>
    <w:rsid w:val="006E7ECF"/>
    <w:rsid w:val="006F0953"/>
    <w:rsid w:val="006F0C7E"/>
    <w:rsid w:val="006F10AD"/>
    <w:rsid w:val="006F1249"/>
    <w:rsid w:val="006F202C"/>
    <w:rsid w:val="006F2078"/>
    <w:rsid w:val="006F28A2"/>
    <w:rsid w:val="006F31B7"/>
    <w:rsid w:val="006F3D76"/>
    <w:rsid w:val="006F3E35"/>
    <w:rsid w:val="006F4DBA"/>
    <w:rsid w:val="006F69A8"/>
    <w:rsid w:val="006F69D8"/>
    <w:rsid w:val="006F6BA2"/>
    <w:rsid w:val="006F7190"/>
    <w:rsid w:val="00700605"/>
    <w:rsid w:val="0070086D"/>
    <w:rsid w:val="00700A96"/>
    <w:rsid w:val="00700F72"/>
    <w:rsid w:val="007025D6"/>
    <w:rsid w:val="00702DB4"/>
    <w:rsid w:val="00702EF6"/>
    <w:rsid w:val="0070319E"/>
    <w:rsid w:val="007036BA"/>
    <w:rsid w:val="007036E0"/>
    <w:rsid w:val="00703CF2"/>
    <w:rsid w:val="007043F8"/>
    <w:rsid w:val="00704C48"/>
    <w:rsid w:val="00705725"/>
    <w:rsid w:val="00705986"/>
    <w:rsid w:val="00706855"/>
    <w:rsid w:val="00710634"/>
    <w:rsid w:val="0071173F"/>
    <w:rsid w:val="00711F62"/>
    <w:rsid w:val="007121A8"/>
    <w:rsid w:val="00712345"/>
    <w:rsid w:val="0071315D"/>
    <w:rsid w:val="00714253"/>
    <w:rsid w:val="00714485"/>
    <w:rsid w:val="00715560"/>
    <w:rsid w:val="00715B34"/>
    <w:rsid w:val="00716696"/>
    <w:rsid w:val="00716814"/>
    <w:rsid w:val="00720751"/>
    <w:rsid w:val="007208CC"/>
    <w:rsid w:val="00720904"/>
    <w:rsid w:val="0072108F"/>
    <w:rsid w:val="0072182D"/>
    <w:rsid w:val="00721D63"/>
    <w:rsid w:val="00724330"/>
    <w:rsid w:val="00725836"/>
    <w:rsid w:val="00727E3F"/>
    <w:rsid w:val="00730C77"/>
    <w:rsid w:val="00731B86"/>
    <w:rsid w:val="007320C1"/>
    <w:rsid w:val="00732AA2"/>
    <w:rsid w:val="007336D0"/>
    <w:rsid w:val="00735AA2"/>
    <w:rsid w:val="007362D3"/>
    <w:rsid w:val="00736742"/>
    <w:rsid w:val="0073717A"/>
    <w:rsid w:val="007402A0"/>
    <w:rsid w:val="00740521"/>
    <w:rsid w:val="0074092B"/>
    <w:rsid w:val="00740B01"/>
    <w:rsid w:val="00741786"/>
    <w:rsid w:val="007419C4"/>
    <w:rsid w:val="007420C1"/>
    <w:rsid w:val="00742A31"/>
    <w:rsid w:val="0074316B"/>
    <w:rsid w:val="00743C7F"/>
    <w:rsid w:val="00743D3B"/>
    <w:rsid w:val="00743F4D"/>
    <w:rsid w:val="00744ECB"/>
    <w:rsid w:val="00746A5D"/>
    <w:rsid w:val="00746C2E"/>
    <w:rsid w:val="00746E43"/>
    <w:rsid w:val="00747328"/>
    <w:rsid w:val="00747563"/>
    <w:rsid w:val="00747741"/>
    <w:rsid w:val="00750035"/>
    <w:rsid w:val="00750931"/>
    <w:rsid w:val="00750997"/>
    <w:rsid w:val="00750DE9"/>
    <w:rsid w:val="00752BF8"/>
    <w:rsid w:val="007547B2"/>
    <w:rsid w:val="00754A4F"/>
    <w:rsid w:val="00754F5F"/>
    <w:rsid w:val="007554CC"/>
    <w:rsid w:val="00755B1D"/>
    <w:rsid w:val="0075709D"/>
    <w:rsid w:val="007576B6"/>
    <w:rsid w:val="00757756"/>
    <w:rsid w:val="007578B5"/>
    <w:rsid w:val="00757BB4"/>
    <w:rsid w:val="00757CA6"/>
    <w:rsid w:val="00757E27"/>
    <w:rsid w:val="00757E57"/>
    <w:rsid w:val="007614CA"/>
    <w:rsid w:val="007633AC"/>
    <w:rsid w:val="0076378A"/>
    <w:rsid w:val="0076399F"/>
    <w:rsid w:val="0076423E"/>
    <w:rsid w:val="007651F4"/>
    <w:rsid w:val="00765BB6"/>
    <w:rsid w:val="00765D47"/>
    <w:rsid w:val="0076613A"/>
    <w:rsid w:val="0076643B"/>
    <w:rsid w:val="00767B36"/>
    <w:rsid w:val="007702CB"/>
    <w:rsid w:val="00770796"/>
    <w:rsid w:val="00771501"/>
    <w:rsid w:val="007724BF"/>
    <w:rsid w:val="0077318B"/>
    <w:rsid w:val="00773B1D"/>
    <w:rsid w:val="007740D4"/>
    <w:rsid w:val="00774362"/>
    <w:rsid w:val="00774532"/>
    <w:rsid w:val="00774B1E"/>
    <w:rsid w:val="00775E9B"/>
    <w:rsid w:val="007772C1"/>
    <w:rsid w:val="007772D0"/>
    <w:rsid w:val="007772F0"/>
    <w:rsid w:val="007818F2"/>
    <w:rsid w:val="00781BD5"/>
    <w:rsid w:val="00783528"/>
    <w:rsid w:val="00783B32"/>
    <w:rsid w:val="00785D61"/>
    <w:rsid w:val="00785DE7"/>
    <w:rsid w:val="00786C32"/>
    <w:rsid w:val="00787651"/>
    <w:rsid w:val="00790AED"/>
    <w:rsid w:val="00791002"/>
    <w:rsid w:val="00791E3A"/>
    <w:rsid w:val="007927FE"/>
    <w:rsid w:val="007959DB"/>
    <w:rsid w:val="00797549"/>
    <w:rsid w:val="007A2C07"/>
    <w:rsid w:val="007A2FAA"/>
    <w:rsid w:val="007A3158"/>
    <w:rsid w:val="007A4424"/>
    <w:rsid w:val="007A46D4"/>
    <w:rsid w:val="007A5BDE"/>
    <w:rsid w:val="007A6EE4"/>
    <w:rsid w:val="007A7001"/>
    <w:rsid w:val="007A7239"/>
    <w:rsid w:val="007B0F00"/>
    <w:rsid w:val="007B1187"/>
    <w:rsid w:val="007B1687"/>
    <w:rsid w:val="007B1B29"/>
    <w:rsid w:val="007B4073"/>
    <w:rsid w:val="007B4554"/>
    <w:rsid w:val="007B5233"/>
    <w:rsid w:val="007B54E0"/>
    <w:rsid w:val="007B574C"/>
    <w:rsid w:val="007B5F27"/>
    <w:rsid w:val="007B68C9"/>
    <w:rsid w:val="007B7844"/>
    <w:rsid w:val="007B7C70"/>
    <w:rsid w:val="007C0BBE"/>
    <w:rsid w:val="007C1D0C"/>
    <w:rsid w:val="007C1EE5"/>
    <w:rsid w:val="007C29FA"/>
    <w:rsid w:val="007C31BE"/>
    <w:rsid w:val="007C41C4"/>
    <w:rsid w:val="007C69E8"/>
    <w:rsid w:val="007C7584"/>
    <w:rsid w:val="007C7C88"/>
    <w:rsid w:val="007D1961"/>
    <w:rsid w:val="007D2245"/>
    <w:rsid w:val="007D2EDA"/>
    <w:rsid w:val="007D3857"/>
    <w:rsid w:val="007D41D5"/>
    <w:rsid w:val="007D5DAB"/>
    <w:rsid w:val="007D771F"/>
    <w:rsid w:val="007E09E7"/>
    <w:rsid w:val="007E0DE5"/>
    <w:rsid w:val="007E309D"/>
    <w:rsid w:val="007E3714"/>
    <w:rsid w:val="007E47B8"/>
    <w:rsid w:val="007E4951"/>
    <w:rsid w:val="007E4C20"/>
    <w:rsid w:val="007E4DC2"/>
    <w:rsid w:val="007E519E"/>
    <w:rsid w:val="007E52C1"/>
    <w:rsid w:val="007E5AFD"/>
    <w:rsid w:val="007E656C"/>
    <w:rsid w:val="007E6E9C"/>
    <w:rsid w:val="007E7397"/>
    <w:rsid w:val="007E76C4"/>
    <w:rsid w:val="007F02E4"/>
    <w:rsid w:val="007F1486"/>
    <w:rsid w:val="007F1A48"/>
    <w:rsid w:val="007F1DCB"/>
    <w:rsid w:val="007F2238"/>
    <w:rsid w:val="007F32D5"/>
    <w:rsid w:val="007F4324"/>
    <w:rsid w:val="007F4718"/>
    <w:rsid w:val="007F595B"/>
    <w:rsid w:val="007F62AB"/>
    <w:rsid w:val="007F73E4"/>
    <w:rsid w:val="007F7697"/>
    <w:rsid w:val="007F77B6"/>
    <w:rsid w:val="00801105"/>
    <w:rsid w:val="00803B7C"/>
    <w:rsid w:val="00803BFF"/>
    <w:rsid w:val="008040CE"/>
    <w:rsid w:val="0080426F"/>
    <w:rsid w:val="00804821"/>
    <w:rsid w:val="00804D62"/>
    <w:rsid w:val="00804EF2"/>
    <w:rsid w:val="00804F9C"/>
    <w:rsid w:val="008055EE"/>
    <w:rsid w:val="0080561B"/>
    <w:rsid w:val="0080632F"/>
    <w:rsid w:val="0080650C"/>
    <w:rsid w:val="00806DAC"/>
    <w:rsid w:val="00807A0B"/>
    <w:rsid w:val="00807D48"/>
    <w:rsid w:val="008103BB"/>
    <w:rsid w:val="008107CA"/>
    <w:rsid w:val="00810B73"/>
    <w:rsid w:val="00811084"/>
    <w:rsid w:val="00811C69"/>
    <w:rsid w:val="008124E9"/>
    <w:rsid w:val="00812882"/>
    <w:rsid w:val="00812E88"/>
    <w:rsid w:val="008132E6"/>
    <w:rsid w:val="008132FD"/>
    <w:rsid w:val="0081364C"/>
    <w:rsid w:val="00813848"/>
    <w:rsid w:val="00815188"/>
    <w:rsid w:val="0081564A"/>
    <w:rsid w:val="008172A6"/>
    <w:rsid w:val="00817CA4"/>
    <w:rsid w:val="008201A3"/>
    <w:rsid w:val="008216A3"/>
    <w:rsid w:val="00821881"/>
    <w:rsid w:val="00822C59"/>
    <w:rsid w:val="00822E62"/>
    <w:rsid w:val="00823901"/>
    <w:rsid w:val="00823916"/>
    <w:rsid w:val="00823D8D"/>
    <w:rsid w:val="00827D4B"/>
    <w:rsid w:val="00827F3C"/>
    <w:rsid w:val="008306D3"/>
    <w:rsid w:val="00830A99"/>
    <w:rsid w:val="00831E68"/>
    <w:rsid w:val="00831F89"/>
    <w:rsid w:val="00831FAA"/>
    <w:rsid w:val="00832331"/>
    <w:rsid w:val="008325E5"/>
    <w:rsid w:val="00833690"/>
    <w:rsid w:val="00833F73"/>
    <w:rsid w:val="008348E1"/>
    <w:rsid w:val="00834CD2"/>
    <w:rsid w:val="00836183"/>
    <w:rsid w:val="00836225"/>
    <w:rsid w:val="00837F19"/>
    <w:rsid w:val="00840F1F"/>
    <w:rsid w:val="008422CF"/>
    <w:rsid w:val="00842EE6"/>
    <w:rsid w:val="00843FE2"/>
    <w:rsid w:val="00845B74"/>
    <w:rsid w:val="00847A5B"/>
    <w:rsid w:val="00847CCB"/>
    <w:rsid w:val="00847D70"/>
    <w:rsid w:val="008514D1"/>
    <w:rsid w:val="00851652"/>
    <w:rsid w:val="00851865"/>
    <w:rsid w:val="00852A0B"/>
    <w:rsid w:val="00854D53"/>
    <w:rsid w:val="00855B2F"/>
    <w:rsid w:val="00855CD3"/>
    <w:rsid w:val="0085692C"/>
    <w:rsid w:val="00856C82"/>
    <w:rsid w:val="00860D51"/>
    <w:rsid w:val="00860D87"/>
    <w:rsid w:val="0086120D"/>
    <w:rsid w:val="00861B04"/>
    <w:rsid w:val="0086328D"/>
    <w:rsid w:val="008633BA"/>
    <w:rsid w:val="00863950"/>
    <w:rsid w:val="00864021"/>
    <w:rsid w:val="008641C0"/>
    <w:rsid w:val="008647A2"/>
    <w:rsid w:val="0086519E"/>
    <w:rsid w:val="008652A3"/>
    <w:rsid w:val="00865780"/>
    <w:rsid w:val="00866C8A"/>
    <w:rsid w:val="00866CA6"/>
    <w:rsid w:val="00867EC6"/>
    <w:rsid w:val="008713EB"/>
    <w:rsid w:val="00871854"/>
    <w:rsid w:val="00871E2E"/>
    <w:rsid w:val="00871EE8"/>
    <w:rsid w:val="00872E84"/>
    <w:rsid w:val="00873548"/>
    <w:rsid w:val="0087402C"/>
    <w:rsid w:val="00876598"/>
    <w:rsid w:val="00876625"/>
    <w:rsid w:val="00877071"/>
    <w:rsid w:val="00881692"/>
    <w:rsid w:val="00882D68"/>
    <w:rsid w:val="008834B2"/>
    <w:rsid w:val="00884A46"/>
    <w:rsid w:val="00884B79"/>
    <w:rsid w:val="00884F5F"/>
    <w:rsid w:val="008851F2"/>
    <w:rsid w:val="00885651"/>
    <w:rsid w:val="00885665"/>
    <w:rsid w:val="00885949"/>
    <w:rsid w:val="00885D4E"/>
    <w:rsid w:val="0088653A"/>
    <w:rsid w:val="00886C86"/>
    <w:rsid w:val="008904F0"/>
    <w:rsid w:val="008909C3"/>
    <w:rsid w:val="008909DC"/>
    <w:rsid w:val="008910EE"/>
    <w:rsid w:val="00891970"/>
    <w:rsid w:val="00892DC3"/>
    <w:rsid w:val="00892DFA"/>
    <w:rsid w:val="008932E6"/>
    <w:rsid w:val="0089464F"/>
    <w:rsid w:val="00894AF4"/>
    <w:rsid w:val="00896136"/>
    <w:rsid w:val="00896841"/>
    <w:rsid w:val="00897E15"/>
    <w:rsid w:val="008A1332"/>
    <w:rsid w:val="008A14A7"/>
    <w:rsid w:val="008A1D62"/>
    <w:rsid w:val="008A2D46"/>
    <w:rsid w:val="008A374F"/>
    <w:rsid w:val="008A3898"/>
    <w:rsid w:val="008A3C77"/>
    <w:rsid w:val="008A44DC"/>
    <w:rsid w:val="008A57C6"/>
    <w:rsid w:val="008A6799"/>
    <w:rsid w:val="008A7F8A"/>
    <w:rsid w:val="008B0DF9"/>
    <w:rsid w:val="008B121F"/>
    <w:rsid w:val="008B2A49"/>
    <w:rsid w:val="008B407B"/>
    <w:rsid w:val="008B5BA4"/>
    <w:rsid w:val="008B7B8F"/>
    <w:rsid w:val="008C0961"/>
    <w:rsid w:val="008C173D"/>
    <w:rsid w:val="008C1F97"/>
    <w:rsid w:val="008C204C"/>
    <w:rsid w:val="008C2CB3"/>
    <w:rsid w:val="008C4301"/>
    <w:rsid w:val="008C5C1E"/>
    <w:rsid w:val="008C6386"/>
    <w:rsid w:val="008C75D6"/>
    <w:rsid w:val="008C7C65"/>
    <w:rsid w:val="008C7EE9"/>
    <w:rsid w:val="008D0379"/>
    <w:rsid w:val="008D097B"/>
    <w:rsid w:val="008D3BEB"/>
    <w:rsid w:val="008D3D7F"/>
    <w:rsid w:val="008D3DFE"/>
    <w:rsid w:val="008D404F"/>
    <w:rsid w:val="008D4E0F"/>
    <w:rsid w:val="008D6059"/>
    <w:rsid w:val="008D78F1"/>
    <w:rsid w:val="008D7A93"/>
    <w:rsid w:val="008D7CA4"/>
    <w:rsid w:val="008E2CB5"/>
    <w:rsid w:val="008E3343"/>
    <w:rsid w:val="008E38FF"/>
    <w:rsid w:val="008E3A28"/>
    <w:rsid w:val="008E460E"/>
    <w:rsid w:val="008E4F55"/>
    <w:rsid w:val="008E6303"/>
    <w:rsid w:val="008E7575"/>
    <w:rsid w:val="008E7E10"/>
    <w:rsid w:val="008F2B0B"/>
    <w:rsid w:val="008F2D26"/>
    <w:rsid w:val="008F389E"/>
    <w:rsid w:val="008F3A1F"/>
    <w:rsid w:val="008F3D69"/>
    <w:rsid w:val="008F4522"/>
    <w:rsid w:val="008F4D47"/>
    <w:rsid w:val="008F51C3"/>
    <w:rsid w:val="008F5E51"/>
    <w:rsid w:val="008F5E95"/>
    <w:rsid w:val="008F64DE"/>
    <w:rsid w:val="008F6DCD"/>
    <w:rsid w:val="008F7A41"/>
    <w:rsid w:val="008F7D55"/>
    <w:rsid w:val="00901455"/>
    <w:rsid w:val="009019A9"/>
    <w:rsid w:val="009021EF"/>
    <w:rsid w:val="0090363C"/>
    <w:rsid w:val="00904267"/>
    <w:rsid w:val="00904538"/>
    <w:rsid w:val="009051A0"/>
    <w:rsid w:val="00905E6D"/>
    <w:rsid w:val="00906463"/>
    <w:rsid w:val="00906B60"/>
    <w:rsid w:val="00907A4D"/>
    <w:rsid w:val="00907DF2"/>
    <w:rsid w:val="009100C9"/>
    <w:rsid w:val="00910F5F"/>
    <w:rsid w:val="00911113"/>
    <w:rsid w:val="0091278C"/>
    <w:rsid w:val="00912972"/>
    <w:rsid w:val="009133A9"/>
    <w:rsid w:val="009137A2"/>
    <w:rsid w:val="00914669"/>
    <w:rsid w:val="00915CC6"/>
    <w:rsid w:val="009160D6"/>
    <w:rsid w:val="00916ED9"/>
    <w:rsid w:val="009202E4"/>
    <w:rsid w:val="0092190E"/>
    <w:rsid w:val="009244AC"/>
    <w:rsid w:val="009266FF"/>
    <w:rsid w:val="00927078"/>
    <w:rsid w:val="00927A53"/>
    <w:rsid w:val="00930533"/>
    <w:rsid w:val="00932597"/>
    <w:rsid w:val="009341DD"/>
    <w:rsid w:val="009343A5"/>
    <w:rsid w:val="00934D15"/>
    <w:rsid w:val="009351E9"/>
    <w:rsid w:val="00935BBB"/>
    <w:rsid w:val="00936470"/>
    <w:rsid w:val="00940309"/>
    <w:rsid w:val="009404AA"/>
    <w:rsid w:val="00940A88"/>
    <w:rsid w:val="00942DC0"/>
    <w:rsid w:val="00943379"/>
    <w:rsid w:val="009436ED"/>
    <w:rsid w:val="00943F88"/>
    <w:rsid w:val="00944E79"/>
    <w:rsid w:val="00945E5A"/>
    <w:rsid w:val="00946094"/>
    <w:rsid w:val="00946137"/>
    <w:rsid w:val="0094679C"/>
    <w:rsid w:val="00947C37"/>
    <w:rsid w:val="00947F2F"/>
    <w:rsid w:val="0095026D"/>
    <w:rsid w:val="00950BC1"/>
    <w:rsid w:val="00951C80"/>
    <w:rsid w:val="009526A2"/>
    <w:rsid w:val="0095292B"/>
    <w:rsid w:val="009529AF"/>
    <w:rsid w:val="009537D6"/>
    <w:rsid w:val="00953841"/>
    <w:rsid w:val="00954BE9"/>
    <w:rsid w:val="00955E88"/>
    <w:rsid w:val="00956A4F"/>
    <w:rsid w:val="009570C6"/>
    <w:rsid w:val="0095753E"/>
    <w:rsid w:val="00957541"/>
    <w:rsid w:val="00960211"/>
    <w:rsid w:val="0096041B"/>
    <w:rsid w:val="0096057C"/>
    <w:rsid w:val="00960744"/>
    <w:rsid w:val="00960919"/>
    <w:rsid w:val="00960A8A"/>
    <w:rsid w:val="0096116C"/>
    <w:rsid w:val="00962F3B"/>
    <w:rsid w:val="00963093"/>
    <w:rsid w:val="00963654"/>
    <w:rsid w:val="00963A56"/>
    <w:rsid w:val="009650D1"/>
    <w:rsid w:val="00965C03"/>
    <w:rsid w:val="00965E33"/>
    <w:rsid w:val="00966662"/>
    <w:rsid w:val="00966D7A"/>
    <w:rsid w:val="00967400"/>
    <w:rsid w:val="00967E67"/>
    <w:rsid w:val="00970BE5"/>
    <w:rsid w:val="00971AF6"/>
    <w:rsid w:val="009722EC"/>
    <w:rsid w:val="0097269D"/>
    <w:rsid w:val="00972925"/>
    <w:rsid w:val="00972E50"/>
    <w:rsid w:val="00972F69"/>
    <w:rsid w:val="00973CD0"/>
    <w:rsid w:val="00973DAB"/>
    <w:rsid w:val="00975C53"/>
    <w:rsid w:val="00975DE0"/>
    <w:rsid w:val="00976146"/>
    <w:rsid w:val="0097674C"/>
    <w:rsid w:val="0098021D"/>
    <w:rsid w:val="0098084D"/>
    <w:rsid w:val="00980932"/>
    <w:rsid w:val="00981817"/>
    <w:rsid w:val="00982A9A"/>
    <w:rsid w:val="00984D8E"/>
    <w:rsid w:val="0098516C"/>
    <w:rsid w:val="00985279"/>
    <w:rsid w:val="009861E1"/>
    <w:rsid w:val="00986435"/>
    <w:rsid w:val="00987399"/>
    <w:rsid w:val="00987A65"/>
    <w:rsid w:val="009906BA"/>
    <w:rsid w:val="00991716"/>
    <w:rsid w:val="0099226C"/>
    <w:rsid w:val="00992780"/>
    <w:rsid w:val="0099377D"/>
    <w:rsid w:val="00995253"/>
    <w:rsid w:val="009955C2"/>
    <w:rsid w:val="009955DD"/>
    <w:rsid w:val="009966F7"/>
    <w:rsid w:val="00996753"/>
    <w:rsid w:val="00996C79"/>
    <w:rsid w:val="00996E34"/>
    <w:rsid w:val="009974BA"/>
    <w:rsid w:val="009A0658"/>
    <w:rsid w:val="009A2B2F"/>
    <w:rsid w:val="009A2EFD"/>
    <w:rsid w:val="009A2FAB"/>
    <w:rsid w:val="009A3AB1"/>
    <w:rsid w:val="009A6ABE"/>
    <w:rsid w:val="009A793A"/>
    <w:rsid w:val="009A7B49"/>
    <w:rsid w:val="009B0518"/>
    <w:rsid w:val="009B070F"/>
    <w:rsid w:val="009B1E0F"/>
    <w:rsid w:val="009B266B"/>
    <w:rsid w:val="009B3151"/>
    <w:rsid w:val="009B52A5"/>
    <w:rsid w:val="009B65ED"/>
    <w:rsid w:val="009B6C82"/>
    <w:rsid w:val="009B738F"/>
    <w:rsid w:val="009B7DF5"/>
    <w:rsid w:val="009C1720"/>
    <w:rsid w:val="009C19BE"/>
    <w:rsid w:val="009C1F8E"/>
    <w:rsid w:val="009C2DBD"/>
    <w:rsid w:val="009C4A50"/>
    <w:rsid w:val="009C4BC7"/>
    <w:rsid w:val="009C624E"/>
    <w:rsid w:val="009C6292"/>
    <w:rsid w:val="009C76E6"/>
    <w:rsid w:val="009D078D"/>
    <w:rsid w:val="009D1541"/>
    <w:rsid w:val="009D1747"/>
    <w:rsid w:val="009D3F96"/>
    <w:rsid w:val="009D6B7B"/>
    <w:rsid w:val="009E0020"/>
    <w:rsid w:val="009E0AD9"/>
    <w:rsid w:val="009E105B"/>
    <w:rsid w:val="009E1D3F"/>
    <w:rsid w:val="009E2657"/>
    <w:rsid w:val="009E3AFA"/>
    <w:rsid w:val="009E3FA1"/>
    <w:rsid w:val="009E46DF"/>
    <w:rsid w:val="009E51D8"/>
    <w:rsid w:val="009E5A1E"/>
    <w:rsid w:val="009E61D8"/>
    <w:rsid w:val="009E68EB"/>
    <w:rsid w:val="009E7792"/>
    <w:rsid w:val="009E7E99"/>
    <w:rsid w:val="009F0213"/>
    <w:rsid w:val="009F0812"/>
    <w:rsid w:val="009F1A42"/>
    <w:rsid w:val="009F1B1C"/>
    <w:rsid w:val="009F1DFE"/>
    <w:rsid w:val="009F2056"/>
    <w:rsid w:val="009F3E1D"/>
    <w:rsid w:val="009F3FA3"/>
    <w:rsid w:val="00A006AD"/>
    <w:rsid w:val="00A00825"/>
    <w:rsid w:val="00A00986"/>
    <w:rsid w:val="00A00CB6"/>
    <w:rsid w:val="00A016B5"/>
    <w:rsid w:val="00A02F93"/>
    <w:rsid w:val="00A03071"/>
    <w:rsid w:val="00A03E76"/>
    <w:rsid w:val="00A046FA"/>
    <w:rsid w:val="00A052CF"/>
    <w:rsid w:val="00A054A0"/>
    <w:rsid w:val="00A06568"/>
    <w:rsid w:val="00A0664A"/>
    <w:rsid w:val="00A06754"/>
    <w:rsid w:val="00A110DD"/>
    <w:rsid w:val="00A117A8"/>
    <w:rsid w:val="00A141C8"/>
    <w:rsid w:val="00A148F7"/>
    <w:rsid w:val="00A14B4F"/>
    <w:rsid w:val="00A15048"/>
    <w:rsid w:val="00A15144"/>
    <w:rsid w:val="00A153AB"/>
    <w:rsid w:val="00A17BDC"/>
    <w:rsid w:val="00A20253"/>
    <w:rsid w:val="00A20E75"/>
    <w:rsid w:val="00A21023"/>
    <w:rsid w:val="00A223B0"/>
    <w:rsid w:val="00A230E2"/>
    <w:rsid w:val="00A23E79"/>
    <w:rsid w:val="00A2428F"/>
    <w:rsid w:val="00A25CF5"/>
    <w:rsid w:val="00A25F18"/>
    <w:rsid w:val="00A264CE"/>
    <w:rsid w:val="00A26573"/>
    <w:rsid w:val="00A31F9D"/>
    <w:rsid w:val="00A33B86"/>
    <w:rsid w:val="00A33D1D"/>
    <w:rsid w:val="00A3500B"/>
    <w:rsid w:val="00A35611"/>
    <w:rsid w:val="00A35989"/>
    <w:rsid w:val="00A35CFD"/>
    <w:rsid w:val="00A36767"/>
    <w:rsid w:val="00A3691E"/>
    <w:rsid w:val="00A37D7F"/>
    <w:rsid w:val="00A4075D"/>
    <w:rsid w:val="00A41070"/>
    <w:rsid w:val="00A42C7B"/>
    <w:rsid w:val="00A42EFD"/>
    <w:rsid w:val="00A42FB5"/>
    <w:rsid w:val="00A434D8"/>
    <w:rsid w:val="00A44E45"/>
    <w:rsid w:val="00A4564C"/>
    <w:rsid w:val="00A45E72"/>
    <w:rsid w:val="00A46FB8"/>
    <w:rsid w:val="00A47503"/>
    <w:rsid w:val="00A47AA2"/>
    <w:rsid w:val="00A50788"/>
    <w:rsid w:val="00A50F1B"/>
    <w:rsid w:val="00A511F0"/>
    <w:rsid w:val="00A52193"/>
    <w:rsid w:val="00A52343"/>
    <w:rsid w:val="00A535D8"/>
    <w:rsid w:val="00A53A5B"/>
    <w:rsid w:val="00A544FB"/>
    <w:rsid w:val="00A5638E"/>
    <w:rsid w:val="00A56515"/>
    <w:rsid w:val="00A568D7"/>
    <w:rsid w:val="00A569BD"/>
    <w:rsid w:val="00A56D52"/>
    <w:rsid w:val="00A60547"/>
    <w:rsid w:val="00A609C0"/>
    <w:rsid w:val="00A60FA9"/>
    <w:rsid w:val="00A630EE"/>
    <w:rsid w:val="00A6394D"/>
    <w:rsid w:val="00A63B17"/>
    <w:rsid w:val="00A65F90"/>
    <w:rsid w:val="00A66559"/>
    <w:rsid w:val="00A66588"/>
    <w:rsid w:val="00A66770"/>
    <w:rsid w:val="00A6733F"/>
    <w:rsid w:val="00A67444"/>
    <w:rsid w:val="00A67D10"/>
    <w:rsid w:val="00A70E83"/>
    <w:rsid w:val="00A71272"/>
    <w:rsid w:val="00A71452"/>
    <w:rsid w:val="00A71908"/>
    <w:rsid w:val="00A72525"/>
    <w:rsid w:val="00A72E2F"/>
    <w:rsid w:val="00A7334F"/>
    <w:rsid w:val="00A7368B"/>
    <w:rsid w:val="00A736C9"/>
    <w:rsid w:val="00A73B8B"/>
    <w:rsid w:val="00A73C43"/>
    <w:rsid w:val="00A74F8D"/>
    <w:rsid w:val="00A76377"/>
    <w:rsid w:val="00A76E84"/>
    <w:rsid w:val="00A77005"/>
    <w:rsid w:val="00A80536"/>
    <w:rsid w:val="00A815ED"/>
    <w:rsid w:val="00A81994"/>
    <w:rsid w:val="00A81D2A"/>
    <w:rsid w:val="00A829C9"/>
    <w:rsid w:val="00A83D4D"/>
    <w:rsid w:val="00A84298"/>
    <w:rsid w:val="00A8462C"/>
    <w:rsid w:val="00A85046"/>
    <w:rsid w:val="00A852DB"/>
    <w:rsid w:val="00A876CF"/>
    <w:rsid w:val="00A8784B"/>
    <w:rsid w:val="00A87D09"/>
    <w:rsid w:val="00A909E2"/>
    <w:rsid w:val="00A90D7E"/>
    <w:rsid w:val="00A90EF6"/>
    <w:rsid w:val="00A914C0"/>
    <w:rsid w:val="00A915CF"/>
    <w:rsid w:val="00A92F3E"/>
    <w:rsid w:val="00A9444A"/>
    <w:rsid w:val="00A94847"/>
    <w:rsid w:val="00A9540E"/>
    <w:rsid w:val="00A95BFA"/>
    <w:rsid w:val="00A95E28"/>
    <w:rsid w:val="00A95E74"/>
    <w:rsid w:val="00A95F4D"/>
    <w:rsid w:val="00A965EA"/>
    <w:rsid w:val="00A97543"/>
    <w:rsid w:val="00AA0893"/>
    <w:rsid w:val="00AA1864"/>
    <w:rsid w:val="00AA1CAA"/>
    <w:rsid w:val="00AA1FE0"/>
    <w:rsid w:val="00AA200A"/>
    <w:rsid w:val="00AA225A"/>
    <w:rsid w:val="00AA3031"/>
    <w:rsid w:val="00AA5A5A"/>
    <w:rsid w:val="00AA5D8B"/>
    <w:rsid w:val="00AA60B2"/>
    <w:rsid w:val="00AA63BA"/>
    <w:rsid w:val="00AA7584"/>
    <w:rsid w:val="00AA7B46"/>
    <w:rsid w:val="00AB121C"/>
    <w:rsid w:val="00AB13C9"/>
    <w:rsid w:val="00AB24EE"/>
    <w:rsid w:val="00AB461D"/>
    <w:rsid w:val="00AB5A19"/>
    <w:rsid w:val="00AB5A52"/>
    <w:rsid w:val="00AB5D2F"/>
    <w:rsid w:val="00AB6746"/>
    <w:rsid w:val="00AB6992"/>
    <w:rsid w:val="00AB6C5A"/>
    <w:rsid w:val="00AB7027"/>
    <w:rsid w:val="00AB780F"/>
    <w:rsid w:val="00AC0687"/>
    <w:rsid w:val="00AC2267"/>
    <w:rsid w:val="00AC3AA1"/>
    <w:rsid w:val="00AC3E1B"/>
    <w:rsid w:val="00AC4AC9"/>
    <w:rsid w:val="00AC55F9"/>
    <w:rsid w:val="00AC56C0"/>
    <w:rsid w:val="00AC5974"/>
    <w:rsid w:val="00AC62B7"/>
    <w:rsid w:val="00AC63A5"/>
    <w:rsid w:val="00AC79EF"/>
    <w:rsid w:val="00AD05C6"/>
    <w:rsid w:val="00AD0B90"/>
    <w:rsid w:val="00AD142D"/>
    <w:rsid w:val="00AD16F7"/>
    <w:rsid w:val="00AD349E"/>
    <w:rsid w:val="00AD3EAC"/>
    <w:rsid w:val="00AD4324"/>
    <w:rsid w:val="00AD44D2"/>
    <w:rsid w:val="00AD4C7A"/>
    <w:rsid w:val="00AD54C4"/>
    <w:rsid w:val="00AD5EE0"/>
    <w:rsid w:val="00AD613D"/>
    <w:rsid w:val="00AD630A"/>
    <w:rsid w:val="00AD631F"/>
    <w:rsid w:val="00AD6BF7"/>
    <w:rsid w:val="00AD7555"/>
    <w:rsid w:val="00AD7BCF"/>
    <w:rsid w:val="00AE0077"/>
    <w:rsid w:val="00AE042F"/>
    <w:rsid w:val="00AE14FB"/>
    <w:rsid w:val="00AE1D35"/>
    <w:rsid w:val="00AE24F6"/>
    <w:rsid w:val="00AE2ECF"/>
    <w:rsid w:val="00AE31D5"/>
    <w:rsid w:val="00AE3D60"/>
    <w:rsid w:val="00AE3F35"/>
    <w:rsid w:val="00AE40C6"/>
    <w:rsid w:val="00AE40E1"/>
    <w:rsid w:val="00AE412D"/>
    <w:rsid w:val="00AE4C07"/>
    <w:rsid w:val="00AE54CA"/>
    <w:rsid w:val="00AE64EE"/>
    <w:rsid w:val="00AE6D88"/>
    <w:rsid w:val="00AE7067"/>
    <w:rsid w:val="00AE7E3D"/>
    <w:rsid w:val="00AE7F46"/>
    <w:rsid w:val="00AF077E"/>
    <w:rsid w:val="00AF0C36"/>
    <w:rsid w:val="00AF0CA4"/>
    <w:rsid w:val="00AF1160"/>
    <w:rsid w:val="00AF1CB7"/>
    <w:rsid w:val="00AF210E"/>
    <w:rsid w:val="00AF248D"/>
    <w:rsid w:val="00AF2948"/>
    <w:rsid w:val="00AF2ADB"/>
    <w:rsid w:val="00AF3286"/>
    <w:rsid w:val="00AF3D07"/>
    <w:rsid w:val="00AF4414"/>
    <w:rsid w:val="00AF476A"/>
    <w:rsid w:val="00AF67FD"/>
    <w:rsid w:val="00AF6A3B"/>
    <w:rsid w:val="00AF74FE"/>
    <w:rsid w:val="00B0183C"/>
    <w:rsid w:val="00B0271D"/>
    <w:rsid w:val="00B027BE"/>
    <w:rsid w:val="00B02C05"/>
    <w:rsid w:val="00B04765"/>
    <w:rsid w:val="00B06E59"/>
    <w:rsid w:val="00B07040"/>
    <w:rsid w:val="00B073FE"/>
    <w:rsid w:val="00B074C3"/>
    <w:rsid w:val="00B07767"/>
    <w:rsid w:val="00B07802"/>
    <w:rsid w:val="00B07FE6"/>
    <w:rsid w:val="00B10266"/>
    <w:rsid w:val="00B10290"/>
    <w:rsid w:val="00B102C4"/>
    <w:rsid w:val="00B10C3A"/>
    <w:rsid w:val="00B11023"/>
    <w:rsid w:val="00B11820"/>
    <w:rsid w:val="00B11903"/>
    <w:rsid w:val="00B11CB4"/>
    <w:rsid w:val="00B11FA8"/>
    <w:rsid w:val="00B11FF9"/>
    <w:rsid w:val="00B12058"/>
    <w:rsid w:val="00B12393"/>
    <w:rsid w:val="00B128B2"/>
    <w:rsid w:val="00B13175"/>
    <w:rsid w:val="00B13BEE"/>
    <w:rsid w:val="00B153B7"/>
    <w:rsid w:val="00B16492"/>
    <w:rsid w:val="00B16FAA"/>
    <w:rsid w:val="00B176EB"/>
    <w:rsid w:val="00B20371"/>
    <w:rsid w:val="00B204C8"/>
    <w:rsid w:val="00B205F6"/>
    <w:rsid w:val="00B20E6B"/>
    <w:rsid w:val="00B20E79"/>
    <w:rsid w:val="00B22053"/>
    <w:rsid w:val="00B22274"/>
    <w:rsid w:val="00B24959"/>
    <w:rsid w:val="00B25987"/>
    <w:rsid w:val="00B27491"/>
    <w:rsid w:val="00B276FB"/>
    <w:rsid w:val="00B30C80"/>
    <w:rsid w:val="00B3128C"/>
    <w:rsid w:val="00B32EFB"/>
    <w:rsid w:val="00B33071"/>
    <w:rsid w:val="00B339D6"/>
    <w:rsid w:val="00B340EA"/>
    <w:rsid w:val="00B36B33"/>
    <w:rsid w:val="00B36DF5"/>
    <w:rsid w:val="00B37B8C"/>
    <w:rsid w:val="00B4040E"/>
    <w:rsid w:val="00B40AAC"/>
    <w:rsid w:val="00B40B64"/>
    <w:rsid w:val="00B40E27"/>
    <w:rsid w:val="00B418C7"/>
    <w:rsid w:val="00B42194"/>
    <w:rsid w:val="00B42547"/>
    <w:rsid w:val="00B43842"/>
    <w:rsid w:val="00B442F3"/>
    <w:rsid w:val="00B446F1"/>
    <w:rsid w:val="00B448F1"/>
    <w:rsid w:val="00B450F0"/>
    <w:rsid w:val="00B45551"/>
    <w:rsid w:val="00B45EE0"/>
    <w:rsid w:val="00B4605B"/>
    <w:rsid w:val="00B46AED"/>
    <w:rsid w:val="00B47080"/>
    <w:rsid w:val="00B476E2"/>
    <w:rsid w:val="00B4785A"/>
    <w:rsid w:val="00B47D99"/>
    <w:rsid w:val="00B52BCC"/>
    <w:rsid w:val="00B53987"/>
    <w:rsid w:val="00B54328"/>
    <w:rsid w:val="00B549A7"/>
    <w:rsid w:val="00B54E33"/>
    <w:rsid w:val="00B55413"/>
    <w:rsid w:val="00B57FBB"/>
    <w:rsid w:val="00B60065"/>
    <w:rsid w:val="00B60B6E"/>
    <w:rsid w:val="00B60F7F"/>
    <w:rsid w:val="00B624B9"/>
    <w:rsid w:val="00B6317B"/>
    <w:rsid w:val="00B6332D"/>
    <w:rsid w:val="00B63847"/>
    <w:rsid w:val="00B646A9"/>
    <w:rsid w:val="00B646CD"/>
    <w:rsid w:val="00B64946"/>
    <w:rsid w:val="00B6494C"/>
    <w:rsid w:val="00B6670B"/>
    <w:rsid w:val="00B66B78"/>
    <w:rsid w:val="00B67A0C"/>
    <w:rsid w:val="00B70131"/>
    <w:rsid w:val="00B7029E"/>
    <w:rsid w:val="00B70639"/>
    <w:rsid w:val="00B70B0F"/>
    <w:rsid w:val="00B744D5"/>
    <w:rsid w:val="00B74EDB"/>
    <w:rsid w:val="00B75319"/>
    <w:rsid w:val="00B75BC5"/>
    <w:rsid w:val="00B77356"/>
    <w:rsid w:val="00B7749C"/>
    <w:rsid w:val="00B77A1F"/>
    <w:rsid w:val="00B80C40"/>
    <w:rsid w:val="00B82284"/>
    <w:rsid w:val="00B835A8"/>
    <w:rsid w:val="00B8462F"/>
    <w:rsid w:val="00B857E1"/>
    <w:rsid w:val="00B86596"/>
    <w:rsid w:val="00B905B7"/>
    <w:rsid w:val="00B90B69"/>
    <w:rsid w:val="00B922FA"/>
    <w:rsid w:val="00B9379D"/>
    <w:rsid w:val="00B93BDC"/>
    <w:rsid w:val="00B93D76"/>
    <w:rsid w:val="00B9415D"/>
    <w:rsid w:val="00B94A27"/>
    <w:rsid w:val="00B9610A"/>
    <w:rsid w:val="00B96655"/>
    <w:rsid w:val="00B96708"/>
    <w:rsid w:val="00B9677F"/>
    <w:rsid w:val="00B96DC2"/>
    <w:rsid w:val="00B97294"/>
    <w:rsid w:val="00B97749"/>
    <w:rsid w:val="00B97A3F"/>
    <w:rsid w:val="00BA0793"/>
    <w:rsid w:val="00BA09EB"/>
    <w:rsid w:val="00BA0BF3"/>
    <w:rsid w:val="00BA132A"/>
    <w:rsid w:val="00BA27A2"/>
    <w:rsid w:val="00BA2FCE"/>
    <w:rsid w:val="00BA34FF"/>
    <w:rsid w:val="00BA3658"/>
    <w:rsid w:val="00BA4D11"/>
    <w:rsid w:val="00BA5D3E"/>
    <w:rsid w:val="00BA5FEC"/>
    <w:rsid w:val="00BA603B"/>
    <w:rsid w:val="00BA6569"/>
    <w:rsid w:val="00BA78FE"/>
    <w:rsid w:val="00BB11D8"/>
    <w:rsid w:val="00BB1A78"/>
    <w:rsid w:val="00BB336D"/>
    <w:rsid w:val="00BB341D"/>
    <w:rsid w:val="00BB36DA"/>
    <w:rsid w:val="00BB4F87"/>
    <w:rsid w:val="00BB4FD9"/>
    <w:rsid w:val="00BB54F9"/>
    <w:rsid w:val="00BB5544"/>
    <w:rsid w:val="00BB5A6F"/>
    <w:rsid w:val="00BB6522"/>
    <w:rsid w:val="00BC0E03"/>
    <w:rsid w:val="00BC1AB8"/>
    <w:rsid w:val="00BC1F26"/>
    <w:rsid w:val="00BC2CCB"/>
    <w:rsid w:val="00BC2DCB"/>
    <w:rsid w:val="00BC3293"/>
    <w:rsid w:val="00BC3BEF"/>
    <w:rsid w:val="00BC42E5"/>
    <w:rsid w:val="00BC45BA"/>
    <w:rsid w:val="00BC4FA0"/>
    <w:rsid w:val="00BC532A"/>
    <w:rsid w:val="00BC604A"/>
    <w:rsid w:val="00BC6615"/>
    <w:rsid w:val="00BC7188"/>
    <w:rsid w:val="00BC73A8"/>
    <w:rsid w:val="00BC7737"/>
    <w:rsid w:val="00BC77BB"/>
    <w:rsid w:val="00BD0C48"/>
    <w:rsid w:val="00BD0CE3"/>
    <w:rsid w:val="00BD0D11"/>
    <w:rsid w:val="00BD1668"/>
    <w:rsid w:val="00BD2F30"/>
    <w:rsid w:val="00BD35F3"/>
    <w:rsid w:val="00BD3B60"/>
    <w:rsid w:val="00BD4BB5"/>
    <w:rsid w:val="00BD62BA"/>
    <w:rsid w:val="00BD6862"/>
    <w:rsid w:val="00BE0318"/>
    <w:rsid w:val="00BE1598"/>
    <w:rsid w:val="00BE2680"/>
    <w:rsid w:val="00BE2EB9"/>
    <w:rsid w:val="00BE3937"/>
    <w:rsid w:val="00BE4C09"/>
    <w:rsid w:val="00BE5FEA"/>
    <w:rsid w:val="00BE617C"/>
    <w:rsid w:val="00BF0A0A"/>
    <w:rsid w:val="00BF11D8"/>
    <w:rsid w:val="00BF2856"/>
    <w:rsid w:val="00BF296E"/>
    <w:rsid w:val="00BF3786"/>
    <w:rsid w:val="00BF379C"/>
    <w:rsid w:val="00BF4A5E"/>
    <w:rsid w:val="00BF7046"/>
    <w:rsid w:val="00BF7C9F"/>
    <w:rsid w:val="00C01134"/>
    <w:rsid w:val="00C0133E"/>
    <w:rsid w:val="00C02499"/>
    <w:rsid w:val="00C02975"/>
    <w:rsid w:val="00C050C1"/>
    <w:rsid w:val="00C05B79"/>
    <w:rsid w:val="00C077B3"/>
    <w:rsid w:val="00C10918"/>
    <w:rsid w:val="00C10B7A"/>
    <w:rsid w:val="00C119D6"/>
    <w:rsid w:val="00C11CDF"/>
    <w:rsid w:val="00C12E61"/>
    <w:rsid w:val="00C14262"/>
    <w:rsid w:val="00C14648"/>
    <w:rsid w:val="00C14D34"/>
    <w:rsid w:val="00C15342"/>
    <w:rsid w:val="00C15664"/>
    <w:rsid w:val="00C15C03"/>
    <w:rsid w:val="00C16F9B"/>
    <w:rsid w:val="00C17585"/>
    <w:rsid w:val="00C201C7"/>
    <w:rsid w:val="00C21A41"/>
    <w:rsid w:val="00C22F47"/>
    <w:rsid w:val="00C2354D"/>
    <w:rsid w:val="00C242C7"/>
    <w:rsid w:val="00C244BF"/>
    <w:rsid w:val="00C26416"/>
    <w:rsid w:val="00C26FD0"/>
    <w:rsid w:val="00C30140"/>
    <w:rsid w:val="00C30F6D"/>
    <w:rsid w:val="00C310EC"/>
    <w:rsid w:val="00C3346C"/>
    <w:rsid w:val="00C34A1A"/>
    <w:rsid w:val="00C34E92"/>
    <w:rsid w:val="00C35D64"/>
    <w:rsid w:val="00C35E2F"/>
    <w:rsid w:val="00C36268"/>
    <w:rsid w:val="00C362EE"/>
    <w:rsid w:val="00C3716D"/>
    <w:rsid w:val="00C37C5F"/>
    <w:rsid w:val="00C40350"/>
    <w:rsid w:val="00C44124"/>
    <w:rsid w:val="00C44BFB"/>
    <w:rsid w:val="00C455F7"/>
    <w:rsid w:val="00C458D2"/>
    <w:rsid w:val="00C45D0C"/>
    <w:rsid w:val="00C46F7B"/>
    <w:rsid w:val="00C47013"/>
    <w:rsid w:val="00C50978"/>
    <w:rsid w:val="00C515CE"/>
    <w:rsid w:val="00C523E9"/>
    <w:rsid w:val="00C529A2"/>
    <w:rsid w:val="00C52ED2"/>
    <w:rsid w:val="00C53582"/>
    <w:rsid w:val="00C543F0"/>
    <w:rsid w:val="00C54BDE"/>
    <w:rsid w:val="00C54D76"/>
    <w:rsid w:val="00C551DE"/>
    <w:rsid w:val="00C55CF5"/>
    <w:rsid w:val="00C564B7"/>
    <w:rsid w:val="00C5703A"/>
    <w:rsid w:val="00C57327"/>
    <w:rsid w:val="00C6120A"/>
    <w:rsid w:val="00C61F7F"/>
    <w:rsid w:val="00C620F2"/>
    <w:rsid w:val="00C63C26"/>
    <w:rsid w:val="00C63D37"/>
    <w:rsid w:val="00C658B9"/>
    <w:rsid w:val="00C6613E"/>
    <w:rsid w:val="00C70BCE"/>
    <w:rsid w:val="00C71409"/>
    <w:rsid w:val="00C7343B"/>
    <w:rsid w:val="00C7444D"/>
    <w:rsid w:val="00C7470F"/>
    <w:rsid w:val="00C7475B"/>
    <w:rsid w:val="00C75809"/>
    <w:rsid w:val="00C769F4"/>
    <w:rsid w:val="00C76D75"/>
    <w:rsid w:val="00C7792E"/>
    <w:rsid w:val="00C77F14"/>
    <w:rsid w:val="00C806A7"/>
    <w:rsid w:val="00C808FD"/>
    <w:rsid w:val="00C809DD"/>
    <w:rsid w:val="00C80D4E"/>
    <w:rsid w:val="00C8200A"/>
    <w:rsid w:val="00C82E8A"/>
    <w:rsid w:val="00C83219"/>
    <w:rsid w:val="00C834B4"/>
    <w:rsid w:val="00C836C1"/>
    <w:rsid w:val="00C836EB"/>
    <w:rsid w:val="00C83E6F"/>
    <w:rsid w:val="00C86809"/>
    <w:rsid w:val="00C876BB"/>
    <w:rsid w:val="00C87BF5"/>
    <w:rsid w:val="00C91314"/>
    <w:rsid w:val="00C91DA0"/>
    <w:rsid w:val="00C91FA9"/>
    <w:rsid w:val="00C926F3"/>
    <w:rsid w:val="00C946CD"/>
    <w:rsid w:val="00C94DB2"/>
    <w:rsid w:val="00C95A2A"/>
    <w:rsid w:val="00C95C82"/>
    <w:rsid w:val="00C96F20"/>
    <w:rsid w:val="00CA0477"/>
    <w:rsid w:val="00CA1B60"/>
    <w:rsid w:val="00CA2615"/>
    <w:rsid w:val="00CA2769"/>
    <w:rsid w:val="00CA2894"/>
    <w:rsid w:val="00CA3215"/>
    <w:rsid w:val="00CA48F8"/>
    <w:rsid w:val="00CA4AC9"/>
    <w:rsid w:val="00CB0A41"/>
    <w:rsid w:val="00CB178E"/>
    <w:rsid w:val="00CB304D"/>
    <w:rsid w:val="00CB4069"/>
    <w:rsid w:val="00CB49B4"/>
    <w:rsid w:val="00CB5FB1"/>
    <w:rsid w:val="00CB6E70"/>
    <w:rsid w:val="00CB7073"/>
    <w:rsid w:val="00CC0230"/>
    <w:rsid w:val="00CC07DF"/>
    <w:rsid w:val="00CC0C85"/>
    <w:rsid w:val="00CC15A5"/>
    <w:rsid w:val="00CC1835"/>
    <w:rsid w:val="00CC27EE"/>
    <w:rsid w:val="00CC2C17"/>
    <w:rsid w:val="00CC2D8B"/>
    <w:rsid w:val="00CC2E05"/>
    <w:rsid w:val="00CC3870"/>
    <w:rsid w:val="00CC4EA0"/>
    <w:rsid w:val="00CC5056"/>
    <w:rsid w:val="00CC5960"/>
    <w:rsid w:val="00CC6568"/>
    <w:rsid w:val="00CC674C"/>
    <w:rsid w:val="00CC79EB"/>
    <w:rsid w:val="00CD0460"/>
    <w:rsid w:val="00CD3677"/>
    <w:rsid w:val="00CD5451"/>
    <w:rsid w:val="00CD685D"/>
    <w:rsid w:val="00CD6E1B"/>
    <w:rsid w:val="00CD7AE5"/>
    <w:rsid w:val="00CD7CE6"/>
    <w:rsid w:val="00CE04EC"/>
    <w:rsid w:val="00CE1B79"/>
    <w:rsid w:val="00CE1CBF"/>
    <w:rsid w:val="00CE21A3"/>
    <w:rsid w:val="00CE26B2"/>
    <w:rsid w:val="00CE3EC7"/>
    <w:rsid w:val="00CE455A"/>
    <w:rsid w:val="00CE4AEA"/>
    <w:rsid w:val="00CE5AFF"/>
    <w:rsid w:val="00CE640C"/>
    <w:rsid w:val="00CE66A4"/>
    <w:rsid w:val="00CE7E79"/>
    <w:rsid w:val="00CE7E98"/>
    <w:rsid w:val="00CF26C4"/>
    <w:rsid w:val="00CF289E"/>
    <w:rsid w:val="00CF36FA"/>
    <w:rsid w:val="00CF482A"/>
    <w:rsid w:val="00CF7F20"/>
    <w:rsid w:val="00D00F65"/>
    <w:rsid w:val="00D01226"/>
    <w:rsid w:val="00D0270E"/>
    <w:rsid w:val="00D03193"/>
    <w:rsid w:val="00D04E0B"/>
    <w:rsid w:val="00D05AF7"/>
    <w:rsid w:val="00D05BD0"/>
    <w:rsid w:val="00D06C7F"/>
    <w:rsid w:val="00D07332"/>
    <w:rsid w:val="00D07712"/>
    <w:rsid w:val="00D07BB6"/>
    <w:rsid w:val="00D07E5A"/>
    <w:rsid w:val="00D07F8A"/>
    <w:rsid w:val="00D10ADF"/>
    <w:rsid w:val="00D10D0B"/>
    <w:rsid w:val="00D10D2D"/>
    <w:rsid w:val="00D1106D"/>
    <w:rsid w:val="00D11F78"/>
    <w:rsid w:val="00D13660"/>
    <w:rsid w:val="00D1393D"/>
    <w:rsid w:val="00D1471C"/>
    <w:rsid w:val="00D147C6"/>
    <w:rsid w:val="00D149DC"/>
    <w:rsid w:val="00D14EAB"/>
    <w:rsid w:val="00D154E5"/>
    <w:rsid w:val="00D164EC"/>
    <w:rsid w:val="00D20E35"/>
    <w:rsid w:val="00D21DD4"/>
    <w:rsid w:val="00D21EE6"/>
    <w:rsid w:val="00D22558"/>
    <w:rsid w:val="00D229E2"/>
    <w:rsid w:val="00D23675"/>
    <w:rsid w:val="00D24B5B"/>
    <w:rsid w:val="00D26199"/>
    <w:rsid w:val="00D26D12"/>
    <w:rsid w:val="00D2723D"/>
    <w:rsid w:val="00D27557"/>
    <w:rsid w:val="00D27ADC"/>
    <w:rsid w:val="00D30F4C"/>
    <w:rsid w:val="00D32321"/>
    <w:rsid w:val="00D3255F"/>
    <w:rsid w:val="00D3326A"/>
    <w:rsid w:val="00D34214"/>
    <w:rsid w:val="00D34D24"/>
    <w:rsid w:val="00D34D25"/>
    <w:rsid w:val="00D353E6"/>
    <w:rsid w:val="00D3739A"/>
    <w:rsid w:val="00D3779E"/>
    <w:rsid w:val="00D403F3"/>
    <w:rsid w:val="00D40C64"/>
    <w:rsid w:val="00D40D2C"/>
    <w:rsid w:val="00D41923"/>
    <w:rsid w:val="00D429EB"/>
    <w:rsid w:val="00D42B9C"/>
    <w:rsid w:val="00D43295"/>
    <w:rsid w:val="00D4361B"/>
    <w:rsid w:val="00D44298"/>
    <w:rsid w:val="00D4488F"/>
    <w:rsid w:val="00D46593"/>
    <w:rsid w:val="00D477E3"/>
    <w:rsid w:val="00D47AD8"/>
    <w:rsid w:val="00D50457"/>
    <w:rsid w:val="00D50528"/>
    <w:rsid w:val="00D51421"/>
    <w:rsid w:val="00D5151C"/>
    <w:rsid w:val="00D522F9"/>
    <w:rsid w:val="00D526B8"/>
    <w:rsid w:val="00D52825"/>
    <w:rsid w:val="00D52B14"/>
    <w:rsid w:val="00D53132"/>
    <w:rsid w:val="00D5324A"/>
    <w:rsid w:val="00D53B5E"/>
    <w:rsid w:val="00D542CB"/>
    <w:rsid w:val="00D546DA"/>
    <w:rsid w:val="00D54967"/>
    <w:rsid w:val="00D54A9D"/>
    <w:rsid w:val="00D54C86"/>
    <w:rsid w:val="00D54F85"/>
    <w:rsid w:val="00D5503E"/>
    <w:rsid w:val="00D5518E"/>
    <w:rsid w:val="00D554D9"/>
    <w:rsid w:val="00D560C2"/>
    <w:rsid w:val="00D5677C"/>
    <w:rsid w:val="00D57959"/>
    <w:rsid w:val="00D57C96"/>
    <w:rsid w:val="00D605AA"/>
    <w:rsid w:val="00D6423C"/>
    <w:rsid w:val="00D64C68"/>
    <w:rsid w:val="00D657E6"/>
    <w:rsid w:val="00D65EC3"/>
    <w:rsid w:val="00D66EB2"/>
    <w:rsid w:val="00D6724F"/>
    <w:rsid w:val="00D702DF"/>
    <w:rsid w:val="00D704B5"/>
    <w:rsid w:val="00D704C2"/>
    <w:rsid w:val="00D73AED"/>
    <w:rsid w:val="00D7422B"/>
    <w:rsid w:val="00D74828"/>
    <w:rsid w:val="00D76B56"/>
    <w:rsid w:val="00D7724C"/>
    <w:rsid w:val="00D779F6"/>
    <w:rsid w:val="00D77E5D"/>
    <w:rsid w:val="00D8011F"/>
    <w:rsid w:val="00D80B29"/>
    <w:rsid w:val="00D80DF3"/>
    <w:rsid w:val="00D813CE"/>
    <w:rsid w:val="00D83C83"/>
    <w:rsid w:val="00D83ED7"/>
    <w:rsid w:val="00D84FB7"/>
    <w:rsid w:val="00D8536F"/>
    <w:rsid w:val="00D85F8A"/>
    <w:rsid w:val="00D8664E"/>
    <w:rsid w:val="00D86C83"/>
    <w:rsid w:val="00D87DE5"/>
    <w:rsid w:val="00D90BB5"/>
    <w:rsid w:val="00D91EF2"/>
    <w:rsid w:val="00D9221E"/>
    <w:rsid w:val="00D92FA8"/>
    <w:rsid w:val="00D95EB9"/>
    <w:rsid w:val="00D9681C"/>
    <w:rsid w:val="00D97054"/>
    <w:rsid w:val="00D9758A"/>
    <w:rsid w:val="00DA0002"/>
    <w:rsid w:val="00DA00A1"/>
    <w:rsid w:val="00DA104E"/>
    <w:rsid w:val="00DA16B4"/>
    <w:rsid w:val="00DA24C3"/>
    <w:rsid w:val="00DA2C17"/>
    <w:rsid w:val="00DA3410"/>
    <w:rsid w:val="00DA3CB6"/>
    <w:rsid w:val="00DA5E25"/>
    <w:rsid w:val="00DA5EBD"/>
    <w:rsid w:val="00DA730A"/>
    <w:rsid w:val="00DA74EE"/>
    <w:rsid w:val="00DA75E1"/>
    <w:rsid w:val="00DA794C"/>
    <w:rsid w:val="00DA794D"/>
    <w:rsid w:val="00DB0018"/>
    <w:rsid w:val="00DB0BAE"/>
    <w:rsid w:val="00DB1FC9"/>
    <w:rsid w:val="00DB220B"/>
    <w:rsid w:val="00DB30F5"/>
    <w:rsid w:val="00DB3340"/>
    <w:rsid w:val="00DB5468"/>
    <w:rsid w:val="00DB5591"/>
    <w:rsid w:val="00DB6091"/>
    <w:rsid w:val="00DB6A7D"/>
    <w:rsid w:val="00DB6C87"/>
    <w:rsid w:val="00DB7442"/>
    <w:rsid w:val="00DB7465"/>
    <w:rsid w:val="00DB78E2"/>
    <w:rsid w:val="00DC00AF"/>
    <w:rsid w:val="00DC0E4C"/>
    <w:rsid w:val="00DC14AA"/>
    <w:rsid w:val="00DC20F3"/>
    <w:rsid w:val="00DC2448"/>
    <w:rsid w:val="00DC2C1F"/>
    <w:rsid w:val="00DC2ECD"/>
    <w:rsid w:val="00DC3F51"/>
    <w:rsid w:val="00DC4720"/>
    <w:rsid w:val="00DC48A8"/>
    <w:rsid w:val="00DC49C1"/>
    <w:rsid w:val="00DC51C0"/>
    <w:rsid w:val="00DC5E43"/>
    <w:rsid w:val="00DC6E84"/>
    <w:rsid w:val="00DC7CFD"/>
    <w:rsid w:val="00DC7D20"/>
    <w:rsid w:val="00DC7EC0"/>
    <w:rsid w:val="00DD09EE"/>
    <w:rsid w:val="00DD1FB8"/>
    <w:rsid w:val="00DD22B8"/>
    <w:rsid w:val="00DD2431"/>
    <w:rsid w:val="00DD281F"/>
    <w:rsid w:val="00DD310F"/>
    <w:rsid w:val="00DD3ACD"/>
    <w:rsid w:val="00DD40A4"/>
    <w:rsid w:val="00DD49BB"/>
    <w:rsid w:val="00DD49DB"/>
    <w:rsid w:val="00DD4FFC"/>
    <w:rsid w:val="00DD616C"/>
    <w:rsid w:val="00DD7A6D"/>
    <w:rsid w:val="00DE087A"/>
    <w:rsid w:val="00DE0A66"/>
    <w:rsid w:val="00DE0D7A"/>
    <w:rsid w:val="00DE142C"/>
    <w:rsid w:val="00DE3A9F"/>
    <w:rsid w:val="00DE47AB"/>
    <w:rsid w:val="00DE4F5E"/>
    <w:rsid w:val="00DE51D2"/>
    <w:rsid w:val="00DE5379"/>
    <w:rsid w:val="00DE5C3B"/>
    <w:rsid w:val="00DE6AF4"/>
    <w:rsid w:val="00DF0687"/>
    <w:rsid w:val="00DF0879"/>
    <w:rsid w:val="00DF19FC"/>
    <w:rsid w:val="00DF2A05"/>
    <w:rsid w:val="00DF2CCE"/>
    <w:rsid w:val="00DF52F7"/>
    <w:rsid w:val="00DF5A88"/>
    <w:rsid w:val="00DF5EE3"/>
    <w:rsid w:val="00DF708C"/>
    <w:rsid w:val="00DF7170"/>
    <w:rsid w:val="00DF75F7"/>
    <w:rsid w:val="00DF782F"/>
    <w:rsid w:val="00DF7E07"/>
    <w:rsid w:val="00E005B6"/>
    <w:rsid w:val="00E014DC"/>
    <w:rsid w:val="00E0171F"/>
    <w:rsid w:val="00E01B09"/>
    <w:rsid w:val="00E01BF3"/>
    <w:rsid w:val="00E02714"/>
    <w:rsid w:val="00E03B5B"/>
    <w:rsid w:val="00E03BE3"/>
    <w:rsid w:val="00E03D76"/>
    <w:rsid w:val="00E04989"/>
    <w:rsid w:val="00E0498E"/>
    <w:rsid w:val="00E04DF3"/>
    <w:rsid w:val="00E067DB"/>
    <w:rsid w:val="00E07E5B"/>
    <w:rsid w:val="00E10D1E"/>
    <w:rsid w:val="00E11ABF"/>
    <w:rsid w:val="00E120DE"/>
    <w:rsid w:val="00E12466"/>
    <w:rsid w:val="00E12C66"/>
    <w:rsid w:val="00E13357"/>
    <w:rsid w:val="00E13475"/>
    <w:rsid w:val="00E1403E"/>
    <w:rsid w:val="00E14266"/>
    <w:rsid w:val="00E14CDF"/>
    <w:rsid w:val="00E1502E"/>
    <w:rsid w:val="00E15236"/>
    <w:rsid w:val="00E15522"/>
    <w:rsid w:val="00E15E6B"/>
    <w:rsid w:val="00E15F44"/>
    <w:rsid w:val="00E16B52"/>
    <w:rsid w:val="00E1727C"/>
    <w:rsid w:val="00E20B4B"/>
    <w:rsid w:val="00E20E0C"/>
    <w:rsid w:val="00E22EF3"/>
    <w:rsid w:val="00E24839"/>
    <w:rsid w:val="00E24997"/>
    <w:rsid w:val="00E24CEA"/>
    <w:rsid w:val="00E24E1A"/>
    <w:rsid w:val="00E254AD"/>
    <w:rsid w:val="00E265AE"/>
    <w:rsid w:val="00E26E5E"/>
    <w:rsid w:val="00E271A4"/>
    <w:rsid w:val="00E27595"/>
    <w:rsid w:val="00E30C60"/>
    <w:rsid w:val="00E3106B"/>
    <w:rsid w:val="00E316CC"/>
    <w:rsid w:val="00E318FD"/>
    <w:rsid w:val="00E3211A"/>
    <w:rsid w:val="00E33559"/>
    <w:rsid w:val="00E36B19"/>
    <w:rsid w:val="00E36BC1"/>
    <w:rsid w:val="00E379CA"/>
    <w:rsid w:val="00E4186B"/>
    <w:rsid w:val="00E41A33"/>
    <w:rsid w:val="00E41C8E"/>
    <w:rsid w:val="00E4234E"/>
    <w:rsid w:val="00E423BC"/>
    <w:rsid w:val="00E4275C"/>
    <w:rsid w:val="00E437D1"/>
    <w:rsid w:val="00E43E6A"/>
    <w:rsid w:val="00E43EFD"/>
    <w:rsid w:val="00E44B6C"/>
    <w:rsid w:val="00E462A3"/>
    <w:rsid w:val="00E463E0"/>
    <w:rsid w:val="00E46AB0"/>
    <w:rsid w:val="00E47001"/>
    <w:rsid w:val="00E51313"/>
    <w:rsid w:val="00E51BDA"/>
    <w:rsid w:val="00E5259E"/>
    <w:rsid w:val="00E52E49"/>
    <w:rsid w:val="00E5354D"/>
    <w:rsid w:val="00E53910"/>
    <w:rsid w:val="00E5420B"/>
    <w:rsid w:val="00E5611F"/>
    <w:rsid w:val="00E5635C"/>
    <w:rsid w:val="00E568C1"/>
    <w:rsid w:val="00E575D7"/>
    <w:rsid w:val="00E57E26"/>
    <w:rsid w:val="00E601B3"/>
    <w:rsid w:val="00E609AA"/>
    <w:rsid w:val="00E60D5B"/>
    <w:rsid w:val="00E6144C"/>
    <w:rsid w:val="00E626E0"/>
    <w:rsid w:val="00E63BF7"/>
    <w:rsid w:val="00E6404C"/>
    <w:rsid w:val="00E6408F"/>
    <w:rsid w:val="00E64BCA"/>
    <w:rsid w:val="00E64C82"/>
    <w:rsid w:val="00E6504F"/>
    <w:rsid w:val="00E66333"/>
    <w:rsid w:val="00E663B7"/>
    <w:rsid w:val="00E6692D"/>
    <w:rsid w:val="00E66A47"/>
    <w:rsid w:val="00E71163"/>
    <w:rsid w:val="00E71F04"/>
    <w:rsid w:val="00E72136"/>
    <w:rsid w:val="00E730E6"/>
    <w:rsid w:val="00E73C99"/>
    <w:rsid w:val="00E74368"/>
    <w:rsid w:val="00E749B2"/>
    <w:rsid w:val="00E74B5E"/>
    <w:rsid w:val="00E75545"/>
    <w:rsid w:val="00E75E3B"/>
    <w:rsid w:val="00E76144"/>
    <w:rsid w:val="00E76B41"/>
    <w:rsid w:val="00E7727B"/>
    <w:rsid w:val="00E776B7"/>
    <w:rsid w:val="00E80948"/>
    <w:rsid w:val="00E8222E"/>
    <w:rsid w:val="00E8237D"/>
    <w:rsid w:val="00E825E2"/>
    <w:rsid w:val="00E82691"/>
    <w:rsid w:val="00E82B98"/>
    <w:rsid w:val="00E83155"/>
    <w:rsid w:val="00E83950"/>
    <w:rsid w:val="00E83A22"/>
    <w:rsid w:val="00E83F91"/>
    <w:rsid w:val="00E84725"/>
    <w:rsid w:val="00E861F8"/>
    <w:rsid w:val="00E864A0"/>
    <w:rsid w:val="00E8718A"/>
    <w:rsid w:val="00E8787E"/>
    <w:rsid w:val="00E87D23"/>
    <w:rsid w:val="00E90414"/>
    <w:rsid w:val="00E90A0D"/>
    <w:rsid w:val="00E90E7C"/>
    <w:rsid w:val="00E93B90"/>
    <w:rsid w:val="00E93EA7"/>
    <w:rsid w:val="00E94F77"/>
    <w:rsid w:val="00E957E8"/>
    <w:rsid w:val="00E96E3A"/>
    <w:rsid w:val="00E97DE1"/>
    <w:rsid w:val="00EA1A12"/>
    <w:rsid w:val="00EA20A4"/>
    <w:rsid w:val="00EA258F"/>
    <w:rsid w:val="00EA3698"/>
    <w:rsid w:val="00EA3761"/>
    <w:rsid w:val="00EA6397"/>
    <w:rsid w:val="00EA679F"/>
    <w:rsid w:val="00EA6E71"/>
    <w:rsid w:val="00EA7BE5"/>
    <w:rsid w:val="00EB0ACF"/>
    <w:rsid w:val="00EB0B46"/>
    <w:rsid w:val="00EB2594"/>
    <w:rsid w:val="00EB4023"/>
    <w:rsid w:val="00EB4202"/>
    <w:rsid w:val="00EB4F4E"/>
    <w:rsid w:val="00EB54D9"/>
    <w:rsid w:val="00EB5ECE"/>
    <w:rsid w:val="00EB6209"/>
    <w:rsid w:val="00EB6384"/>
    <w:rsid w:val="00EB6AAA"/>
    <w:rsid w:val="00EB6D96"/>
    <w:rsid w:val="00EB7122"/>
    <w:rsid w:val="00EC12F6"/>
    <w:rsid w:val="00EC1A82"/>
    <w:rsid w:val="00EC3113"/>
    <w:rsid w:val="00EC321C"/>
    <w:rsid w:val="00EC3564"/>
    <w:rsid w:val="00EC3781"/>
    <w:rsid w:val="00EC450A"/>
    <w:rsid w:val="00ED0216"/>
    <w:rsid w:val="00ED087A"/>
    <w:rsid w:val="00ED0C26"/>
    <w:rsid w:val="00ED1250"/>
    <w:rsid w:val="00ED2FAC"/>
    <w:rsid w:val="00ED32E6"/>
    <w:rsid w:val="00ED5144"/>
    <w:rsid w:val="00ED6931"/>
    <w:rsid w:val="00ED7B28"/>
    <w:rsid w:val="00ED7CBB"/>
    <w:rsid w:val="00EE07D1"/>
    <w:rsid w:val="00EE18BA"/>
    <w:rsid w:val="00EE1ADC"/>
    <w:rsid w:val="00EE1CB5"/>
    <w:rsid w:val="00EE2942"/>
    <w:rsid w:val="00EE2DED"/>
    <w:rsid w:val="00EE48E2"/>
    <w:rsid w:val="00EE4C9C"/>
    <w:rsid w:val="00EE558C"/>
    <w:rsid w:val="00EE5598"/>
    <w:rsid w:val="00EE61E7"/>
    <w:rsid w:val="00EE7414"/>
    <w:rsid w:val="00EE74E7"/>
    <w:rsid w:val="00EF03EA"/>
    <w:rsid w:val="00EF13CD"/>
    <w:rsid w:val="00EF13EF"/>
    <w:rsid w:val="00EF14B7"/>
    <w:rsid w:val="00EF2B57"/>
    <w:rsid w:val="00EF2E83"/>
    <w:rsid w:val="00EF3267"/>
    <w:rsid w:val="00EF55BC"/>
    <w:rsid w:val="00EF757E"/>
    <w:rsid w:val="00EF7EDC"/>
    <w:rsid w:val="00F014A3"/>
    <w:rsid w:val="00F0177F"/>
    <w:rsid w:val="00F02364"/>
    <w:rsid w:val="00F026C8"/>
    <w:rsid w:val="00F02A24"/>
    <w:rsid w:val="00F032B8"/>
    <w:rsid w:val="00F0363A"/>
    <w:rsid w:val="00F0375D"/>
    <w:rsid w:val="00F03EB9"/>
    <w:rsid w:val="00F05EBA"/>
    <w:rsid w:val="00F06898"/>
    <w:rsid w:val="00F06914"/>
    <w:rsid w:val="00F06BB6"/>
    <w:rsid w:val="00F071B5"/>
    <w:rsid w:val="00F079F6"/>
    <w:rsid w:val="00F10924"/>
    <w:rsid w:val="00F10FF0"/>
    <w:rsid w:val="00F11525"/>
    <w:rsid w:val="00F11550"/>
    <w:rsid w:val="00F122A6"/>
    <w:rsid w:val="00F1302F"/>
    <w:rsid w:val="00F14FE9"/>
    <w:rsid w:val="00F15780"/>
    <w:rsid w:val="00F159F4"/>
    <w:rsid w:val="00F15B2D"/>
    <w:rsid w:val="00F172EC"/>
    <w:rsid w:val="00F207FD"/>
    <w:rsid w:val="00F21C63"/>
    <w:rsid w:val="00F22321"/>
    <w:rsid w:val="00F223D5"/>
    <w:rsid w:val="00F22DEC"/>
    <w:rsid w:val="00F22F62"/>
    <w:rsid w:val="00F25A44"/>
    <w:rsid w:val="00F266B5"/>
    <w:rsid w:val="00F26749"/>
    <w:rsid w:val="00F26A68"/>
    <w:rsid w:val="00F26F31"/>
    <w:rsid w:val="00F270DB"/>
    <w:rsid w:val="00F31F4D"/>
    <w:rsid w:val="00F327CE"/>
    <w:rsid w:val="00F32FD2"/>
    <w:rsid w:val="00F34B6A"/>
    <w:rsid w:val="00F34B7E"/>
    <w:rsid w:val="00F3506D"/>
    <w:rsid w:val="00F35DE2"/>
    <w:rsid w:val="00F35E93"/>
    <w:rsid w:val="00F368C8"/>
    <w:rsid w:val="00F36D55"/>
    <w:rsid w:val="00F40281"/>
    <w:rsid w:val="00F407BC"/>
    <w:rsid w:val="00F40AEA"/>
    <w:rsid w:val="00F41B1B"/>
    <w:rsid w:val="00F41B6E"/>
    <w:rsid w:val="00F426E0"/>
    <w:rsid w:val="00F4279A"/>
    <w:rsid w:val="00F428A0"/>
    <w:rsid w:val="00F429A1"/>
    <w:rsid w:val="00F42BA9"/>
    <w:rsid w:val="00F431B0"/>
    <w:rsid w:val="00F434D0"/>
    <w:rsid w:val="00F43B06"/>
    <w:rsid w:val="00F43C90"/>
    <w:rsid w:val="00F44267"/>
    <w:rsid w:val="00F45073"/>
    <w:rsid w:val="00F45781"/>
    <w:rsid w:val="00F463C2"/>
    <w:rsid w:val="00F46966"/>
    <w:rsid w:val="00F46E42"/>
    <w:rsid w:val="00F472DA"/>
    <w:rsid w:val="00F47594"/>
    <w:rsid w:val="00F476FD"/>
    <w:rsid w:val="00F5057B"/>
    <w:rsid w:val="00F505E6"/>
    <w:rsid w:val="00F513F6"/>
    <w:rsid w:val="00F52EE7"/>
    <w:rsid w:val="00F53CF5"/>
    <w:rsid w:val="00F54838"/>
    <w:rsid w:val="00F54F21"/>
    <w:rsid w:val="00F551BD"/>
    <w:rsid w:val="00F557CB"/>
    <w:rsid w:val="00F557DB"/>
    <w:rsid w:val="00F55EF4"/>
    <w:rsid w:val="00F56303"/>
    <w:rsid w:val="00F5666F"/>
    <w:rsid w:val="00F56C3C"/>
    <w:rsid w:val="00F575B2"/>
    <w:rsid w:val="00F60265"/>
    <w:rsid w:val="00F606E8"/>
    <w:rsid w:val="00F6206A"/>
    <w:rsid w:val="00F621AF"/>
    <w:rsid w:val="00F66B47"/>
    <w:rsid w:val="00F71412"/>
    <w:rsid w:val="00F716EB"/>
    <w:rsid w:val="00F71E8B"/>
    <w:rsid w:val="00F72B83"/>
    <w:rsid w:val="00F72F65"/>
    <w:rsid w:val="00F7341E"/>
    <w:rsid w:val="00F7491A"/>
    <w:rsid w:val="00F74CEF"/>
    <w:rsid w:val="00F76DA4"/>
    <w:rsid w:val="00F77327"/>
    <w:rsid w:val="00F777D1"/>
    <w:rsid w:val="00F779FF"/>
    <w:rsid w:val="00F77ECF"/>
    <w:rsid w:val="00F80F99"/>
    <w:rsid w:val="00F81D0E"/>
    <w:rsid w:val="00F82ACC"/>
    <w:rsid w:val="00F833D6"/>
    <w:rsid w:val="00F8340D"/>
    <w:rsid w:val="00F8442B"/>
    <w:rsid w:val="00F858A6"/>
    <w:rsid w:val="00F85B9D"/>
    <w:rsid w:val="00F85E5C"/>
    <w:rsid w:val="00F86906"/>
    <w:rsid w:val="00F86F8A"/>
    <w:rsid w:val="00F87082"/>
    <w:rsid w:val="00F870A7"/>
    <w:rsid w:val="00F90119"/>
    <w:rsid w:val="00F911D7"/>
    <w:rsid w:val="00F91CC8"/>
    <w:rsid w:val="00F94DA8"/>
    <w:rsid w:val="00F9569C"/>
    <w:rsid w:val="00F963AA"/>
    <w:rsid w:val="00FA0117"/>
    <w:rsid w:val="00FA02E2"/>
    <w:rsid w:val="00FA0662"/>
    <w:rsid w:val="00FA0861"/>
    <w:rsid w:val="00FA364F"/>
    <w:rsid w:val="00FA3BD2"/>
    <w:rsid w:val="00FA3DC6"/>
    <w:rsid w:val="00FA48E4"/>
    <w:rsid w:val="00FA49FB"/>
    <w:rsid w:val="00FA4F9E"/>
    <w:rsid w:val="00FA5027"/>
    <w:rsid w:val="00FA5EBA"/>
    <w:rsid w:val="00FA6238"/>
    <w:rsid w:val="00FA643D"/>
    <w:rsid w:val="00FA69AF"/>
    <w:rsid w:val="00FA7731"/>
    <w:rsid w:val="00FA7ABD"/>
    <w:rsid w:val="00FB0D31"/>
    <w:rsid w:val="00FB23D3"/>
    <w:rsid w:val="00FB26FD"/>
    <w:rsid w:val="00FB2A95"/>
    <w:rsid w:val="00FB3864"/>
    <w:rsid w:val="00FB4218"/>
    <w:rsid w:val="00FB4EB5"/>
    <w:rsid w:val="00FB5AC2"/>
    <w:rsid w:val="00FB62F4"/>
    <w:rsid w:val="00FC05C9"/>
    <w:rsid w:val="00FC0F5F"/>
    <w:rsid w:val="00FC2F8E"/>
    <w:rsid w:val="00FC3A71"/>
    <w:rsid w:val="00FC44AC"/>
    <w:rsid w:val="00FC4599"/>
    <w:rsid w:val="00FC496F"/>
    <w:rsid w:val="00FC59F0"/>
    <w:rsid w:val="00FC73A4"/>
    <w:rsid w:val="00FC7BAD"/>
    <w:rsid w:val="00FD14E1"/>
    <w:rsid w:val="00FD1A80"/>
    <w:rsid w:val="00FD1EF4"/>
    <w:rsid w:val="00FD1FF3"/>
    <w:rsid w:val="00FD24A8"/>
    <w:rsid w:val="00FD2A66"/>
    <w:rsid w:val="00FD419A"/>
    <w:rsid w:val="00FD4A1C"/>
    <w:rsid w:val="00FD5267"/>
    <w:rsid w:val="00FD6040"/>
    <w:rsid w:val="00FE025C"/>
    <w:rsid w:val="00FE04EF"/>
    <w:rsid w:val="00FE05FE"/>
    <w:rsid w:val="00FE0E95"/>
    <w:rsid w:val="00FE1980"/>
    <w:rsid w:val="00FE238C"/>
    <w:rsid w:val="00FE4C6C"/>
    <w:rsid w:val="00FE5E75"/>
    <w:rsid w:val="00FE5E8F"/>
    <w:rsid w:val="00FE7208"/>
    <w:rsid w:val="00FE74A7"/>
    <w:rsid w:val="00FF076C"/>
    <w:rsid w:val="00FF088F"/>
    <w:rsid w:val="00FF1D25"/>
    <w:rsid w:val="00FF29DE"/>
    <w:rsid w:val="00FF2BEF"/>
    <w:rsid w:val="00FF2E64"/>
    <w:rsid w:val="00FF4C99"/>
    <w:rsid w:val="00FF580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32D8158-C974-CF46-A66A-2961F86C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CD"/>
    <w:pPr>
      <w:spacing w:after="200" w:line="357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Judul1">
    <w:name w:val="heading 1"/>
    <w:next w:val="Normal"/>
    <w:link w:val="Judul1KAR"/>
    <w:uiPriority w:val="9"/>
    <w:qFormat/>
    <w:pPr>
      <w:keepNext/>
      <w:keepLines/>
      <w:spacing w:after="313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2">
    <w:name w:val="heading 2"/>
    <w:next w:val="Normal"/>
    <w:link w:val="Judul2KAR"/>
    <w:uiPriority w:val="1"/>
    <w:unhideWhenUsed/>
    <w:qFormat/>
    <w:pPr>
      <w:keepNext/>
      <w:keepLines/>
      <w:spacing w:after="313"/>
      <w:ind w:left="10" w:right="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3">
    <w:name w:val="heading 3"/>
    <w:next w:val="Normal"/>
    <w:link w:val="Judul3KAR"/>
    <w:uiPriority w:val="9"/>
    <w:unhideWhenUsed/>
    <w:qFormat/>
    <w:pPr>
      <w:keepNext/>
      <w:keepLines/>
      <w:spacing w:after="313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B646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link w:val="Judul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2KAR">
    <w:name w:val="Judul 2 KAR"/>
    <w:link w:val="Judul2"/>
    <w:uiPriority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3KAR">
    <w:name w:val="Judul 3 KAR"/>
    <w:link w:val="Judul3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AF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F1CB7"/>
    <w:rPr>
      <w:rFonts w:ascii="Tahoma" w:eastAsia="Times New Roman" w:hAnsi="Tahoma" w:cs="Tahoma"/>
      <w:color w:val="000000"/>
      <w:sz w:val="16"/>
      <w:szCs w:val="16"/>
      <w:lang w:val="en" w:eastAsia="en"/>
    </w:rPr>
  </w:style>
  <w:style w:type="table" w:styleId="BayanganTipis">
    <w:name w:val="Light Shading"/>
    <w:basedOn w:val="TabelNormal"/>
    <w:uiPriority w:val="60"/>
    <w:rsid w:val="009529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BayanganCahaya-Aksen3">
    <w:name w:val="Light Shading Accent 3"/>
    <w:basedOn w:val="TabelNormal"/>
    <w:uiPriority w:val="60"/>
    <w:rsid w:val="009529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KisiTabel">
    <w:name w:val="Table Grid"/>
    <w:basedOn w:val="TabelNormal"/>
    <w:uiPriority w:val="39"/>
    <w:rsid w:val="0095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link w:val="DaftarParagrafKAR"/>
    <w:uiPriority w:val="34"/>
    <w:qFormat/>
    <w:rsid w:val="00F6206A"/>
    <w:pPr>
      <w:ind w:left="720"/>
      <w:contextualSpacing/>
    </w:pPr>
  </w:style>
  <w:style w:type="character" w:styleId="Hyperlink">
    <w:name w:val="Hyperlink"/>
    <w:basedOn w:val="FontParagrafDefault"/>
    <w:uiPriority w:val="99"/>
    <w:unhideWhenUsed/>
    <w:rsid w:val="00533C6F"/>
    <w:rPr>
      <w:color w:val="0563C1" w:themeColor="hyperlink"/>
      <w:u w:val="single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533C6F"/>
    <w:rPr>
      <w:color w:val="605E5C"/>
      <w:shd w:val="clear" w:color="auto" w:fill="E1DFDD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DE3A9F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DE3A9F"/>
    <w:rPr>
      <w:rFonts w:ascii="Times New Roman" w:eastAsia="Times New Roman" w:hAnsi="Times New Roman" w:cs="Times New Roman"/>
      <w:color w:val="000000"/>
      <w:sz w:val="20"/>
      <w:szCs w:val="20"/>
      <w:lang w:val="en" w:eastAsia="en"/>
    </w:rPr>
  </w:style>
  <w:style w:type="character" w:styleId="ReferensiCatatanKaki">
    <w:name w:val="footnote reference"/>
    <w:basedOn w:val="FontParagrafDefault"/>
    <w:uiPriority w:val="99"/>
    <w:semiHidden/>
    <w:unhideWhenUsed/>
    <w:rsid w:val="00DE3A9F"/>
    <w:rPr>
      <w:vertAlign w:val="superscript"/>
    </w:rPr>
  </w:style>
  <w:style w:type="paragraph" w:styleId="Header">
    <w:name w:val="header"/>
    <w:basedOn w:val="Normal"/>
    <w:link w:val="HeaderKAR"/>
    <w:uiPriority w:val="99"/>
    <w:unhideWhenUsed/>
    <w:rsid w:val="00A90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90D7E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Footer">
    <w:name w:val="footer"/>
    <w:basedOn w:val="Normal"/>
    <w:link w:val="FooterKAR"/>
    <w:uiPriority w:val="99"/>
    <w:unhideWhenUsed/>
    <w:rsid w:val="00F621A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KAR">
    <w:name w:val="Footer KAR"/>
    <w:basedOn w:val="FontParagrafDefault"/>
    <w:link w:val="Footer"/>
    <w:uiPriority w:val="99"/>
    <w:rsid w:val="00F621AF"/>
    <w:rPr>
      <w:rFonts w:eastAsiaTheme="minorHAnsi"/>
      <w:sz w:val="21"/>
      <w:lang w:val="en-US" w:eastAsia="ja-JP"/>
    </w:rPr>
  </w:style>
  <w:style w:type="paragraph" w:styleId="JudulTOC">
    <w:name w:val="TOC Heading"/>
    <w:basedOn w:val="Judul1"/>
    <w:next w:val="Normal"/>
    <w:uiPriority w:val="39"/>
    <w:unhideWhenUsed/>
    <w:qFormat/>
    <w:rsid w:val="00FE238C"/>
    <w:pPr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1D25"/>
    <w:pPr>
      <w:tabs>
        <w:tab w:val="right" w:leader="dot" w:pos="7934"/>
      </w:tabs>
      <w:spacing w:after="100"/>
      <w:ind w:left="0"/>
    </w:pPr>
    <w:rPr>
      <w:b/>
      <w:noProof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D40D2C"/>
    <w:pPr>
      <w:tabs>
        <w:tab w:val="right" w:leader="dot" w:pos="7934"/>
      </w:tabs>
      <w:spacing w:after="100" w:line="240" w:lineRule="auto"/>
      <w:ind w:left="0" w:firstLine="0"/>
      <w:jc w:val="center"/>
    </w:pPr>
    <w:rPr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FE238C"/>
    <w:pPr>
      <w:spacing w:after="100"/>
      <w:ind w:left="480"/>
    </w:pPr>
  </w:style>
  <w:style w:type="table" w:customStyle="1" w:styleId="LightShading1">
    <w:name w:val="Light Shading1"/>
    <w:basedOn w:val="TabelNormal"/>
    <w:next w:val="BayanganTipis"/>
    <w:uiPriority w:val="60"/>
    <w:rsid w:val="00C14D34"/>
    <w:pPr>
      <w:spacing w:after="0" w:line="240" w:lineRule="auto"/>
    </w:pPr>
    <w:rPr>
      <w:rFonts w:ascii="Calibri" w:eastAsia="Calibri" w:hAnsi="Calibri" w:cs="SimSu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Isi">
    <w:name w:val="Body Text"/>
    <w:basedOn w:val="Normal"/>
    <w:link w:val="TeksIsiKAR"/>
    <w:uiPriority w:val="1"/>
    <w:semiHidden/>
    <w:unhideWhenUsed/>
    <w:qFormat/>
    <w:rsid w:val="00DD22B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character" w:customStyle="1" w:styleId="TeksIsiKAR">
    <w:name w:val="Teks Isi KAR"/>
    <w:basedOn w:val="FontParagrafDefault"/>
    <w:link w:val="TeksIsi"/>
    <w:uiPriority w:val="1"/>
    <w:semiHidden/>
    <w:rsid w:val="00DD22B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dakAdaSpasi">
    <w:name w:val="No Spacing"/>
    <w:uiPriority w:val="1"/>
    <w:qFormat/>
    <w:rsid w:val="00DD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DaftarParagrafKAR">
    <w:name w:val="Daftar Paragraf KAR"/>
    <w:link w:val="DaftarParagraf"/>
    <w:uiPriority w:val="34"/>
    <w:qFormat/>
    <w:locked/>
    <w:rsid w:val="00DD22B8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character" w:customStyle="1" w:styleId="markedcontent">
    <w:name w:val="markedcontent"/>
    <w:basedOn w:val="FontParagrafDefault"/>
    <w:rsid w:val="00DD22B8"/>
  </w:style>
  <w:style w:type="character" w:styleId="Kuat">
    <w:name w:val="Strong"/>
    <w:basedOn w:val="FontParagrafDefault"/>
    <w:uiPriority w:val="22"/>
    <w:qFormat/>
    <w:rsid w:val="000608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08D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Cs w:val="24"/>
      <w:lang w:val="id-ID" w:eastAsia="id-ID"/>
    </w:rPr>
  </w:style>
  <w:style w:type="table" w:customStyle="1" w:styleId="KisiTabelTerang1">
    <w:name w:val="Kisi Tabel Terang1"/>
    <w:basedOn w:val="TabelNormal"/>
    <w:uiPriority w:val="40"/>
    <w:rsid w:val="00E24E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Biasa11">
    <w:name w:val="Tabel Biasa 11"/>
    <w:basedOn w:val="TabelNormal"/>
    <w:uiPriority w:val="41"/>
    <w:rsid w:val="00E24E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Kisi1Terang1">
    <w:name w:val="Tabel Kisi 1 Terang1"/>
    <w:basedOn w:val="TabelNormal"/>
    <w:uiPriority w:val="46"/>
    <w:rsid w:val="0079100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Biasa21">
    <w:name w:val="Tabel Biasa 21"/>
    <w:basedOn w:val="TabelNormal"/>
    <w:uiPriority w:val="42"/>
    <w:rsid w:val="007C31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isiTabelTerang2">
    <w:name w:val="Kisi Tabel Terang2"/>
    <w:basedOn w:val="TabelNormal"/>
    <w:uiPriority w:val="40"/>
    <w:rsid w:val="00E575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Biasa12">
    <w:name w:val="Tabel Biasa 12"/>
    <w:basedOn w:val="TabelNormal"/>
    <w:uiPriority w:val="41"/>
    <w:rsid w:val="00E575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Kisi1Terang2">
    <w:name w:val="Tabel Kisi 1 Terang2"/>
    <w:basedOn w:val="TabelNormal"/>
    <w:uiPriority w:val="46"/>
    <w:rsid w:val="00E575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Biasa22">
    <w:name w:val="Tabel Biasa 22"/>
    <w:basedOn w:val="TabelNormal"/>
    <w:uiPriority w:val="42"/>
    <w:rsid w:val="00E575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enekanan">
    <w:name w:val="Emphasis"/>
    <w:basedOn w:val="FontParagrafDefault"/>
    <w:uiPriority w:val="20"/>
    <w:qFormat/>
    <w:rsid w:val="00E575D7"/>
    <w:rPr>
      <w:i/>
      <w:iCs/>
    </w:rPr>
  </w:style>
  <w:style w:type="character" w:customStyle="1" w:styleId="SebutanYangBelumTerselesaikan2">
    <w:name w:val="Sebutan Yang Belum Terselesaikan2"/>
    <w:basedOn w:val="FontParagrafDefault"/>
    <w:uiPriority w:val="99"/>
    <w:semiHidden/>
    <w:unhideWhenUsed/>
    <w:rsid w:val="0099226C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B646C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en" w:eastAsia="en"/>
    </w:rPr>
  </w:style>
  <w:style w:type="character" w:customStyle="1" w:styleId="sw">
    <w:name w:val="sw"/>
    <w:basedOn w:val="FontParagrafDefault"/>
    <w:rsid w:val="00227189"/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A74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  <w:sz w:val="20"/>
      <w:szCs w:val="20"/>
      <w:lang w:val="id-ID" w:eastAsia="id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A74F8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ontParagrafDefault"/>
    <w:rsid w:val="00A7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839C-6EAB-47F2-A9DF-BC82F1A6C8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zunifahhera@gmail.com</cp:lastModifiedBy>
  <cp:revision>2</cp:revision>
  <cp:lastPrinted>2024-06-28T06:30:00Z</cp:lastPrinted>
  <dcterms:created xsi:type="dcterms:W3CDTF">2024-07-01T12:36:00Z</dcterms:created>
  <dcterms:modified xsi:type="dcterms:W3CDTF">2024-07-01T12:36:00Z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9087f84e-ad7d-3770-a230-d90cab1ea0ea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