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40" w:rsidRPr="00623EDD" w:rsidRDefault="00322040" w:rsidP="003220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DD">
        <w:rPr>
          <w:rFonts w:ascii="Times New Roman" w:hAnsi="Times New Roman" w:cs="Times New Roman"/>
          <w:b/>
          <w:sz w:val="24"/>
          <w:szCs w:val="24"/>
        </w:rPr>
        <w:t xml:space="preserve">PENGARUH MEDIA </w:t>
      </w:r>
      <w:r w:rsidRPr="00623EDD">
        <w:rPr>
          <w:rFonts w:ascii="Times New Roman" w:hAnsi="Times New Roman" w:cs="Times New Roman"/>
          <w:b/>
          <w:i/>
          <w:sz w:val="24"/>
          <w:szCs w:val="24"/>
        </w:rPr>
        <w:t>BIG BOOK</w:t>
      </w:r>
      <w:r w:rsidRPr="00623EDD">
        <w:rPr>
          <w:rFonts w:ascii="Times New Roman" w:hAnsi="Times New Roman" w:cs="Times New Roman"/>
          <w:b/>
          <w:sz w:val="24"/>
          <w:szCs w:val="24"/>
        </w:rPr>
        <w:t xml:space="preserve"> TERHADAP KEMAMPUAN MEMBACA PEMAHAMAN SISWA KELAS II DI SD NEGERI 30 PALEMBANG</w:t>
      </w:r>
    </w:p>
    <w:p w:rsidR="00322040" w:rsidRPr="00623EDD" w:rsidRDefault="00322040" w:rsidP="003220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040" w:rsidRPr="00623EDD" w:rsidRDefault="00322040" w:rsidP="0032204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DD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22040" w:rsidRPr="00623EDD" w:rsidRDefault="00322040" w:rsidP="0032204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DD">
        <w:rPr>
          <w:rFonts w:ascii="Times New Roman" w:hAnsi="Times New Roman" w:cs="Times New Roman"/>
          <w:b/>
          <w:sz w:val="24"/>
          <w:szCs w:val="24"/>
        </w:rPr>
        <w:t>Oleh</w:t>
      </w:r>
    </w:p>
    <w:p w:rsidR="00322040" w:rsidRPr="00623EDD" w:rsidRDefault="00322040" w:rsidP="0032204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DD">
        <w:rPr>
          <w:rFonts w:ascii="Times New Roman" w:hAnsi="Times New Roman" w:cs="Times New Roman"/>
          <w:b/>
          <w:sz w:val="24"/>
          <w:szCs w:val="24"/>
        </w:rPr>
        <w:t>Putri Maharani</w:t>
      </w:r>
    </w:p>
    <w:p w:rsidR="00322040" w:rsidRPr="00623EDD" w:rsidRDefault="00322040" w:rsidP="0032204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040" w:rsidRPr="00623EDD" w:rsidRDefault="00322040" w:rsidP="0032204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DD">
        <w:rPr>
          <w:rFonts w:ascii="Times New Roman" w:hAnsi="Times New Roman" w:cs="Times New Roman"/>
          <w:b/>
          <w:sz w:val="24"/>
          <w:szCs w:val="24"/>
        </w:rPr>
        <w:t>Nomor Induk Mahasiswa 2021143306</w:t>
      </w:r>
    </w:p>
    <w:p w:rsidR="00322040" w:rsidRPr="00623EDD" w:rsidRDefault="00322040" w:rsidP="0032204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DD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322040" w:rsidRPr="00623EDD" w:rsidRDefault="00322040" w:rsidP="003220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040" w:rsidRPr="00623EDD" w:rsidRDefault="00322040" w:rsidP="0032204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DD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0A6B1E05" wp14:editId="4A6B5B3D">
            <wp:extent cx="1828125" cy="1800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KIP-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040" w:rsidRPr="00623EDD" w:rsidRDefault="00322040" w:rsidP="0032204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040" w:rsidRPr="00623EDD" w:rsidRDefault="00322040" w:rsidP="0032204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DD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322040" w:rsidRPr="00623EDD" w:rsidRDefault="00322040" w:rsidP="0032204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DD">
        <w:rPr>
          <w:rFonts w:ascii="Times New Roman" w:hAnsi="Times New Roman" w:cs="Times New Roman"/>
          <w:b/>
          <w:sz w:val="24"/>
          <w:szCs w:val="24"/>
        </w:rPr>
        <w:t>UNIVERSITAS PGRI PALEMBANG</w:t>
      </w:r>
    </w:p>
    <w:p w:rsidR="00322040" w:rsidRPr="00623EDD" w:rsidRDefault="00322040" w:rsidP="0032204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DD">
        <w:rPr>
          <w:rFonts w:ascii="Times New Roman" w:hAnsi="Times New Roman" w:cs="Times New Roman"/>
          <w:b/>
          <w:sz w:val="24"/>
          <w:szCs w:val="24"/>
        </w:rPr>
        <w:t>2025</w:t>
      </w:r>
    </w:p>
    <w:p w:rsidR="009B4013" w:rsidRDefault="009B4013"/>
    <w:sectPr w:rsidR="009B4013" w:rsidSect="00322040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40"/>
    <w:rsid w:val="00322040"/>
    <w:rsid w:val="009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D84E4-9AB9-46E2-B070-8A338D0E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2025-06-30T03:05:00Z</dcterms:created>
  <dcterms:modified xsi:type="dcterms:W3CDTF">2025-06-30T03:07:00Z</dcterms:modified>
</cp:coreProperties>
</file>